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B2B9" w14:textId="7001937E" w:rsidR="00A76F66" w:rsidRPr="00A76F66" w:rsidRDefault="00EB0C94" w:rsidP="002870C4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Hlk127794313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Siunnersuummut oqaaseqaatit</w:t>
      </w:r>
    </w:p>
    <w:p w14:paraId="6AFB2717" w14:textId="77777777" w:rsidR="00A76F66" w:rsidRPr="00A76F66" w:rsidRDefault="00A76F66" w:rsidP="002870C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40178CED" w14:textId="07844DDA" w:rsidR="00A76F66" w:rsidRPr="00A76F66" w:rsidRDefault="00EB0C94" w:rsidP="002870C4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Oqaaseqaatit nalinginnaasut</w:t>
      </w:r>
    </w:p>
    <w:bookmarkEnd w:id="0"/>
    <w:p w14:paraId="4F55E14B" w14:textId="77777777" w:rsidR="00A76F66" w:rsidRPr="00A76F66" w:rsidRDefault="00A76F66" w:rsidP="002870C4">
      <w:pPr>
        <w:tabs>
          <w:tab w:val="left" w:pos="3144"/>
          <w:tab w:val="left" w:pos="5532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A76F6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ab/>
      </w:r>
      <w:r w:rsidRPr="00A76F6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ab/>
      </w:r>
    </w:p>
    <w:p w14:paraId="2CB0E445" w14:textId="4BC8B31B" w:rsidR="00A76F66" w:rsidRPr="00A76F66" w:rsidRDefault="00A76F66" w:rsidP="002870C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1" w:name="_Hlk127794332"/>
      <w:r w:rsidRPr="00A76F6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1. </w:t>
      </w:r>
      <w:r w:rsidR="00EB0C9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Aallaqqaasiut</w:t>
      </w:r>
    </w:p>
    <w:p w14:paraId="2530A96B" w14:textId="531D81E9" w:rsidR="00241072" w:rsidRDefault="00CF7E54" w:rsidP="002410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E0058">
        <w:rPr>
          <w:rFonts w:ascii="Times New Roman" w:hAnsi="Times New Roman" w:cs="Times New Roman"/>
          <w:sz w:val="24"/>
          <w:szCs w:val="24"/>
        </w:rPr>
        <w:t>attuffiit nunani assigiinng</w:t>
      </w:r>
      <w:r>
        <w:rPr>
          <w:rFonts w:ascii="Times New Roman" w:hAnsi="Times New Roman" w:cs="Times New Roman"/>
          <w:sz w:val="24"/>
          <w:szCs w:val="24"/>
        </w:rPr>
        <w:t>i</w:t>
      </w:r>
      <w:r w:rsidR="00AE0058">
        <w:rPr>
          <w:rFonts w:ascii="Times New Roman" w:hAnsi="Times New Roman" w:cs="Times New Roman"/>
          <w:sz w:val="24"/>
          <w:szCs w:val="24"/>
        </w:rPr>
        <w:t>tsun</w:t>
      </w:r>
      <w:r>
        <w:rPr>
          <w:rFonts w:ascii="Times New Roman" w:hAnsi="Times New Roman" w:cs="Times New Roman"/>
          <w:sz w:val="24"/>
          <w:szCs w:val="24"/>
        </w:rPr>
        <w:t>eers</w:t>
      </w:r>
      <w:r w:rsidR="00AE0058">
        <w:rPr>
          <w:rFonts w:ascii="Times New Roman" w:hAnsi="Times New Roman" w:cs="Times New Roman"/>
          <w:sz w:val="24"/>
          <w:szCs w:val="24"/>
        </w:rPr>
        <w:t>ut akileraarutinik akitsuutinillu akiliisussaatinneqannginnissaann</w:t>
      </w:r>
      <w:r>
        <w:rPr>
          <w:rFonts w:ascii="Times New Roman" w:hAnsi="Times New Roman" w:cs="Times New Roman"/>
          <w:sz w:val="24"/>
          <w:szCs w:val="24"/>
        </w:rPr>
        <w:t>ik</w:t>
      </w:r>
      <w:r w:rsidR="00AE0058">
        <w:rPr>
          <w:rFonts w:ascii="Times New Roman" w:hAnsi="Times New Roman" w:cs="Times New Roman"/>
          <w:sz w:val="24"/>
          <w:szCs w:val="24"/>
        </w:rPr>
        <w:t xml:space="preserve"> aamma akileraartarnermi akitsuusiisarnermilu inatsi</w:t>
      </w:r>
      <w:r>
        <w:rPr>
          <w:rFonts w:ascii="Times New Roman" w:hAnsi="Times New Roman" w:cs="Times New Roman"/>
          <w:sz w:val="24"/>
          <w:szCs w:val="24"/>
        </w:rPr>
        <w:t>si</w:t>
      </w:r>
      <w:r w:rsidR="00AE0058">
        <w:rPr>
          <w:rFonts w:ascii="Times New Roman" w:hAnsi="Times New Roman" w:cs="Times New Roman"/>
          <w:sz w:val="24"/>
          <w:szCs w:val="24"/>
        </w:rPr>
        <w:t>t malillugit pisussaaffinnik allanik akiliisussaatinneqannginnissaann</w:t>
      </w:r>
      <w:r>
        <w:rPr>
          <w:rFonts w:ascii="Times New Roman" w:hAnsi="Times New Roman" w:cs="Times New Roman"/>
          <w:sz w:val="24"/>
          <w:szCs w:val="24"/>
        </w:rPr>
        <w:t>ik akuersinissamut tunngavissaq 2023-mi aningaasanut inatsimmi oqaasertaliussanut ilaavoq</w:t>
      </w:r>
      <w:r w:rsidR="00241072" w:rsidRPr="002C7C20">
        <w:rPr>
          <w:rFonts w:ascii="Times New Roman" w:hAnsi="Times New Roman" w:cs="Times New Roman"/>
          <w:sz w:val="24"/>
          <w:szCs w:val="24"/>
        </w:rPr>
        <w:t>.</w:t>
      </w:r>
      <w:r w:rsidR="00B14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Tunngavissaq</w:t>
      </w:r>
      <w:r w:rsidR="00AE0058">
        <w:rPr>
          <w:rFonts w:ascii="Times New Roman" w:hAnsi="Times New Roman" w:cs="Times New Roman"/>
          <w:sz w:val="24"/>
          <w:szCs w:val="24"/>
        </w:rPr>
        <w:t xml:space="preserve"> taanna inatsisissatut siunnersuut una aqqutigalugu akileraartarnermi inatsi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AE0058">
        <w:rPr>
          <w:rFonts w:ascii="Times New Roman" w:hAnsi="Times New Roman" w:cs="Times New Roman"/>
          <w:sz w:val="24"/>
          <w:szCs w:val="24"/>
        </w:rPr>
        <w:t>ut nalinginnaasu</w:t>
      </w:r>
      <w:r>
        <w:rPr>
          <w:rFonts w:ascii="Times New Roman" w:hAnsi="Times New Roman" w:cs="Times New Roman"/>
          <w:sz w:val="24"/>
          <w:szCs w:val="24"/>
        </w:rPr>
        <w:t>n</w:t>
      </w:r>
      <w:r w:rsidR="00AE0058">
        <w:rPr>
          <w:rFonts w:ascii="Times New Roman" w:hAnsi="Times New Roman" w:cs="Times New Roman"/>
          <w:sz w:val="24"/>
          <w:szCs w:val="24"/>
        </w:rPr>
        <w:t>ut ilanngunneqarpoq</w:t>
      </w:r>
      <w:r w:rsidR="00B14B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4B69E" w14:textId="1AAC1612" w:rsidR="00241072" w:rsidRDefault="00241072" w:rsidP="002410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C9B9DB7" w14:textId="5A8CC4C0" w:rsidR="00E81DD3" w:rsidRDefault="00354977" w:rsidP="002410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Inatsisini atuuttuni allassimasut aamma Naalakkersuisut paasissutissiisussaatitaanermik nalunaaruteqartussaatitaanermillu il.il. aalajangersaanissamut piginnaatinneqarner</w:t>
      </w:r>
      <w:r w:rsidR="00CF7E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 arlalitsigut erseqqissarneqarnissaat kiisalu Naalakkersuisut naatsorsueqqissaarnissa</w:t>
      </w:r>
      <w:r w:rsidR="00CF7E54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il.il. atugassanik nalunaaruteqartussaatitaaner</w:t>
      </w:r>
      <w:r w:rsidR="007E46D2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 xml:space="preserve"> nutaa</w:t>
      </w:r>
      <w:r w:rsidR="007E46D2">
        <w:rPr>
          <w:rFonts w:ascii="Times New Roman" w:hAnsi="Times New Roman" w:cs="Times New Roman"/>
          <w:sz w:val="24"/>
          <w:szCs w:val="24"/>
        </w:rPr>
        <w:t>nik peqqusinissamut</w:t>
      </w:r>
      <w:r w:rsidR="00B4090B">
        <w:rPr>
          <w:rFonts w:ascii="Times New Roman" w:hAnsi="Times New Roman" w:cs="Times New Roman"/>
          <w:sz w:val="24"/>
          <w:szCs w:val="24"/>
        </w:rPr>
        <w:t xml:space="preserve"> nutaamik piginnaatinneqarnissaat </w:t>
      </w:r>
      <w:r>
        <w:rPr>
          <w:rFonts w:ascii="Times New Roman" w:hAnsi="Times New Roman" w:cs="Times New Roman"/>
          <w:sz w:val="24"/>
          <w:szCs w:val="24"/>
        </w:rPr>
        <w:t>siunnersuutigineqarp</w:t>
      </w:r>
      <w:r w:rsidR="00B4090B">
        <w:rPr>
          <w:rFonts w:ascii="Times New Roman" w:hAnsi="Times New Roman" w:cs="Times New Roman"/>
          <w:sz w:val="24"/>
          <w:szCs w:val="24"/>
        </w:rPr>
        <w:t>ut</w:t>
      </w:r>
      <w:r w:rsidR="00241072">
        <w:rPr>
          <w:rFonts w:ascii="Times New Roman" w:hAnsi="Times New Roman" w:cs="Times New Roman"/>
          <w:sz w:val="24"/>
          <w:szCs w:val="24"/>
        </w:rPr>
        <w:t>.</w:t>
      </w:r>
    </w:p>
    <w:p w14:paraId="3FAD2787" w14:textId="77777777" w:rsidR="00E81DD3" w:rsidRDefault="00E81DD3" w:rsidP="002410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6D75F12" w14:textId="77B06622" w:rsidR="00241072" w:rsidRDefault="008A5636" w:rsidP="002410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Kiisalu </w:t>
      </w:r>
      <w:r w:rsidR="007E46D2">
        <w:rPr>
          <w:rFonts w:ascii="Times New Roman" w:hAnsi="Times New Roman" w:cs="Times New Roman"/>
          <w:sz w:val="24"/>
          <w:szCs w:val="24"/>
        </w:rPr>
        <w:t xml:space="preserve">inatsit, </w:t>
      </w:r>
      <w:r>
        <w:rPr>
          <w:rFonts w:ascii="Times New Roman" w:hAnsi="Times New Roman" w:cs="Times New Roman"/>
          <w:sz w:val="24"/>
          <w:szCs w:val="24"/>
        </w:rPr>
        <w:t xml:space="preserve">Aningaasarsianit akileraarutit pillugit Inatsisartut inatsisaanni allannguutit uuma ilutigisaanik UKA </w:t>
      </w:r>
      <w:r w:rsidRPr="00006EF0">
        <w:rPr>
          <w:rFonts w:ascii="Times New Roman" w:hAnsi="Times New Roman" w:cs="Times New Roman"/>
          <w:sz w:val="24"/>
          <w:szCs w:val="24"/>
        </w:rPr>
        <w:t>2023/ xx</w:t>
      </w:r>
      <w:r>
        <w:rPr>
          <w:rFonts w:ascii="Times New Roman" w:hAnsi="Times New Roman" w:cs="Times New Roman"/>
          <w:sz w:val="24"/>
          <w:szCs w:val="24"/>
        </w:rPr>
        <w:t>-imut siunnersuutikkut saqqummmiunneqartut malitsigi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saannik aaqqiivigineqarlunilu </w:t>
      </w:r>
      <w:r w:rsidR="007E46D2">
        <w:rPr>
          <w:rFonts w:ascii="Times New Roman" w:hAnsi="Times New Roman" w:cs="Times New Roman"/>
          <w:sz w:val="24"/>
          <w:szCs w:val="24"/>
        </w:rPr>
        <w:t>ilan</w:t>
      </w:r>
      <w:r>
        <w:rPr>
          <w:rFonts w:ascii="Times New Roman" w:hAnsi="Times New Roman" w:cs="Times New Roman"/>
          <w:sz w:val="24"/>
          <w:szCs w:val="24"/>
        </w:rPr>
        <w:t>eqarpoq</w:t>
      </w:r>
      <w:r w:rsidR="00241072" w:rsidRPr="002C7C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59963" w14:textId="77777777" w:rsidR="00241072" w:rsidRDefault="00241072" w:rsidP="009A7D3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5E9F964" w14:textId="3C547B77" w:rsidR="007E6908" w:rsidRPr="00647D23" w:rsidRDefault="009D2CE7" w:rsidP="009A7D3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Siunnersuutip taakku saniatigut imaraa,</w:t>
      </w:r>
      <w:r w:rsidRPr="009D2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pisassarisat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p</w:t>
      </w:r>
      <w:r w:rsidRPr="00DE4A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 xml:space="preserve">iffissami </w:t>
      </w:r>
      <w:r w:rsidR="007E46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naatsorsuiffiusu</w:t>
      </w:r>
      <w:r w:rsidRPr="00DE4A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mi erniaat 100 kr.-iuppata ikinneruppataluunniit akileraaruseriffi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up</w:t>
      </w:r>
      <w:r w:rsidRPr="00DE4A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 xml:space="preserve"> ernialersuinngi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nnis</w:t>
      </w:r>
      <w:r w:rsidRPr="00DE4A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a</w:t>
      </w:r>
      <w:r w:rsidR="00A25B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 xml:space="preserve">ut </w:t>
      </w:r>
      <w:r w:rsidR="007E46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tunngavissaatut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 xml:space="preserve"> siunnersuut</w:t>
      </w:r>
      <w:r w:rsidR="001F0AAA">
        <w:rPr>
          <w:rFonts w:ascii="Times New Roman" w:hAnsi="Times New Roman" w:cs="Times New Roman"/>
          <w:sz w:val="24"/>
          <w:szCs w:val="24"/>
        </w:rPr>
        <w:t xml:space="preserve">. </w:t>
      </w:r>
      <w:r w:rsidR="007E46D2">
        <w:rPr>
          <w:rFonts w:ascii="Times New Roman" w:hAnsi="Times New Roman" w:cs="Times New Roman"/>
          <w:sz w:val="24"/>
          <w:szCs w:val="24"/>
        </w:rPr>
        <w:t>I</w:t>
      </w:r>
      <w:r w:rsidR="00A25B37">
        <w:rPr>
          <w:rFonts w:ascii="Times New Roman" w:hAnsi="Times New Roman" w:cs="Times New Roman"/>
          <w:sz w:val="24"/>
          <w:szCs w:val="24"/>
        </w:rPr>
        <w:t>mmikku</w:t>
      </w:r>
      <w:r w:rsidR="007E46D2">
        <w:rPr>
          <w:rFonts w:ascii="Times New Roman" w:hAnsi="Times New Roman" w:cs="Times New Roman"/>
          <w:sz w:val="24"/>
          <w:szCs w:val="24"/>
        </w:rPr>
        <w:t>llu</w:t>
      </w:r>
      <w:r w:rsidR="00A25B37">
        <w:rPr>
          <w:rFonts w:ascii="Times New Roman" w:hAnsi="Times New Roman" w:cs="Times New Roman"/>
          <w:sz w:val="24"/>
          <w:szCs w:val="24"/>
        </w:rPr>
        <w:t xml:space="preserve"> ittumik pisoqartillugu akileraaruseriffik ernialersuinermik unitsitsinissamut kiisalu suliap suliarineqarnerani annertuumik kukkusoqarsimatillugu pisassarisanut ernialiunneqartunik tamakkiisumik ilaannakuusumilluunniit isumakkeerinissamut </w:t>
      </w:r>
      <w:r w:rsidR="007E46D2">
        <w:rPr>
          <w:rFonts w:ascii="Times New Roman" w:hAnsi="Times New Roman" w:cs="Times New Roman"/>
          <w:sz w:val="24"/>
          <w:szCs w:val="24"/>
        </w:rPr>
        <w:t>tunngavissaqa</w:t>
      </w:r>
      <w:r w:rsidR="00A25B37">
        <w:rPr>
          <w:rFonts w:ascii="Times New Roman" w:hAnsi="Times New Roman" w:cs="Times New Roman"/>
          <w:sz w:val="24"/>
          <w:szCs w:val="24"/>
        </w:rPr>
        <w:t>lissaaq</w:t>
      </w:r>
      <w:r w:rsidR="001F0AA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E9B941B" w14:textId="77777777" w:rsidR="007E6908" w:rsidRPr="009A7D31" w:rsidRDefault="007E6908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AA5A9B" w14:textId="3B9CF82D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bookmarkStart w:id="2" w:name="_Hlk127794348"/>
      <w:bookmarkStart w:id="3" w:name="_Hlk127794361"/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2. </w:t>
      </w:r>
      <w:r w:rsidR="00A25B3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Siunnersuu</w:t>
      </w:r>
      <w:r w:rsidR="00BC174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t</w:t>
      </w:r>
      <w:r w:rsidR="00A25B3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i</w:t>
      </w:r>
      <w:r w:rsidR="00BC174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</w:t>
      </w:r>
      <w:r w:rsidR="00A25B3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im</w:t>
      </w:r>
      <w:r w:rsidR="00BC174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arisai</w:t>
      </w:r>
      <w:r w:rsidR="00A25B3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pingaarnerit</w:t>
      </w:r>
    </w:p>
    <w:bookmarkEnd w:id="2"/>
    <w:p w14:paraId="61F4DDAA" w14:textId="5DB2408C" w:rsidR="00C57337" w:rsidRPr="00EA5CE2" w:rsidRDefault="00C5733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A5CE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5CE2">
        <w:rPr>
          <w:rFonts w:ascii="Times New Roman" w:hAnsi="Times New Roman" w:cs="Times New Roman"/>
          <w:sz w:val="24"/>
          <w:szCs w:val="24"/>
        </w:rPr>
        <w:t xml:space="preserve">. </w:t>
      </w:r>
      <w:r w:rsidR="00BC1743">
        <w:rPr>
          <w:rFonts w:ascii="Times New Roman" w:hAnsi="Times New Roman" w:cs="Times New Roman"/>
          <w:sz w:val="24"/>
          <w:szCs w:val="24"/>
        </w:rPr>
        <w:t>Kattuffiit n</w:t>
      </w:r>
      <w:r w:rsidR="00A25B37">
        <w:rPr>
          <w:rFonts w:ascii="Times New Roman" w:hAnsi="Times New Roman" w:cs="Times New Roman"/>
          <w:sz w:val="24"/>
          <w:szCs w:val="24"/>
        </w:rPr>
        <w:t>unani assigiinngitsun</w:t>
      </w:r>
      <w:r w:rsidR="00BC1743">
        <w:rPr>
          <w:rFonts w:ascii="Times New Roman" w:hAnsi="Times New Roman" w:cs="Times New Roman"/>
          <w:sz w:val="24"/>
          <w:szCs w:val="24"/>
        </w:rPr>
        <w:t>eersut</w:t>
      </w:r>
      <w:r w:rsidR="00A25B37">
        <w:rPr>
          <w:rFonts w:ascii="Times New Roman" w:hAnsi="Times New Roman" w:cs="Times New Roman"/>
          <w:sz w:val="24"/>
          <w:szCs w:val="24"/>
        </w:rPr>
        <w:t xml:space="preserve"> akiliisussaatinneqannginnissaat</w:t>
      </w:r>
    </w:p>
    <w:p w14:paraId="7E1E7BA6" w14:textId="25C66677" w:rsidR="00313CE5" w:rsidRDefault="00C46B2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Naalagaaffiit aallartitaat, konsulit il.il. nunami aallartitaaffimminni assigiinngitsu</w:t>
      </w:r>
      <w:r w:rsidR="001F4DFD">
        <w:rPr>
          <w:rFonts w:ascii="Times New Roman" w:hAnsi="Times New Roman" w:cs="Times New Roman"/>
          <w:sz w:val="24"/>
          <w:szCs w:val="24"/>
        </w:rPr>
        <w:t>tigut immikkut</w:t>
      </w:r>
      <w:r>
        <w:rPr>
          <w:rFonts w:ascii="Times New Roman" w:hAnsi="Times New Roman" w:cs="Times New Roman"/>
          <w:sz w:val="24"/>
          <w:szCs w:val="24"/>
        </w:rPr>
        <w:t xml:space="preserve"> pisinnaatitaaffeqar</w:t>
      </w:r>
      <w:r w:rsidR="00F32412">
        <w:rPr>
          <w:rFonts w:ascii="Times New Roman" w:hAnsi="Times New Roman" w:cs="Times New Roman"/>
          <w:sz w:val="24"/>
          <w:szCs w:val="24"/>
        </w:rPr>
        <w:t>tarput</w:t>
      </w:r>
      <w:r>
        <w:rPr>
          <w:rFonts w:ascii="Times New Roman" w:hAnsi="Times New Roman" w:cs="Times New Roman"/>
          <w:sz w:val="24"/>
          <w:szCs w:val="24"/>
        </w:rPr>
        <w:t xml:space="preserve"> eqqartuussisulersuunneqarsinnaa</w:t>
      </w:r>
      <w:r w:rsidR="00F32412">
        <w:rPr>
          <w:rFonts w:ascii="Times New Roman" w:hAnsi="Times New Roman" w:cs="Times New Roman"/>
          <w:sz w:val="24"/>
          <w:szCs w:val="24"/>
        </w:rPr>
        <w:t>saratillu</w:t>
      </w:r>
      <w:r>
        <w:rPr>
          <w:rFonts w:ascii="Times New Roman" w:hAnsi="Times New Roman" w:cs="Times New Roman"/>
          <w:sz w:val="24"/>
          <w:szCs w:val="24"/>
        </w:rPr>
        <w:t>, matumani aamma akileraartussaatitaa</w:t>
      </w:r>
      <w:r w:rsidR="00F32412">
        <w:rPr>
          <w:rFonts w:ascii="Times New Roman" w:hAnsi="Times New Roman" w:cs="Times New Roman"/>
          <w:sz w:val="24"/>
          <w:szCs w:val="24"/>
        </w:rPr>
        <w:t>saratik</w:t>
      </w:r>
      <w:r w:rsidR="006250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Tamanna naalagaaffiit aallartitaat pillugit </w:t>
      </w:r>
      <w:r w:rsidR="00F32412">
        <w:rPr>
          <w:rFonts w:ascii="Times New Roman" w:hAnsi="Times New Roman" w:cs="Times New Roman"/>
          <w:sz w:val="24"/>
          <w:szCs w:val="24"/>
        </w:rPr>
        <w:t xml:space="preserve">naalagaaffiit </w:t>
      </w:r>
      <w:r>
        <w:rPr>
          <w:rFonts w:ascii="Times New Roman" w:hAnsi="Times New Roman" w:cs="Times New Roman"/>
          <w:sz w:val="24"/>
          <w:szCs w:val="24"/>
        </w:rPr>
        <w:t xml:space="preserve">Wienimi isumaqatigiissutaanni aamma konsuleqarfiit pillugit </w:t>
      </w:r>
      <w:r w:rsidR="00F32412">
        <w:rPr>
          <w:rFonts w:ascii="Times New Roman" w:hAnsi="Times New Roman" w:cs="Times New Roman"/>
          <w:sz w:val="24"/>
          <w:szCs w:val="24"/>
        </w:rPr>
        <w:t xml:space="preserve">naalagaaffiit </w:t>
      </w:r>
      <w:r>
        <w:rPr>
          <w:rFonts w:ascii="Times New Roman" w:hAnsi="Times New Roman" w:cs="Times New Roman"/>
          <w:sz w:val="24"/>
          <w:szCs w:val="24"/>
        </w:rPr>
        <w:t>Wienimi isumaqatigiissutaanni allaqqavoq</w:t>
      </w:r>
      <w:r w:rsidR="00625085">
        <w:rPr>
          <w:rFonts w:ascii="Times New Roman" w:hAnsi="Times New Roman" w:cs="Times New Roman"/>
          <w:sz w:val="24"/>
          <w:szCs w:val="24"/>
        </w:rPr>
        <w:t xml:space="preserve">. </w:t>
      </w:r>
      <w:r w:rsidR="004069C0">
        <w:rPr>
          <w:rFonts w:ascii="Times New Roman" w:hAnsi="Times New Roman" w:cs="Times New Roman"/>
          <w:sz w:val="24"/>
          <w:szCs w:val="24"/>
        </w:rPr>
        <w:t>Kalaallit Nunaata Bruxellesimi aallartita</w:t>
      </w:r>
      <w:r w:rsidR="00F32412">
        <w:rPr>
          <w:rFonts w:ascii="Times New Roman" w:hAnsi="Times New Roman" w:cs="Times New Roman"/>
          <w:sz w:val="24"/>
          <w:szCs w:val="24"/>
        </w:rPr>
        <w:t>asa</w:t>
      </w:r>
      <w:r w:rsidR="004069C0">
        <w:rPr>
          <w:rFonts w:ascii="Times New Roman" w:hAnsi="Times New Roman" w:cs="Times New Roman"/>
          <w:sz w:val="24"/>
          <w:szCs w:val="24"/>
        </w:rPr>
        <w:t xml:space="preserve"> Bruxellesimi akileraartussaatinneqa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 w:rsidR="00F32412">
        <w:rPr>
          <w:rFonts w:ascii="Times New Roman" w:hAnsi="Times New Roman" w:cs="Times New Roman"/>
          <w:sz w:val="24"/>
          <w:szCs w:val="24"/>
        </w:rPr>
        <w:t>ratik</w:t>
      </w:r>
      <w:r w:rsidR="004069C0">
        <w:rPr>
          <w:rFonts w:ascii="Times New Roman" w:hAnsi="Times New Roman" w:cs="Times New Roman"/>
          <w:sz w:val="24"/>
          <w:szCs w:val="24"/>
        </w:rPr>
        <w:t xml:space="preserve"> Kalaalli</w:t>
      </w:r>
      <w:r w:rsidR="00F32412">
        <w:rPr>
          <w:rFonts w:ascii="Times New Roman" w:hAnsi="Times New Roman" w:cs="Times New Roman"/>
          <w:sz w:val="24"/>
          <w:szCs w:val="24"/>
        </w:rPr>
        <w:t>t</w:t>
      </w:r>
      <w:r w:rsidR="004069C0">
        <w:rPr>
          <w:rFonts w:ascii="Times New Roman" w:hAnsi="Times New Roman" w:cs="Times New Roman"/>
          <w:sz w:val="24"/>
          <w:szCs w:val="24"/>
        </w:rPr>
        <w:t xml:space="preserve"> Nunaannut akileraartussaanerminnik attassiinnarnerat</w:t>
      </w:r>
      <w:r w:rsidR="00F32412">
        <w:rPr>
          <w:rFonts w:ascii="Times New Roman" w:hAnsi="Times New Roman" w:cs="Times New Roman"/>
          <w:sz w:val="24"/>
          <w:szCs w:val="24"/>
        </w:rPr>
        <w:t xml:space="preserve"> assersuutissaavoq</w:t>
      </w:r>
      <w:r w:rsidR="00313CE5">
        <w:rPr>
          <w:rFonts w:ascii="Times New Roman" w:hAnsi="Times New Roman" w:cs="Times New Roman"/>
          <w:sz w:val="24"/>
          <w:szCs w:val="24"/>
        </w:rPr>
        <w:t>.</w:t>
      </w:r>
    </w:p>
    <w:p w14:paraId="59741472" w14:textId="727A9712" w:rsidR="006B0E76" w:rsidRDefault="006B0E76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9E89A8A" w14:textId="3A479235" w:rsidR="00C57337" w:rsidRDefault="00A40199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Issitt</w:t>
      </w:r>
      <w:r w:rsidR="00085AA5">
        <w:rPr>
          <w:rFonts w:ascii="Times New Roman" w:hAnsi="Times New Roman" w:cs="Times New Roman"/>
          <w:sz w:val="24"/>
          <w:szCs w:val="24"/>
        </w:rPr>
        <w:t>um</w:t>
      </w:r>
      <w:r w:rsidR="00DE7FBE">
        <w:rPr>
          <w:rFonts w:ascii="Times New Roman" w:hAnsi="Times New Roman" w:cs="Times New Roman"/>
          <w:sz w:val="24"/>
          <w:szCs w:val="24"/>
        </w:rPr>
        <w:t>ut tunngasut</w:t>
      </w:r>
      <w:r>
        <w:rPr>
          <w:rFonts w:ascii="Times New Roman" w:hAnsi="Times New Roman" w:cs="Times New Roman"/>
          <w:sz w:val="24"/>
          <w:szCs w:val="24"/>
        </w:rPr>
        <w:t>, pingaartumillu Kalaallit Nunaa</w:t>
      </w:r>
      <w:r w:rsidR="00DE7FBE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6B2">
        <w:rPr>
          <w:rFonts w:ascii="Times New Roman" w:hAnsi="Times New Roman" w:cs="Times New Roman"/>
          <w:sz w:val="24"/>
          <w:szCs w:val="24"/>
        </w:rPr>
        <w:t>soqutigineqar</w:t>
      </w:r>
      <w:r>
        <w:rPr>
          <w:rFonts w:ascii="Times New Roman" w:hAnsi="Times New Roman" w:cs="Times New Roman"/>
          <w:sz w:val="24"/>
          <w:szCs w:val="24"/>
        </w:rPr>
        <w:t>neruler</w:t>
      </w:r>
      <w:r w:rsidR="00085AA5">
        <w:rPr>
          <w:rFonts w:ascii="Times New Roman" w:hAnsi="Times New Roman" w:cs="Times New Roman"/>
          <w:sz w:val="24"/>
          <w:szCs w:val="24"/>
        </w:rPr>
        <w:t>nerisa</w:t>
      </w:r>
      <w:r w:rsidR="000C46B2">
        <w:rPr>
          <w:rFonts w:ascii="Times New Roman" w:hAnsi="Times New Roman" w:cs="Times New Roman"/>
          <w:sz w:val="24"/>
          <w:szCs w:val="24"/>
        </w:rPr>
        <w:t xml:space="preserve"> kingunerisaa</w:t>
      </w:r>
      <w:r w:rsidR="00DE7FBE">
        <w:rPr>
          <w:rFonts w:ascii="Times New Roman" w:hAnsi="Times New Roman" w:cs="Times New Roman"/>
          <w:sz w:val="24"/>
          <w:szCs w:val="24"/>
        </w:rPr>
        <w:t>nik aamma ilimagineqarsinnaavoq</w:t>
      </w:r>
      <w:r w:rsidR="000C46B2">
        <w:rPr>
          <w:rFonts w:ascii="Times New Roman" w:hAnsi="Times New Roman" w:cs="Times New Roman"/>
          <w:sz w:val="24"/>
          <w:szCs w:val="24"/>
        </w:rPr>
        <w:t xml:space="preserve"> kattuffiit suliffeqarfiillu</w:t>
      </w:r>
      <w:r>
        <w:rPr>
          <w:rFonts w:ascii="Times New Roman" w:hAnsi="Times New Roman" w:cs="Times New Roman"/>
          <w:sz w:val="24"/>
          <w:szCs w:val="24"/>
        </w:rPr>
        <w:t xml:space="preserve"> nunani assigiinngitsun</w:t>
      </w:r>
      <w:r w:rsidR="000C46B2">
        <w:rPr>
          <w:rFonts w:ascii="Times New Roman" w:hAnsi="Times New Roman" w:cs="Times New Roman"/>
          <w:sz w:val="24"/>
          <w:szCs w:val="24"/>
        </w:rPr>
        <w:t>eersut</w:t>
      </w:r>
      <w:r>
        <w:rPr>
          <w:rFonts w:ascii="Times New Roman" w:hAnsi="Times New Roman" w:cs="Times New Roman"/>
          <w:sz w:val="24"/>
          <w:szCs w:val="24"/>
        </w:rPr>
        <w:t xml:space="preserve"> Kalaallit Nunaanni immikkoortortaqa</w:t>
      </w:r>
      <w:r w:rsidR="00DE7FBE">
        <w:rPr>
          <w:rFonts w:ascii="Times New Roman" w:hAnsi="Times New Roman" w:cs="Times New Roman"/>
          <w:sz w:val="24"/>
          <w:szCs w:val="24"/>
        </w:rPr>
        <w:t>rfeqa</w:t>
      </w:r>
      <w:r>
        <w:rPr>
          <w:rFonts w:ascii="Times New Roman" w:hAnsi="Times New Roman" w:cs="Times New Roman"/>
          <w:sz w:val="24"/>
          <w:szCs w:val="24"/>
        </w:rPr>
        <w:t>lernissa</w:t>
      </w:r>
      <w:r w:rsidR="00DE7FBE">
        <w:rPr>
          <w:rFonts w:ascii="Times New Roman" w:hAnsi="Times New Roman" w:cs="Times New Roman"/>
          <w:sz w:val="24"/>
          <w:szCs w:val="24"/>
        </w:rPr>
        <w:t>minnik</w:t>
      </w:r>
      <w:r>
        <w:rPr>
          <w:rFonts w:ascii="Times New Roman" w:hAnsi="Times New Roman" w:cs="Times New Roman"/>
          <w:sz w:val="24"/>
          <w:szCs w:val="24"/>
        </w:rPr>
        <w:t xml:space="preserve"> soqutigin</w:t>
      </w:r>
      <w:r w:rsidR="000C46B2">
        <w:rPr>
          <w:rFonts w:ascii="Times New Roman" w:hAnsi="Times New Roman" w:cs="Times New Roman"/>
          <w:sz w:val="24"/>
          <w:szCs w:val="24"/>
        </w:rPr>
        <w:t>ninn</w:t>
      </w:r>
      <w:r>
        <w:rPr>
          <w:rFonts w:ascii="Times New Roman" w:hAnsi="Times New Roman" w:cs="Times New Roman"/>
          <w:sz w:val="24"/>
          <w:szCs w:val="24"/>
        </w:rPr>
        <w:t>erul</w:t>
      </w:r>
      <w:r w:rsidR="000C46B2">
        <w:rPr>
          <w:rFonts w:ascii="Times New Roman" w:hAnsi="Times New Roman" w:cs="Times New Roman"/>
          <w:sz w:val="24"/>
          <w:szCs w:val="24"/>
        </w:rPr>
        <w:t>er</w:t>
      </w:r>
      <w:r w:rsidR="00DE7FBE">
        <w:rPr>
          <w:rFonts w:ascii="Times New Roman" w:hAnsi="Times New Roman" w:cs="Times New Roman"/>
          <w:sz w:val="24"/>
          <w:szCs w:val="24"/>
        </w:rPr>
        <w:t>sut</w:t>
      </w:r>
      <w:r w:rsidR="00C57337" w:rsidRPr="74C6D5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Tamanna ilaatigut EU-p Kalaallit Nunaanni allaffeqalerniarnerata takutippaa</w:t>
      </w:r>
      <w:r w:rsidR="00C57337" w:rsidRPr="74C6D529">
        <w:rPr>
          <w:rFonts w:ascii="Times New Roman" w:hAnsi="Times New Roman" w:cs="Times New Roman"/>
          <w:sz w:val="24"/>
          <w:szCs w:val="24"/>
        </w:rPr>
        <w:t>.</w:t>
      </w:r>
    </w:p>
    <w:p w14:paraId="53A9A613" w14:textId="37EEBC54" w:rsidR="00C57337" w:rsidRDefault="00AE491A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Nunat allat aallartitaa</w:t>
      </w:r>
      <w:r w:rsidR="001E2D07">
        <w:rPr>
          <w:rFonts w:ascii="Times New Roman" w:hAnsi="Times New Roman" w:cs="Times New Roman"/>
          <w:sz w:val="24"/>
          <w:szCs w:val="24"/>
        </w:rPr>
        <w:t>sa</w:t>
      </w:r>
      <w:r w:rsidR="007E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akileraartussaati</w:t>
      </w:r>
      <w:r w:rsidR="001E2D07">
        <w:rPr>
          <w:rFonts w:ascii="Times New Roman" w:hAnsi="Times New Roman" w:cs="Times New Roman"/>
          <w:sz w:val="24"/>
          <w:szCs w:val="24"/>
        </w:rPr>
        <w:t>nneqannginnissaat</w:t>
      </w:r>
      <w:r>
        <w:rPr>
          <w:rFonts w:ascii="Times New Roman" w:hAnsi="Times New Roman" w:cs="Times New Roman"/>
          <w:sz w:val="24"/>
          <w:szCs w:val="24"/>
        </w:rPr>
        <w:t xml:space="preserve"> Nunatsinni akileraartarnermi inatsisini periarfissaavoq</w:t>
      </w:r>
      <w:r w:rsidR="001E2D07">
        <w:rPr>
          <w:rFonts w:ascii="Times New Roman" w:hAnsi="Times New Roman" w:cs="Times New Roman"/>
          <w:sz w:val="24"/>
          <w:szCs w:val="24"/>
        </w:rPr>
        <w:t>, tassa naalagaaffiit Wienimi isumaqatigiissutaanni allaqqasut assigalugit</w:t>
      </w:r>
      <w:r w:rsidR="00C573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Maleruagassat atuuttut</w:t>
      </w:r>
      <w:r w:rsidR="002F6B91">
        <w:rPr>
          <w:rFonts w:ascii="Times New Roman" w:hAnsi="Times New Roman" w:cs="Times New Roman"/>
          <w:sz w:val="24"/>
          <w:szCs w:val="24"/>
        </w:rPr>
        <w:t>, kattuffiit allat</w:t>
      </w:r>
      <w:r>
        <w:rPr>
          <w:rFonts w:ascii="Times New Roman" w:hAnsi="Times New Roman" w:cs="Times New Roman"/>
          <w:sz w:val="24"/>
          <w:szCs w:val="24"/>
        </w:rPr>
        <w:t xml:space="preserve"> nuna</w:t>
      </w:r>
      <w:r w:rsidR="002F6B9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assigiinngitsu</w:t>
      </w:r>
      <w:r w:rsidR="002F6B91">
        <w:rPr>
          <w:rFonts w:ascii="Times New Roman" w:hAnsi="Times New Roman" w:cs="Times New Roman"/>
          <w:sz w:val="24"/>
          <w:szCs w:val="24"/>
        </w:rPr>
        <w:t>neersu</w:t>
      </w:r>
      <w:r>
        <w:rPr>
          <w:rFonts w:ascii="Times New Roman" w:hAnsi="Times New Roman" w:cs="Times New Roman"/>
          <w:sz w:val="24"/>
          <w:szCs w:val="24"/>
        </w:rPr>
        <w:t>t t</w:t>
      </w:r>
      <w:r w:rsidR="002F6B91">
        <w:rPr>
          <w:rFonts w:ascii="Times New Roman" w:hAnsi="Times New Roman" w:cs="Times New Roman"/>
          <w:sz w:val="24"/>
          <w:szCs w:val="24"/>
        </w:rPr>
        <w:t>assunga</w:t>
      </w:r>
      <w:r>
        <w:rPr>
          <w:rFonts w:ascii="Times New Roman" w:hAnsi="Times New Roman" w:cs="Times New Roman"/>
          <w:sz w:val="24"/>
          <w:szCs w:val="24"/>
        </w:rPr>
        <w:t xml:space="preserve"> assingusumik akileraartussaannginnissaat</w:t>
      </w:r>
      <w:r w:rsidR="00F86BD0">
        <w:rPr>
          <w:rFonts w:ascii="Times New Roman" w:hAnsi="Times New Roman" w:cs="Times New Roman"/>
          <w:sz w:val="24"/>
          <w:szCs w:val="24"/>
        </w:rPr>
        <w:t xml:space="preserve"> pillugu</w:t>
      </w:r>
      <w:r>
        <w:rPr>
          <w:rFonts w:ascii="Times New Roman" w:hAnsi="Times New Roman" w:cs="Times New Roman"/>
          <w:sz w:val="24"/>
          <w:szCs w:val="24"/>
        </w:rPr>
        <w:t xml:space="preserve"> piginnaatitsi</w:t>
      </w:r>
      <w:r w:rsidR="00F86BD0">
        <w:rPr>
          <w:rFonts w:ascii="Times New Roman" w:hAnsi="Times New Roman" w:cs="Times New Roman"/>
          <w:sz w:val="24"/>
          <w:szCs w:val="24"/>
        </w:rPr>
        <w:t>ssummik imaqa</w:t>
      </w:r>
      <w:r>
        <w:rPr>
          <w:rFonts w:ascii="Times New Roman" w:hAnsi="Times New Roman" w:cs="Times New Roman"/>
          <w:sz w:val="24"/>
          <w:szCs w:val="24"/>
        </w:rPr>
        <w:t>nngillat</w:t>
      </w:r>
      <w:r w:rsidR="00C57337" w:rsidRPr="74C6D5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Tassa imaappoq </w:t>
      </w:r>
      <w:r w:rsidR="00F86BD0">
        <w:rPr>
          <w:rFonts w:ascii="Times New Roman" w:hAnsi="Times New Roman" w:cs="Times New Roman"/>
          <w:sz w:val="24"/>
          <w:szCs w:val="24"/>
        </w:rPr>
        <w:t xml:space="preserve">kattuffiit </w:t>
      </w:r>
      <w:r>
        <w:rPr>
          <w:rFonts w:ascii="Times New Roman" w:hAnsi="Times New Roman" w:cs="Times New Roman"/>
          <w:sz w:val="24"/>
          <w:szCs w:val="24"/>
        </w:rPr>
        <w:t>nuna</w:t>
      </w:r>
      <w:r w:rsidR="00F86BD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assigiinngitsu</w:t>
      </w:r>
      <w:r w:rsidR="00F86BD0">
        <w:rPr>
          <w:rFonts w:ascii="Times New Roman" w:hAnsi="Times New Roman" w:cs="Times New Roman"/>
          <w:sz w:val="24"/>
          <w:szCs w:val="24"/>
        </w:rPr>
        <w:t>neersut</w:t>
      </w:r>
      <w:r>
        <w:rPr>
          <w:rFonts w:ascii="Times New Roman" w:hAnsi="Times New Roman" w:cs="Times New Roman"/>
          <w:sz w:val="24"/>
          <w:szCs w:val="24"/>
        </w:rPr>
        <w:t xml:space="preserve"> naalagaaffimmut nunamulluunniit sinniisuunngit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su</w:t>
      </w:r>
      <w:r w:rsidR="00F86BD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6BD0">
        <w:rPr>
          <w:rFonts w:ascii="Times New Roman" w:hAnsi="Times New Roman" w:cs="Times New Roman"/>
          <w:sz w:val="24"/>
          <w:szCs w:val="24"/>
        </w:rPr>
        <w:t xml:space="preserve">kattuffiulli </w:t>
      </w:r>
      <w:r>
        <w:rPr>
          <w:rFonts w:ascii="Times New Roman" w:hAnsi="Times New Roman" w:cs="Times New Roman"/>
          <w:sz w:val="24"/>
          <w:szCs w:val="24"/>
        </w:rPr>
        <w:t>nuna</w:t>
      </w:r>
      <w:r w:rsidR="00F86B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 a</w:t>
      </w:r>
      <w:r w:rsidR="00F86BD0">
        <w:rPr>
          <w:rFonts w:ascii="Times New Roman" w:hAnsi="Times New Roman" w:cs="Times New Roman"/>
          <w:sz w:val="24"/>
          <w:szCs w:val="24"/>
        </w:rPr>
        <w:t>llamiittup</w:t>
      </w:r>
      <w:r>
        <w:rPr>
          <w:rFonts w:ascii="Times New Roman" w:hAnsi="Times New Roman" w:cs="Times New Roman"/>
          <w:sz w:val="24"/>
          <w:szCs w:val="24"/>
        </w:rPr>
        <w:t xml:space="preserve"> il.il. ataani immikkoortortaasut allaffiusulluunniit</w:t>
      </w:r>
      <w:r w:rsidR="00F86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nunartik sinnerlugu konsulitut assigisaatulluunniit maaniittut</w:t>
      </w:r>
      <w:r w:rsidR="00F86BD0">
        <w:rPr>
          <w:rFonts w:ascii="Times New Roman" w:hAnsi="Times New Roman" w:cs="Times New Roman"/>
          <w:sz w:val="24"/>
          <w:szCs w:val="24"/>
        </w:rPr>
        <w:t>uut</w:t>
      </w:r>
      <w:r>
        <w:rPr>
          <w:rFonts w:ascii="Times New Roman" w:hAnsi="Times New Roman" w:cs="Times New Roman"/>
          <w:sz w:val="24"/>
          <w:szCs w:val="24"/>
        </w:rPr>
        <w:t xml:space="preserve"> akileraartarnikkut akitsuusiisarnikkul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lu p</w:t>
      </w:r>
      <w:r w:rsidR="00F86BD0">
        <w:rPr>
          <w:rFonts w:ascii="Times New Roman" w:hAnsi="Times New Roman" w:cs="Times New Roman"/>
          <w:sz w:val="24"/>
          <w:szCs w:val="24"/>
        </w:rPr>
        <w:t>iginnaatitaaffe</w:t>
      </w:r>
      <w:r>
        <w:rPr>
          <w:rFonts w:ascii="Times New Roman" w:hAnsi="Times New Roman" w:cs="Times New Roman"/>
          <w:sz w:val="24"/>
          <w:szCs w:val="24"/>
        </w:rPr>
        <w:t>qanngillat</w:t>
      </w:r>
      <w:r w:rsidR="00C57337">
        <w:rPr>
          <w:rFonts w:ascii="Times New Roman" w:hAnsi="Times New Roman" w:cs="Times New Roman"/>
          <w:sz w:val="24"/>
          <w:szCs w:val="24"/>
        </w:rPr>
        <w:t>.</w:t>
      </w:r>
    </w:p>
    <w:p w14:paraId="2E550012" w14:textId="77777777" w:rsidR="00C57337" w:rsidRDefault="00C5733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F06BDD" w14:textId="2FC973DB" w:rsidR="00C57337" w:rsidRDefault="00485130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Nunat allat </w:t>
      </w:r>
      <w:r w:rsidR="006740C7">
        <w:rPr>
          <w:rFonts w:ascii="Times New Roman" w:hAnsi="Times New Roman" w:cs="Times New Roman"/>
          <w:sz w:val="24"/>
          <w:szCs w:val="24"/>
        </w:rPr>
        <w:t xml:space="preserve">kattuffinnik il.il. </w:t>
      </w:r>
      <w:r>
        <w:rPr>
          <w:rFonts w:ascii="Times New Roman" w:hAnsi="Times New Roman" w:cs="Times New Roman"/>
          <w:sz w:val="24"/>
          <w:szCs w:val="24"/>
        </w:rPr>
        <w:t>nuna</w:t>
      </w:r>
      <w:r w:rsidR="006740C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assigiinngitsu</w:t>
      </w:r>
      <w:r w:rsidR="006740C7">
        <w:rPr>
          <w:rFonts w:ascii="Times New Roman" w:hAnsi="Times New Roman" w:cs="Times New Roman"/>
          <w:sz w:val="24"/>
          <w:szCs w:val="24"/>
        </w:rPr>
        <w:t>neersunik</w:t>
      </w:r>
      <w:r>
        <w:rPr>
          <w:rFonts w:ascii="Times New Roman" w:hAnsi="Times New Roman" w:cs="Times New Roman"/>
          <w:sz w:val="24"/>
          <w:szCs w:val="24"/>
        </w:rPr>
        <w:t xml:space="preserve"> akileraartarneq eqqarsaatigalugu</w:t>
      </w:r>
      <w:r w:rsidR="007A73B6">
        <w:rPr>
          <w:rFonts w:ascii="Times New Roman" w:hAnsi="Times New Roman" w:cs="Times New Roman"/>
          <w:sz w:val="24"/>
          <w:szCs w:val="24"/>
        </w:rPr>
        <w:t xml:space="preserve">, </w:t>
      </w:r>
      <w:r w:rsidR="006740C7">
        <w:rPr>
          <w:rFonts w:ascii="Times New Roman" w:hAnsi="Times New Roman" w:cs="Times New Roman"/>
          <w:sz w:val="24"/>
          <w:szCs w:val="24"/>
        </w:rPr>
        <w:t xml:space="preserve">naalagaaffiit </w:t>
      </w:r>
      <w:r w:rsidR="007A73B6">
        <w:rPr>
          <w:rFonts w:ascii="Times New Roman" w:hAnsi="Times New Roman" w:cs="Times New Roman"/>
          <w:sz w:val="24"/>
          <w:szCs w:val="24"/>
        </w:rPr>
        <w:t>Wienimi isumaqatigiissutaat malillugu</w:t>
      </w:r>
      <w:r w:rsidR="006740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naalagaaffiit aallartita</w:t>
      </w:r>
      <w:r w:rsidR="007A73B6">
        <w:rPr>
          <w:rFonts w:ascii="Times New Roman" w:hAnsi="Times New Roman" w:cs="Times New Roman"/>
          <w:sz w:val="24"/>
          <w:szCs w:val="24"/>
        </w:rPr>
        <w:t>qarfiisa aallartitaa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 w:rsidR="007A73B6">
        <w:rPr>
          <w:rFonts w:ascii="Times New Roman" w:hAnsi="Times New Roman" w:cs="Times New Roman"/>
          <w:sz w:val="24"/>
          <w:szCs w:val="24"/>
        </w:rPr>
        <w:t>salu pineqarnerattuulli atugassaqartitsisarnerat</w:t>
      </w:r>
      <w:r w:rsidR="006740C7">
        <w:rPr>
          <w:rFonts w:ascii="Times New Roman" w:hAnsi="Times New Roman" w:cs="Times New Roman"/>
          <w:sz w:val="24"/>
          <w:szCs w:val="24"/>
        </w:rPr>
        <w:t xml:space="preserve"> immikkullu</w:t>
      </w:r>
      <w:r w:rsidR="007A73B6">
        <w:rPr>
          <w:rFonts w:ascii="Times New Roman" w:hAnsi="Times New Roman" w:cs="Times New Roman"/>
          <w:sz w:val="24"/>
          <w:szCs w:val="24"/>
        </w:rPr>
        <w:t xml:space="preserve"> piginnaatitaaffeqartitsisarnera</w:t>
      </w:r>
      <w:r w:rsidR="006740C7">
        <w:rPr>
          <w:rFonts w:ascii="Times New Roman" w:hAnsi="Times New Roman" w:cs="Times New Roman"/>
          <w:sz w:val="24"/>
          <w:szCs w:val="24"/>
        </w:rPr>
        <w:t>t</w:t>
      </w:r>
      <w:r w:rsidR="007A73B6">
        <w:rPr>
          <w:rFonts w:ascii="Times New Roman" w:hAnsi="Times New Roman" w:cs="Times New Roman"/>
          <w:sz w:val="24"/>
          <w:szCs w:val="24"/>
        </w:rPr>
        <w:t xml:space="preserve"> nalinginnaasuuvoq</w:t>
      </w:r>
      <w:r w:rsidR="00C57337" w:rsidRPr="74C6D529">
        <w:rPr>
          <w:rFonts w:ascii="Times New Roman" w:hAnsi="Times New Roman" w:cs="Times New Roman"/>
          <w:sz w:val="24"/>
          <w:szCs w:val="24"/>
        </w:rPr>
        <w:t xml:space="preserve">. </w:t>
      </w:r>
      <w:r w:rsidR="007A73B6">
        <w:rPr>
          <w:rFonts w:ascii="Times New Roman" w:hAnsi="Times New Roman" w:cs="Times New Roman"/>
          <w:sz w:val="24"/>
          <w:szCs w:val="24"/>
        </w:rPr>
        <w:t>Taamatut</w:t>
      </w:r>
      <w:r w:rsidR="006740C7">
        <w:rPr>
          <w:rFonts w:ascii="Times New Roman" w:hAnsi="Times New Roman" w:cs="Times New Roman"/>
          <w:sz w:val="24"/>
          <w:szCs w:val="24"/>
        </w:rPr>
        <w:t xml:space="preserve"> immikkut</w:t>
      </w:r>
      <w:r w:rsidR="007A73B6">
        <w:rPr>
          <w:rFonts w:ascii="Times New Roman" w:hAnsi="Times New Roman" w:cs="Times New Roman"/>
          <w:sz w:val="24"/>
          <w:szCs w:val="24"/>
        </w:rPr>
        <w:t xml:space="preserve"> piginnaatitaaffiit danskit naalagaaffiata</w:t>
      </w:r>
      <w:r w:rsidR="006740C7">
        <w:rPr>
          <w:rFonts w:ascii="Times New Roman" w:hAnsi="Times New Roman" w:cs="Times New Roman"/>
          <w:sz w:val="24"/>
          <w:szCs w:val="24"/>
        </w:rPr>
        <w:t xml:space="preserve"> inatsit</w:t>
      </w:r>
      <w:r w:rsidR="007A73B6">
        <w:rPr>
          <w:rFonts w:ascii="Times New Roman" w:hAnsi="Times New Roman" w:cs="Times New Roman"/>
          <w:sz w:val="24"/>
          <w:szCs w:val="24"/>
        </w:rPr>
        <w:t xml:space="preserve">, </w:t>
      </w:r>
      <w:r w:rsidR="00C57337" w:rsidRPr="74C6D529">
        <w:rPr>
          <w:rFonts w:ascii="Times New Roman" w:hAnsi="Times New Roman" w:cs="Times New Roman"/>
          <w:sz w:val="24"/>
          <w:szCs w:val="24"/>
        </w:rPr>
        <w:t>lov nr. 567 af 30. november 1983</w:t>
      </w:r>
      <w:r w:rsidR="006740C7">
        <w:rPr>
          <w:rFonts w:ascii="Times New Roman" w:hAnsi="Times New Roman" w:cs="Times New Roman"/>
          <w:sz w:val="24"/>
          <w:szCs w:val="24"/>
        </w:rPr>
        <w:t>,</w:t>
      </w:r>
      <w:r w:rsidR="00C57337" w:rsidRPr="74C6D529">
        <w:rPr>
          <w:rFonts w:ascii="Times New Roman" w:hAnsi="Times New Roman" w:cs="Times New Roman"/>
          <w:sz w:val="24"/>
          <w:szCs w:val="24"/>
        </w:rPr>
        <w:t xml:space="preserve"> lov om rettigheder og immuniteter for internationale organisationer</w:t>
      </w:r>
      <w:r w:rsidR="007A73B6">
        <w:rPr>
          <w:rFonts w:ascii="Times New Roman" w:hAnsi="Times New Roman" w:cs="Times New Roman"/>
          <w:sz w:val="24"/>
          <w:szCs w:val="24"/>
        </w:rPr>
        <w:t xml:space="preserve"> </w:t>
      </w:r>
      <w:r w:rsidR="006740C7">
        <w:rPr>
          <w:rFonts w:ascii="Times New Roman" w:hAnsi="Times New Roman" w:cs="Times New Roman"/>
          <w:sz w:val="24"/>
          <w:szCs w:val="24"/>
        </w:rPr>
        <w:t xml:space="preserve">(kattuffiit nunani assigiinngitsuneersut piginnaatitaaffii eqqartuussisulersuunneqarsinnaannginnerilu pillugit inatsit) </w:t>
      </w:r>
      <w:r w:rsidR="007A73B6">
        <w:rPr>
          <w:rFonts w:ascii="Times New Roman" w:hAnsi="Times New Roman" w:cs="Times New Roman"/>
          <w:sz w:val="24"/>
          <w:szCs w:val="24"/>
        </w:rPr>
        <w:t>malillugu akuersissutigisinnaavai</w:t>
      </w:r>
      <w:r w:rsidR="00C57337" w:rsidRPr="74C6D529">
        <w:rPr>
          <w:rFonts w:ascii="Times New Roman" w:hAnsi="Times New Roman" w:cs="Times New Roman"/>
          <w:sz w:val="24"/>
          <w:szCs w:val="24"/>
        </w:rPr>
        <w:t>.</w:t>
      </w:r>
    </w:p>
    <w:p w14:paraId="5B66AF09" w14:textId="77777777" w:rsidR="00C57337" w:rsidRDefault="00C5733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55DD7D" w14:textId="4CDC77D8" w:rsidR="00C57337" w:rsidRDefault="002C5ABA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Akileraartarneq akitsuusiisarnerlu Namminersorlutik Oqartussat kisimillutik suliassaraat</w:t>
      </w:r>
      <w:r w:rsidR="00C57337" w:rsidRPr="74C6D529">
        <w:rPr>
          <w:rFonts w:ascii="Times New Roman" w:hAnsi="Times New Roman" w:cs="Times New Roman"/>
          <w:sz w:val="24"/>
          <w:szCs w:val="24"/>
        </w:rPr>
        <w:t xml:space="preserve">. </w:t>
      </w:r>
      <w:r w:rsidR="00CE0B8E">
        <w:rPr>
          <w:rFonts w:ascii="Times New Roman" w:hAnsi="Times New Roman" w:cs="Times New Roman"/>
          <w:sz w:val="24"/>
          <w:szCs w:val="24"/>
        </w:rPr>
        <w:t xml:space="preserve">Inuiaat akornanni isumaqatigiissutini akileraartarnerup iluani taamatut ileqqoqartoqartillugu </w:t>
      </w:r>
      <w:r w:rsidR="00F6107A">
        <w:rPr>
          <w:rFonts w:ascii="Times New Roman" w:hAnsi="Times New Roman" w:cs="Times New Roman"/>
          <w:sz w:val="24"/>
          <w:szCs w:val="24"/>
        </w:rPr>
        <w:t xml:space="preserve">immikkut </w:t>
      </w:r>
      <w:r w:rsidR="00CE0B8E">
        <w:rPr>
          <w:rFonts w:ascii="Times New Roman" w:hAnsi="Times New Roman" w:cs="Times New Roman"/>
          <w:sz w:val="24"/>
          <w:szCs w:val="24"/>
        </w:rPr>
        <w:t>piginnaatitaaffiliisinnaanermut periarfissamik ilanngussinissa</w:t>
      </w:r>
      <w:r w:rsidR="00F6107A">
        <w:rPr>
          <w:rFonts w:ascii="Times New Roman" w:hAnsi="Times New Roman" w:cs="Times New Roman"/>
          <w:sz w:val="24"/>
          <w:szCs w:val="24"/>
        </w:rPr>
        <w:t>q</w:t>
      </w:r>
      <w:r w:rsidR="00CE0B8E">
        <w:rPr>
          <w:rFonts w:ascii="Times New Roman" w:hAnsi="Times New Roman" w:cs="Times New Roman"/>
          <w:sz w:val="24"/>
          <w:szCs w:val="24"/>
        </w:rPr>
        <w:t xml:space="preserve"> </w:t>
      </w:r>
      <w:r w:rsidR="00C57337" w:rsidRPr="74C6D529">
        <w:rPr>
          <w:rFonts w:ascii="Times New Roman" w:hAnsi="Times New Roman" w:cs="Times New Roman"/>
          <w:sz w:val="24"/>
          <w:szCs w:val="24"/>
        </w:rPr>
        <w:t>Naalakkersuisut</w:t>
      </w:r>
      <w:r w:rsidR="00CE0B8E">
        <w:rPr>
          <w:rFonts w:ascii="Times New Roman" w:hAnsi="Times New Roman" w:cs="Times New Roman"/>
          <w:sz w:val="24"/>
          <w:szCs w:val="24"/>
        </w:rPr>
        <w:t xml:space="preserve"> siunnersuuti</w:t>
      </w:r>
      <w:r w:rsidR="00F6107A">
        <w:rPr>
          <w:rFonts w:ascii="Times New Roman" w:hAnsi="Times New Roman" w:cs="Times New Roman"/>
          <w:sz w:val="24"/>
          <w:szCs w:val="24"/>
        </w:rPr>
        <w:t>mi</w:t>
      </w:r>
      <w:r w:rsidR="00CE0B8E">
        <w:rPr>
          <w:rFonts w:ascii="Times New Roman" w:hAnsi="Times New Roman" w:cs="Times New Roman"/>
          <w:sz w:val="24"/>
          <w:szCs w:val="24"/>
        </w:rPr>
        <w:t>kkut kissaatigaat</w:t>
      </w:r>
      <w:r w:rsidR="00C573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EC97F" w14:textId="77777777" w:rsidR="00C57337" w:rsidRDefault="00C5733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224D2BE" w14:textId="5389AB83" w:rsidR="00C57337" w:rsidRDefault="00B05394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Siunertarineqarpoq </w:t>
      </w:r>
      <w:r w:rsidR="002C55F0">
        <w:rPr>
          <w:rFonts w:ascii="Times New Roman" w:hAnsi="Times New Roman" w:cs="Times New Roman"/>
          <w:sz w:val="24"/>
          <w:szCs w:val="24"/>
        </w:rPr>
        <w:t xml:space="preserve">kattuffiit </w:t>
      </w:r>
      <w:r>
        <w:rPr>
          <w:rFonts w:ascii="Times New Roman" w:hAnsi="Times New Roman" w:cs="Times New Roman"/>
          <w:sz w:val="24"/>
          <w:szCs w:val="24"/>
        </w:rPr>
        <w:t>nuna</w:t>
      </w:r>
      <w:r w:rsidR="002C55F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assigiinngitsu</w:t>
      </w:r>
      <w:r w:rsidR="002C55F0">
        <w:rPr>
          <w:rFonts w:ascii="Times New Roman" w:hAnsi="Times New Roman" w:cs="Times New Roman"/>
          <w:sz w:val="24"/>
          <w:szCs w:val="24"/>
        </w:rPr>
        <w:t>neersu</w:t>
      </w:r>
      <w:r>
        <w:rPr>
          <w:rFonts w:ascii="Times New Roman" w:hAnsi="Times New Roman" w:cs="Times New Roman"/>
          <w:sz w:val="24"/>
          <w:szCs w:val="24"/>
        </w:rPr>
        <w:t>t Kalaallit Nunaanni immikkoortortaqalersut</w:t>
      </w:r>
      <w:r w:rsidR="0068774A">
        <w:rPr>
          <w:rFonts w:ascii="Times New Roman" w:hAnsi="Times New Roman" w:cs="Times New Roman"/>
          <w:sz w:val="24"/>
          <w:szCs w:val="24"/>
        </w:rPr>
        <w:t>, konsuleqarfinni aallartitanut sulisunullu allanut nunartik sinnerlugu aallartitaasunut atugassarititaasut assinginik neqeroorfigineqar</w:t>
      </w:r>
      <w:r w:rsidR="004B7EE1">
        <w:rPr>
          <w:rFonts w:ascii="Times New Roman" w:hAnsi="Times New Roman" w:cs="Times New Roman"/>
          <w:sz w:val="24"/>
          <w:szCs w:val="24"/>
        </w:rPr>
        <w:t>sinnaanissaat</w:t>
      </w:r>
      <w:r w:rsidR="00C57337">
        <w:rPr>
          <w:rFonts w:ascii="Times New Roman" w:hAnsi="Times New Roman" w:cs="Times New Roman"/>
          <w:sz w:val="24"/>
          <w:szCs w:val="24"/>
        </w:rPr>
        <w:t xml:space="preserve">. </w:t>
      </w:r>
      <w:r w:rsidR="004B7EE1">
        <w:rPr>
          <w:rFonts w:ascii="Times New Roman" w:hAnsi="Times New Roman" w:cs="Times New Roman"/>
          <w:sz w:val="24"/>
          <w:szCs w:val="24"/>
        </w:rPr>
        <w:t>Taamaammat siunnersuutaavoq Akileraaruserinermik ingerlatsineq pillugu Inatsisartut inatsisaanni piginnaatitsissummik</w:t>
      </w:r>
      <w:r w:rsidR="002C55F0">
        <w:rPr>
          <w:rFonts w:ascii="Times New Roman" w:hAnsi="Times New Roman" w:cs="Times New Roman"/>
          <w:sz w:val="24"/>
          <w:szCs w:val="24"/>
        </w:rPr>
        <w:t>,</w:t>
      </w:r>
      <w:r w:rsidR="004B7EE1">
        <w:rPr>
          <w:rFonts w:ascii="Times New Roman" w:hAnsi="Times New Roman" w:cs="Times New Roman"/>
          <w:sz w:val="24"/>
          <w:szCs w:val="24"/>
        </w:rPr>
        <w:t xml:space="preserve"> akileraartarnermut akitsuusiisarnermullu tamarmut atuuttumik ilanngussisoqarnissaa</w:t>
      </w:r>
      <w:r w:rsidR="00C57337" w:rsidRPr="74C6D529">
        <w:rPr>
          <w:rFonts w:ascii="Times New Roman" w:hAnsi="Times New Roman" w:cs="Times New Roman"/>
          <w:sz w:val="24"/>
          <w:szCs w:val="24"/>
        </w:rPr>
        <w:t>.</w:t>
      </w:r>
      <w:r w:rsidR="00C57337">
        <w:rPr>
          <w:rFonts w:ascii="Times New Roman" w:hAnsi="Times New Roman" w:cs="Times New Roman"/>
          <w:sz w:val="24"/>
          <w:szCs w:val="24"/>
        </w:rPr>
        <w:t xml:space="preserve"> </w:t>
      </w:r>
      <w:r w:rsidR="00294A5B">
        <w:rPr>
          <w:rFonts w:ascii="Times New Roman" w:hAnsi="Times New Roman" w:cs="Times New Roman"/>
          <w:sz w:val="24"/>
          <w:szCs w:val="24"/>
        </w:rPr>
        <w:t>Akileraaruserinermik ingerlatsineq pillugu inatsimmi inissinneqarneranut pissutaavoq inatsisip akileraartarnermut akitsuusiisarnermullu tunngasunut tamanut atuuttuunera</w:t>
      </w:r>
      <w:r w:rsidR="00C57337" w:rsidRPr="74C6D529">
        <w:rPr>
          <w:rFonts w:ascii="Times New Roman" w:hAnsi="Times New Roman" w:cs="Times New Roman"/>
          <w:sz w:val="24"/>
          <w:szCs w:val="24"/>
        </w:rPr>
        <w:t>.</w:t>
      </w:r>
    </w:p>
    <w:p w14:paraId="39B5B969" w14:textId="77777777" w:rsidR="00C57337" w:rsidRDefault="00C5733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B96CAB0" w14:textId="6BF9908E" w:rsidR="00C57337" w:rsidRDefault="00A86D07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Akileraarutinik akitsuutinillu akiliisussaannginnissap saniatigut siunnersuutip imaraa</w:t>
      </w:r>
      <w:r w:rsidR="00CC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pisu</w:t>
      </w:r>
      <w:r w:rsidR="00CC19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saaffinnik akileraartarnermi akitsuusiisarnermilu inatsisini allassimasunik, aningaasanik tunniussinermi akileraarutinik unerartitsisussaanermik, akileraaruseriffimmut qinnuteqaatinik nassiussisarnissamik, nammineerluni nalunaarsuinissamik, nalunaaruteqartarnissamik paasissutissanilluunniit tunniussinissamik il.il. pisussaaffiliinnginnissaq</w:t>
      </w:r>
      <w:r w:rsidR="00C573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40525" w14:textId="04D7CF36" w:rsidR="00CF7E4C" w:rsidRDefault="00CF7E4C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1A2A738" w14:textId="6E61D5FE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B4FF4">
        <w:rPr>
          <w:rFonts w:ascii="Times New Roman" w:hAnsi="Times New Roman" w:cs="Times New Roman"/>
          <w:sz w:val="24"/>
          <w:szCs w:val="24"/>
        </w:rPr>
        <w:t>Paasissutissiisussaan</w:t>
      </w:r>
      <w:r w:rsidR="008F3B34">
        <w:rPr>
          <w:rFonts w:ascii="Times New Roman" w:hAnsi="Times New Roman" w:cs="Times New Roman"/>
          <w:sz w:val="24"/>
          <w:szCs w:val="24"/>
        </w:rPr>
        <w:t>erit nalunaaruteqartussaanerillu pillugit maleruagassa</w:t>
      </w:r>
      <w:r w:rsidR="000769D6">
        <w:rPr>
          <w:rFonts w:ascii="Times New Roman" w:hAnsi="Times New Roman" w:cs="Times New Roman"/>
          <w:sz w:val="24"/>
          <w:szCs w:val="24"/>
        </w:rPr>
        <w:t>t</w:t>
      </w:r>
      <w:r w:rsidR="008F3B34">
        <w:rPr>
          <w:rFonts w:ascii="Times New Roman" w:hAnsi="Times New Roman" w:cs="Times New Roman"/>
          <w:sz w:val="24"/>
          <w:szCs w:val="24"/>
        </w:rPr>
        <w:t xml:space="preserve"> </w:t>
      </w:r>
      <w:r w:rsidR="000769D6">
        <w:rPr>
          <w:rFonts w:ascii="Times New Roman" w:hAnsi="Times New Roman" w:cs="Times New Roman"/>
          <w:sz w:val="24"/>
          <w:szCs w:val="24"/>
        </w:rPr>
        <w:t>ilaneqarneri</w:t>
      </w:r>
    </w:p>
    <w:p w14:paraId="67F5EFA0" w14:textId="3555C8D1" w:rsidR="00CF7E4C" w:rsidRDefault="0009031D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Inatsimmi kapitali 6-ip, paasissutissanik nalunaarutiginnittarnermut tunngasup oqaasertaasa arlalitsigut allanngortinneqarnissaat erseqqissarneqarnissaallu siunnersuutaavoq</w:t>
      </w:r>
      <w:r w:rsidR="00CF7E4C">
        <w:rPr>
          <w:rFonts w:ascii="Times New Roman" w:hAnsi="Times New Roman" w:cs="Times New Roman"/>
          <w:sz w:val="24"/>
          <w:szCs w:val="24"/>
        </w:rPr>
        <w:t xml:space="preserve">. </w:t>
      </w:r>
      <w:r w:rsidR="009246BB">
        <w:rPr>
          <w:rFonts w:ascii="Times New Roman" w:hAnsi="Times New Roman" w:cs="Times New Roman"/>
          <w:sz w:val="24"/>
          <w:szCs w:val="24"/>
        </w:rPr>
        <w:t xml:space="preserve">Paasissutissiisussaanerit nalunaaruteqartussaanerillu </w:t>
      </w:r>
      <w:r w:rsidR="000769D6">
        <w:rPr>
          <w:rFonts w:ascii="Times New Roman" w:hAnsi="Times New Roman" w:cs="Times New Roman"/>
          <w:sz w:val="24"/>
          <w:szCs w:val="24"/>
        </w:rPr>
        <w:t>ilaneqa</w:t>
      </w:r>
      <w:r w:rsidR="009246BB">
        <w:rPr>
          <w:rFonts w:ascii="Times New Roman" w:hAnsi="Times New Roman" w:cs="Times New Roman"/>
          <w:sz w:val="24"/>
          <w:szCs w:val="24"/>
        </w:rPr>
        <w:t xml:space="preserve">rnissaat siunertarineqarpoq, tamakkumi maleruagassanik nutaanik ukiuni arlaqalersuni ingerlaavartumik </w:t>
      </w:r>
      <w:r w:rsidR="009246BB">
        <w:rPr>
          <w:rFonts w:ascii="Times New Roman" w:hAnsi="Times New Roman" w:cs="Times New Roman"/>
          <w:sz w:val="24"/>
          <w:szCs w:val="24"/>
        </w:rPr>
        <w:lastRenderedPageBreak/>
        <w:t>ilaartorneqarnikuummata</w:t>
      </w:r>
      <w:r w:rsidR="00CF7E4C">
        <w:rPr>
          <w:rFonts w:ascii="Times New Roman" w:hAnsi="Times New Roman" w:cs="Times New Roman"/>
          <w:sz w:val="24"/>
          <w:szCs w:val="24"/>
        </w:rPr>
        <w:t xml:space="preserve">. </w:t>
      </w:r>
      <w:r w:rsidR="009246BB">
        <w:rPr>
          <w:rFonts w:ascii="Times New Roman" w:hAnsi="Times New Roman" w:cs="Times New Roman"/>
          <w:sz w:val="24"/>
          <w:szCs w:val="24"/>
        </w:rPr>
        <w:t>Tamakkununnga tunngasut ilutigisaanik siunissami maleruagassanik nutaanik ilaartorneqartariaqartarnissaat naatsorsuutigineqassaaq, tassa Kalaallit Nunaata nunat assigiinngitsut akileraartarneq pillugu paasissutissanik paarlaateqatigiittarnissaq pillugu isumaqatigiissuteqarfiginikuummagit</w:t>
      </w:r>
      <w:r w:rsidR="00CF7E4C">
        <w:rPr>
          <w:rFonts w:ascii="Times New Roman" w:hAnsi="Times New Roman" w:cs="Times New Roman"/>
          <w:sz w:val="24"/>
          <w:szCs w:val="24"/>
        </w:rPr>
        <w:t>.</w:t>
      </w:r>
    </w:p>
    <w:p w14:paraId="60F6B69F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C8E85F" w14:textId="5414A5C3" w:rsidR="00CF7E4C" w:rsidRDefault="00A26497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hAnsi="Times New Roman" w:cs="Times New Roman"/>
          <w:sz w:val="24"/>
          <w:szCs w:val="24"/>
        </w:rPr>
        <w:t>Tamanna tunngavig</w:t>
      </w:r>
      <w:r w:rsidR="00755F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lugu siunnersuutigineqarpoq piginnaatitsissutit pillugit maleruagassat assigiinngitsut</w:t>
      </w:r>
      <w:r w:rsidR="00755F38">
        <w:rPr>
          <w:rFonts w:ascii="Times New Roman" w:hAnsi="Times New Roman" w:cs="Times New Roman"/>
          <w:sz w:val="24"/>
          <w:szCs w:val="24"/>
        </w:rPr>
        <w:t xml:space="preserve"> maanna atuuttut</w:t>
      </w:r>
      <w:r>
        <w:rPr>
          <w:rFonts w:ascii="Times New Roman" w:hAnsi="Times New Roman" w:cs="Times New Roman"/>
          <w:sz w:val="24"/>
          <w:szCs w:val="24"/>
        </w:rPr>
        <w:t xml:space="preserve"> Naalakkersuisunut nalinginnaasumik piginnaatitsissutitut </w:t>
      </w:r>
      <w:r w:rsidR="00BD419A">
        <w:rPr>
          <w:rFonts w:ascii="Times New Roman" w:hAnsi="Times New Roman" w:cs="Times New Roman"/>
          <w:sz w:val="24"/>
          <w:szCs w:val="24"/>
        </w:rPr>
        <w:t>male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 w:rsidR="00BD419A">
        <w:rPr>
          <w:rFonts w:ascii="Times New Roman" w:hAnsi="Times New Roman" w:cs="Times New Roman"/>
          <w:sz w:val="24"/>
          <w:szCs w:val="24"/>
        </w:rPr>
        <w:t xml:space="preserve">ruagassamut </w:t>
      </w:r>
      <w:r>
        <w:rPr>
          <w:rFonts w:ascii="Times New Roman" w:hAnsi="Times New Roman" w:cs="Times New Roman"/>
          <w:sz w:val="24"/>
          <w:szCs w:val="24"/>
        </w:rPr>
        <w:t xml:space="preserve">ataatsimut katersorneqarnissaat, ilutigisaanillu taanna </w:t>
      </w:r>
      <w:r w:rsidR="00BD419A">
        <w:rPr>
          <w:rFonts w:ascii="Times New Roman" w:hAnsi="Times New Roman" w:cs="Times New Roman"/>
          <w:sz w:val="24"/>
          <w:szCs w:val="24"/>
        </w:rPr>
        <w:t>paasissutissiisussaatitaasu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 w:rsidR="00755F38">
        <w:rPr>
          <w:rFonts w:ascii="Times New Roman" w:hAnsi="Times New Roman" w:cs="Times New Roman"/>
          <w:sz w:val="24"/>
          <w:szCs w:val="24"/>
        </w:rPr>
        <w:t>nik</w:t>
      </w:r>
      <w:r w:rsidR="00BD419A">
        <w:rPr>
          <w:rFonts w:ascii="Times New Roman" w:hAnsi="Times New Roman" w:cs="Times New Roman"/>
          <w:sz w:val="24"/>
          <w:szCs w:val="24"/>
        </w:rPr>
        <w:t xml:space="preserve"> nalunaaruteqartussaatitaasu</w:t>
      </w:r>
      <w:r w:rsidR="00755F38">
        <w:rPr>
          <w:rFonts w:ascii="Times New Roman" w:hAnsi="Times New Roman" w:cs="Times New Roman"/>
          <w:sz w:val="24"/>
          <w:szCs w:val="24"/>
        </w:rPr>
        <w:t>ni</w:t>
      </w:r>
      <w:r w:rsidR="00BD419A">
        <w:rPr>
          <w:rFonts w:ascii="Times New Roman" w:hAnsi="Times New Roman" w:cs="Times New Roman"/>
          <w:sz w:val="24"/>
          <w:szCs w:val="24"/>
        </w:rPr>
        <w:t xml:space="preserve">llu </w:t>
      </w:r>
      <w:r w:rsidR="00755F38">
        <w:rPr>
          <w:rFonts w:ascii="Times New Roman" w:hAnsi="Times New Roman" w:cs="Times New Roman"/>
          <w:sz w:val="24"/>
          <w:szCs w:val="24"/>
        </w:rPr>
        <w:t>tamanik,</w:t>
      </w:r>
      <w:r w:rsidR="00BD419A">
        <w:rPr>
          <w:rFonts w:ascii="Times New Roman" w:hAnsi="Times New Roman" w:cs="Times New Roman"/>
          <w:sz w:val="24"/>
          <w:szCs w:val="24"/>
        </w:rPr>
        <w:t xml:space="preserve"> inatsisip kapitali 6-iani maanna pineqartu</w:t>
      </w:r>
      <w:r w:rsidR="00755F38">
        <w:rPr>
          <w:rFonts w:ascii="Times New Roman" w:hAnsi="Times New Roman" w:cs="Times New Roman"/>
          <w:sz w:val="24"/>
          <w:szCs w:val="24"/>
        </w:rPr>
        <w:t xml:space="preserve">nik </w:t>
      </w:r>
      <w:r w:rsidR="00BD419A">
        <w:rPr>
          <w:rFonts w:ascii="Times New Roman" w:hAnsi="Times New Roman" w:cs="Times New Roman"/>
          <w:sz w:val="24"/>
          <w:szCs w:val="24"/>
        </w:rPr>
        <w:t>ilan</w:t>
      </w:r>
      <w:r w:rsidR="00755F38">
        <w:rPr>
          <w:rFonts w:ascii="Times New Roman" w:hAnsi="Times New Roman" w:cs="Times New Roman"/>
          <w:sz w:val="24"/>
          <w:szCs w:val="24"/>
        </w:rPr>
        <w:t>eqassasoq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7D8772F4" w14:textId="77777777" w:rsidR="00CF7E4C" w:rsidRDefault="00CF7E4C" w:rsidP="00CF7E4C">
      <w:pPr>
        <w:spacing w:before="100" w:beforeAutospacing="1" w:after="100" w:afterAutospacing="1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51F0F4" w14:textId="42D55D79" w:rsidR="00CF7E4C" w:rsidRDefault="001F3098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hAnsi="Times New Roman" w:cs="Times New Roman"/>
          <w:sz w:val="24"/>
          <w:szCs w:val="24"/>
        </w:rPr>
        <w:t>Inatsimmi § 33-mut innersuussinerit nutarterlugillu ilaneqarnerisigut siunnersuutaavoq erseq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qissarneqassasoq Naalakkersuisut akileraaruseriffimmut paasissutissanik tunniussisarneq pillugu maleruagassanik erseqqinnerusunik aalajangersaasinnaasut, matumani ilanngullugu</w:t>
      </w:r>
      <w:r w:rsidR="00B5288B">
        <w:rPr>
          <w:rFonts w:ascii="Times New Roman" w:hAnsi="Times New Roman" w:cs="Times New Roman"/>
          <w:sz w:val="24"/>
          <w:szCs w:val="24"/>
        </w:rPr>
        <w:t xml:space="preserve"> paasissutissiisussaatitaasut nalunaaruteqartussaatitaasullu assigiinngitsut paasissutissiisarnissaannut piumasaqaatinik qasukkaasinnaaneq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72959349" w14:textId="77777777" w:rsidR="00CF7E4C" w:rsidRDefault="00CF7E4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F403EC5" w14:textId="7164B1B3" w:rsidR="00CF7E4C" w:rsidRDefault="002F6A8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Qaammatikkaartumik nalunaaruteqartarnissat pillugit maleruagassanik aalajangersaanissamut piginnaatitsissut oqaasertamik allannguinikkut ilaneqarpoq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0EB4F119" w14:textId="77777777" w:rsidR="00CF7E4C" w:rsidRDefault="00CF7E4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E92045A" w14:textId="4D4B4136" w:rsidR="00CF7E4C" w:rsidRDefault="0040662D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Maleruagassap nalinginnaasup Naalakkersuisut paasissutissiisussaatitaanerit nalunaaruteqartussaatitaanerillu</w:t>
      </w:r>
      <w:r w:rsidR="001642FE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inatsisip kapitali 6-iani aalajangers</w:t>
      </w:r>
      <w:r w:rsidR="001642FE">
        <w:rPr>
          <w:rFonts w:ascii="Times New Roman" w:eastAsia="Times New Roman" w:hAnsi="Times New Roman" w:cs="Times New Roman"/>
          <w:sz w:val="24"/>
          <w:szCs w:val="24"/>
          <w:lang w:eastAsia="da-DK"/>
        </w:rPr>
        <w:t>agaareersut pillugit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642F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pisussaaffinnik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nutaanik annertunerusuni</w:t>
      </w:r>
      <w:r w:rsidR="001642FE">
        <w:rPr>
          <w:rFonts w:ascii="Times New Roman" w:eastAsia="Times New Roman" w:hAnsi="Times New Roman" w:cs="Times New Roman"/>
          <w:sz w:val="24"/>
          <w:szCs w:val="24"/>
          <w:lang w:eastAsia="da-DK"/>
        </w:rPr>
        <w:t>lluunniit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aalajangersaasinnaanerannik periarfissiinngilaq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52BDDA58" w14:textId="77777777" w:rsidR="00CF7E4C" w:rsidRDefault="00CF7E4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86E4027" w14:textId="58E723A7" w:rsidR="00CF7E4C" w:rsidRDefault="00E54F62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Paasissutissiisussaatitaanerit nalunaaruteqartussaatitaanerillu maanna atuuttut qanoq iliorluni akileraaruseriffimmut tunniunneqartarnissaat pillugu maleruagassanik erseqqinnerusunik aalajangersaanissamut piginnaatitsissut atuuttoq periarfisseereerpoq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Matumani pineqarputtaaq paasissutissiisussaatitaasut nalunaaruteqartussaatitaasullu, tassa imaappoq sulisitsisut, pisortat oqartussaasut il.il., digitaliusumik nalunaaruteqartarnissaat pillugu maleruagassat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Piginnaatit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sissutip paasissutissiisussaatitaasunut nalunaaruteqartussaatitaasunullu tamanut atuuttuunera ilassuteqarnikkut erseqqissarneqarpoq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189FFE5F" w14:textId="77777777" w:rsidR="00CF7E4C" w:rsidRDefault="00CF7E4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CEE530F" w14:textId="5772AB0F" w:rsidR="00CF7E4C" w:rsidRDefault="00A312D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Kapitali 6-imi allannguutitigut pisariillisaanissaq siunertaavoq, tassa kapitalimi aalajangersakkat siunissamut piareernerisa saniatigut aammattaaq atuaruminarnerulerlutillu paasiuminarnerulernissaat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Kalaallimmi Nunaata akileraartarnermut tunngasut</w:t>
      </w:r>
      <w:r w:rsidR="006018E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pillugit paasissutissanik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nunan</w:t>
      </w:r>
      <w:r w:rsidR="006018E0">
        <w:rPr>
          <w:rFonts w:ascii="Times New Roman" w:eastAsia="Times New Roman" w:hAnsi="Times New Roman" w:cs="Times New Roman"/>
          <w:sz w:val="24"/>
          <w:szCs w:val="24"/>
          <w:lang w:eastAsia="da-DK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assigiinngitsun</w:t>
      </w:r>
      <w:r w:rsidR="006018E0">
        <w:rPr>
          <w:rFonts w:ascii="Times New Roman" w:eastAsia="Times New Roman" w:hAnsi="Times New Roman" w:cs="Times New Roman"/>
          <w:sz w:val="24"/>
          <w:szCs w:val="24"/>
          <w:lang w:eastAsia="da-DK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aamma Danmarkim</w:t>
      </w:r>
      <w:r w:rsidR="006018E0">
        <w:rPr>
          <w:rFonts w:ascii="Times New Roman" w:eastAsia="Times New Roman" w:hAnsi="Times New Roman" w:cs="Times New Roman"/>
          <w:sz w:val="24"/>
          <w:szCs w:val="24"/>
          <w:lang w:eastAsia="da-DK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paarlaateqateqartarnerata kingunerisaanik inatsisit siunissami allanngortarnissaat naatsorsuutigineqarmat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6DF54A67" w14:textId="77777777" w:rsidR="00CF7E4C" w:rsidRDefault="00CF7E4C" w:rsidP="00CF7E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6343718" w14:textId="0A7351CC" w:rsidR="00CF7E4C" w:rsidRDefault="00E01294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Kapitali 6-i</w:t>
      </w:r>
      <w:r w:rsidR="00275C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5D">
        <w:rPr>
          <w:rFonts w:ascii="Times New Roman" w:hAnsi="Times New Roman" w:cs="Times New Roman"/>
          <w:sz w:val="24"/>
          <w:szCs w:val="24"/>
        </w:rPr>
        <w:t>ilaneqarnera</w:t>
      </w:r>
      <w:r>
        <w:rPr>
          <w:rFonts w:ascii="Times New Roman" w:hAnsi="Times New Roman" w:cs="Times New Roman"/>
          <w:sz w:val="24"/>
          <w:szCs w:val="24"/>
        </w:rPr>
        <w:t xml:space="preserve"> malitseqartillugu tamatumunnga tunngasut pillugit nalunaarut nutarterneqartussaavoq</w:t>
      </w:r>
      <w:r w:rsidR="00420F5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taanna tassaavoq Aningaasarsianit akileraarutit pillugit </w:t>
      </w:r>
      <w:r>
        <w:rPr>
          <w:rFonts w:ascii="Times New Roman" w:hAnsi="Times New Roman" w:cs="Times New Roman"/>
          <w:sz w:val="24"/>
          <w:szCs w:val="24"/>
        </w:rPr>
        <w:lastRenderedPageBreak/>
        <w:t>paasissutissanik nalunaaruteqartarneq pillugu Namminersorlutik Oqartussat nalunaarutaat</w:t>
      </w:r>
      <w:r w:rsidR="00CF7E4C">
        <w:rPr>
          <w:rFonts w:ascii="Times New Roman" w:hAnsi="Times New Roman" w:cs="Times New Roman"/>
          <w:sz w:val="24"/>
          <w:szCs w:val="24"/>
        </w:rPr>
        <w:t xml:space="preserve"> nr. 8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E4C">
        <w:rPr>
          <w:rFonts w:ascii="Times New Roman" w:hAnsi="Times New Roman" w:cs="Times New Roman"/>
          <w:sz w:val="24"/>
          <w:szCs w:val="24"/>
        </w:rPr>
        <w:t xml:space="preserve"> 18. juni 2010</w:t>
      </w:r>
      <w:r>
        <w:rPr>
          <w:rFonts w:ascii="Times New Roman" w:hAnsi="Times New Roman" w:cs="Times New Roman"/>
          <w:sz w:val="24"/>
          <w:szCs w:val="24"/>
        </w:rPr>
        <w:t>-meersoq</w:t>
      </w:r>
      <w:r w:rsidR="00CF7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2804A" w14:textId="77777777" w:rsidR="00CF7E4C" w:rsidRDefault="00CF7E4C" w:rsidP="00CF7E4C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870785D" w14:textId="4E05F77A" w:rsidR="00CF7E4C" w:rsidRDefault="00B24831" w:rsidP="00CF7E4C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Paasissutissiisussaatitaanerup atuuttup allannguallatsinneqarnissaa aamma siunnersuutaavoq, tassa s</w:t>
      </w:r>
      <w:r w:rsidR="00663B44">
        <w:rPr>
          <w:rFonts w:ascii="Times New Roman" w:eastAsia="Times New Roman" w:hAnsi="Times New Roman" w:cs="Times New Roman"/>
          <w:sz w:val="24"/>
          <w:szCs w:val="24"/>
          <w:lang w:eastAsia="da-DK"/>
        </w:rPr>
        <w:t>ulisartup Kalaallit Nunaannut akileraartussaanera kipippat sulisitsisup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663B4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ukiup ingerlane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663B44">
        <w:rPr>
          <w:rFonts w:ascii="Times New Roman" w:eastAsia="Times New Roman" w:hAnsi="Times New Roman" w:cs="Times New Roman"/>
          <w:sz w:val="24"/>
          <w:szCs w:val="24"/>
          <w:lang w:eastAsia="da-DK"/>
        </w:rPr>
        <w:t>rani aningaasarsiaasimasut akileraarutillu A-t unerartinneqarsimasut pillugit paasissutissanik nassiuss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inissaa</w:t>
      </w:r>
      <w:r w:rsidR="00663B4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akileraaruseriffi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mmit</w:t>
      </w:r>
      <w:r w:rsidR="00663B4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qinnu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663B44">
        <w:rPr>
          <w:rFonts w:ascii="Times New Roman" w:eastAsia="Times New Roman" w:hAnsi="Times New Roman" w:cs="Times New Roman"/>
          <w:sz w:val="24"/>
          <w:szCs w:val="24"/>
          <w:lang w:eastAsia="da-DK"/>
        </w:rPr>
        <w:t>igin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eqarsinnaalersillugu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Maleruagassaq maanna atuuttoq s</w:t>
      </w:r>
      <w:r w:rsidR="0081507D">
        <w:rPr>
          <w:rFonts w:ascii="Times New Roman" w:eastAsia="Times New Roman" w:hAnsi="Times New Roman" w:cs="Times New Roman"/>
          <w:sz w:val="24"/>
          <w:szCs w:val="24"/>
          <w:lang w:eastAsia="da-DK"/>
        </w:rPr>
        <w:t>ulisitsisup ukiumoortumik januarip qaammataata naannginnerani nalunaaruteqartus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81507D">
        <w:rPr>
          <w:rFonts w:ascii="Times New Roman" w:eastAsia="Times New Roman" w:hAnsi="Times New Roman" w:cs="Times New Roman"/>
          <w:sz w:val="24"/>
          <w:szCs w:val="24"/>
          <w:lang w:eastAsia="da-DK"/>
        </w:rPr>
        <w:t>saatitaanera</w:t>
      </w:r>
      <w:r w:rsidR="00004263">
        <w:rPr>
          <w:rFonts w:ascii="Times New Roman" w:eastAsia="Times New Roman" w:hAnsi="Times New Roman" w:cs="Times New Roman"/>
          <w:sz w:val="24"/>
          <w:szCs w:val="24"/>
          <w:lang w:eastAsia="da-DK"/>
        </w:rPr>
        <w:t>nut</w:t>
      </w:r>
      <w:r w:rsidR="0081507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tapertaa</w:t>
      </w:r>
      <w:r w:rsidR="00004263">
        <w:rPr>
          <w:rFonts w:ascii="Times New Roman" w:eastAsia="Times New Roman" w:hAnsi="Times New Roman" w:cs="Times New Roman"/>
          <w:sz w:val="24"/>
          <w:szCs w:val="24"/>
          <w:lang w:eastAsia="da-DK"/>
        </w:rPr>
        <w:t>voq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81507D">
        <w:rPr>
          <w:rFonts w:ascii="Times New Roman" w:eastAsia="Times New Roman" w:hAnsi="Times New Roman" w:cs="Times New Roman"/>
          <w:sz w:val="24"/>
          <w:szCs w:val="24"/>
          <w:lang w:eastAsia="da-DK"/>
        </w:rPr>
        <w:t>§ 31 malillugu paasissutissiisussaatitaanerup soraarnerussutisiaqarnissamut</w:t>
      </w:r>
      <w:r w:rsidR="00284F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inuunermullu sillimmasiinermut aaqqissuussinernut akiliutit kiisalu taakku akileraarutaat A-t unerartinneqarsimasut pillugit paasissutissanik ilaneqarnissaa siunnersuutaa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284F18">
        <w:rPr>
          <w:rFonts w:ascii="Times New Roman" w:eastAsia="Times New Roman" w:hAnsi="Times New Roman" w:cs="Times New Roman"/>
          <w:sz w:val="24"/>
          <w:szCs w:val="24"/>
          <w:lang w:eastAsia="da-DK"/>
        </w:rPr>
        <w:t>voq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1DC66DB1" w14:textId="77777777" w:rsidR="00CF7E4C" w:rsidRDefault="00CF7E4C" w:rsidP="00CF7E4C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06AD3F9" w14:textId="38F827F1" w:rsidR="00CF7E4C" w:rsidRDefault="004F264F" w:rsidP="00CF7E4C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Akileraaruseriffiup il.il. i</w:t>
      </w:r>
      <w:r w:rsidR="00901132">
        <w:rPr>
          <w:rFonts w:ascii="Times New Roman" w:eastAsia="Times New Roman" w:hAnsi="Times New Roman" w:cs="Times New Roman"/>
          <w:sz w:val="24"/>
          <w:szCs w:val="24"/>
          <w:lang w:eastAsia="da-DK"/>
        </w:rPr>
        <w:t>natsisit atuuttut malillugit taamatut qinnuiginnittarnissaasa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ikittuinnaasarnissaat ilimagineqarpoq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901132">
        <w:rPr>
          <w:rFonts w:ascii="Times New Roman" w:eastAsia="Times New Roman" w:hAnsi="Times New Roman" w:cs="Times New Roman"/>
          <w:sz w:val="24"/>
          <w:szCs w:val="24"/>
          <w:lang w:eastAsia="da-DK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901132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mmat</w:t>
      </w:r>
      <w:r w:rsidR="0090113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paasissutissanik pineqartunik ilanngussine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rup</w:t>
      </w:r>
      <w:r w:rsidR="0090113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paasissutissiisussaatitaasunut akileraaruseriffimmulluunniit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allaffissornikkut </w:t>
      </w:r>
      <w:r w:rsidR="00901132">
        <w:rPr>
          <w:rFonts w:ascii="Times New Roman" w:eastAsia="Times New Roman" w:hAnsi="Times New Roman" w:cs="Times New Roman"/>
          <w:sz w:val="24"/>
          <w:szCs w:val="24"/>
          <w:lang w:eastAsia="da-DK"/>
        </w:rPr>
        <w:t>malunnaatilimmik suliakkersuutaanissaa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ilimagineqanngilaq</w:t>
      </w:r>
      <w:r w:rsidR="00CF7E4C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634FA58" w14:textId="77777777" w:rsidR="00CF7E4C" w:rsidRDefault="00CF7E4C" w:rsidP="00C573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F43F1D" w14:textId="232113C8" w:rsidR="00CF7E4C" w:rsidRPr="00F055FF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A0E33">
        <w:rPr>
          <w:rFonts w:ascii="Times New Roman" w:hAnsi="Times New Roman" w:cs="Times New Roman"/>
          <w:sz w:val="24"/>
          <w:szCs w:val="24"/>
        </w:rPr>
        <w:t>A</w:t>
      </w:r>
      <w:r w:rsidR="00064B7A">
        <w:rPr>
          <w:rFonts w:ascii="Times New Roman" w:hAnsi="Times New Roman" w:cs="Times New Roman"/>
          <w:sz w:val="24"/>
          <w:szCs w:val="24"/>
        </w:rPr>
        <w:t>kileraarutit aggua</w:t>
      </w:r>
      <w:r w:rsidR="009A2BC0">
        <w:rPr>
          <w:rFonts w:ascii="Times New Roman" w:hAnsi="Times New Roman" w:cs="Times New Roman"/>
          <w:sz w:val="24"/>
          <w:szCs w:val="24"/>
        </w:rPr>
        <w:t>an</w:t>
      </w:r>
      <w:r w:rsidR="00064B7A">
        <w:rPr>
          <w:rFonts w:ascii="Times New Roman" w:hAnsi="Times New Roman" w:cs="Times New Roman"/>
          <w:sz w:val="24"/>
          <w:szCs w:val="24"/>
        </w:rPr>
        <w:t>neqartarnerat pillugu maleruagassa</w:t>
      </w:r>
      <w:r w:rsidR="009A2BC0">
        <w:rPr>
          <w:rFonts w:ascii="Times New Roman" w:hAnsi="Times New Roman" w:cs="Times New Roman"/>
          <w:sz w:val="24"/>
          <w:szCs w:val="24"/>
        </w:rPr>
        <w:t>t ilaneqarnerat</w:t>
      </w:r>
      <w:r w:rsidR="00064B7A">
        <w:rPr>
          <w:rFonts w:ascii="Times New Roman" w:hAnsi="Times New Roman" w:cs="Times New Roman"/>
          <w:sz w:val="24"/>
          <w:szCs w:val="24"/>
        </w:rPr>
        <w:t xml:space="preserve"> naleqqussa</w:t>
      </w:r>
      <w:r w:rsidR="009A2BC0">
        <w:rPr>
          <w:rFonts w:ascii="Times New Roman" w:hAnsi="Times New Roman" w:cs="Times New Roman"/>
          <w:sz w:val="24"/>
          <w:szCs w:val="24"/>
        </w:rPr>
        <w:t>r</w:t>
      </w:r>
      <w:r w:rsidR="00064B7A">
        <w:rPr>
          <w:rFonts w:ascii="Times New Roman" w:hAnsi="Times New Roman" w:cs="Times New Roman"/>
          <w:sz w:val="24"/>
          <w:szCs w:val="24"/>
        </w:rPr>
        <w:t>ne</w:t>
      </w:r>
      <w:r w:rsidR="009A2BC0">
        <w:rPr>
          <w:rFonts w:ascii="Times New Roman" w:hAnsi="Times New Roman" w:cs="Times New Roman"/>
          <w:sz w:val="24"/>
          <w:szCs w:val="24"/>
        </w:rPr>
        <w:t>qa</w:t>
      </w:r>
      <w:r w:rsidR="00064B7A">
        <w:rPr>
          <w:rFonts w:ascii="Times New Roman" w:hAnsi="Times New Roman" w:cs="Times New Roman"/>
          <w:sz w:val="24"/>
          <w:szCs w:val="24"/>
        </w:rPr>
        <w:t>r</w:t>
      </w:r>
      <w:r w:rsidR="009A2BC0">
        <w:rPr>
          <w:rFonts w:ascii="Times New Roman" w:hAnsi="Times New Roman" w:cs="Times New Roman"/>
          <w:sz w:val="24"/>
          <w:szCs w:val="24"/>
        </w:rPr>
        <w:t>neral</w:t>
      </w:r>
      <w:r w:rsidR="00064B7A">
        <w:rPr>
          <w:rFonts w:ascii="Times New Roman" w:hAnsi="Times New Roman" w:cs="Times New Roman"/>
          <w:sz w:val="24"/>
          <w:szCs w:val="24"/>
        </w:rPr>
        <w:t>lu</w:t>
      </w:r>
    </w:p>
    <w:p w14:paraId="17261407" w14:textId="6FE9BD91" w:rsidR="00CF7E4C" w:rsidRDefault="00F055FF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E4A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>Selskabit Erngup nukingata nukissiornermut atorneqartarnera pillugu Inatsisartut inatsisaat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da-DK"/>
        </w:rPr>
        <w:t xml:space="preserve"> naapertorlugu akuersissummik pigisaqartut aningaasarsianit akileraarutaasa iluanaarutisianillu akileraarutaasa Nunatta karsianit pisassarineqarnerat erseqqissarneqassasoq siunnersuutaavoq</w:t>
      </w:r>
      <w:r w:rsidR="00CF7E4C" w:rsidRPr="6DEC23E4">
        <w:rPr>
          <w:rFonts w:ascii="Times New Roman" w:hAnsi="Times New Roman" w:cs="Times New Roman"/>
          <w:sz w:val="24"/>
          <w:szCs w:val="24"/>
        </w:rPr>
        <w:t xml:space="preserve">. </w:t>
      </w:r>
      <w:r w:rsidR="008570FE">
        <w:rPr>
          <w:rFonts w:ascii="Times New Roman" w:hAnsi="Times New Roman" w:cs="Times New Roman"/>
          <w:sz w:val="24"/>
          <w:szCs w:val="24"/>
        </w:rPr>
        <w:t>Tamatuma selskabinut aatsitassat pillugit inatsit naapertorlugu akuersissummik peqartunut atuuttup assigaa</w:t>
      </w:r>
      <w:r w:rsidR="00CF7E4C" w:rsidRPr="6DEC23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B17E0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2FC338" w14:textId="57C43984" w:rsidR="00CF7E4C" w:rsidRDefault="00FE5A64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Tulliatut siunnersuutaavoq ernianit akileraarutit, Aningaasarsianit akileraarutit pillugit Inat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sisartut inatsisaata allanngortinneqarnissaanik siunnersuummi siunnersuutigineqartutuut Nunatta karsianit, kommunimit akileraarfiusumit kommuninillu agguarneqarnissaa</w:t>
      </w:r>
      <w:r w:rsidR="009A2BC0">
        <w:rPr>
          <w:rFonts w:ascii="Times New Roman" w:hAnsi="Times New Roman" w:cs="Times New Roman"/>
          <w:sz w:val="24"/>
          <w:szCs w:val="24"/>
        </w:rPr>
        <w:t>t</w:t>
      </w:r>
      <w:r w:rsidR="00CF7E4C" w:rsidRPr="7CDC302A">
        <w:rPr>
          <w:rFonts w:ascii="Times New Roman" w:hAnsi="Times New Roman" w:cs="Times New Roman"/>
          <w:sz w:val="24"/>
          <w:szCs w:val="24"/>
        </w:rPr>
        <w:t>.</w:t>
      </w:r>
    </w:p>
    <w:p w14:paraId="39470442" w14:textId="77777777" w:rsidR="00857833" w:rsidRDefault="00857833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7E2E8E" w14:textId="1DDF628F" w:rsidR="00CF7E4C" w:rsidRPr="00EA5CE2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A5CE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5CE2">
        <w:rPr>
          <w:rFonts w:ascii="Times New Roman" w:hAnsi="Times New Roman" w:cs="Times New Roman"/>
          <w:sz w:val="24"/>
          <w:szCs w:val="24"/>
        </w:rPr>
        <w:t xml:space="preserve">. </w:t>
      </w:r>
      <w:r w:rsidR="00D21215">
        <w:rPr>
          <w:rFonts w:ascii="Times New Roman" w:hAnsi="Times New Roman" w:cs="Times New Roman"/>
          <w:sz w:val="24"/>
          <w:szCs w:val="24"/>
        </w:rPr>
        <w:t>Iluanaarutisiani</w:t>
      </w:r>
      <w:r w:rsidR="0084429C">
        <w:rPr>
          <w:rFonts w:ascii="Times New Roman" w:hAnsi="Times New Roman" w:cs="Times New Roman"/>
          <w:sz w:val="24"/>
          <w:szCs w:val="24"/>
        </w:rPr>
        <w:t>t akileraarutini</w:t>
      </w:r>
      <w:r w:rsidR="00D21215">
        <w:rPr>
          <w:rFonts w:ascii="Times New Roman" w:hAnsi="Times New Roman" w:cs="Times New Roman"/>
          <w:sz w:val="24"/>
          <w:szCs w:val="24"/>
        </w:rPr>
        <w:t>k il.il. utertitsinissamut piffissaliussat pillugit maleruagassat</w:t>
      </w:r>
    </w:p>
    <w:p w14:paraId="77CCBE19" w14:textId="7055C64D" w:rsidR="00CF7E4C" w:rsidRDefault="00D21215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Selskabit inuillu nunami Kalaallit Nunaata marloriaammik akileraannginnissaq pillugu isumaqatigiissuteqarfigisaani </w:t>
      </w:r>
      <w:r w:rsidR="0084429C">
        <w:rPr>
          <w:rFonts w:ascii="Times New Roman" w:hAnsi="Times New Roman" w:cs="Times New Roman"/>
          <w:sz w:val="24"/>
          <w:szCs w:val="24"/>
        </w:rPr>
        <w:t>angerlarsimaffeqar</w:t>
      </w:r>
      <w:r>
        <w:rPr>
          <w:rFonts w:ascii="Times New Roman" w:hAnsi="Times New Roman" w:cs="Times New Roman"/>
          <w:sz w:val="24"/>
          <w:szCs w:val="24"/>
        </w:rPr>
        <w:t>tut iluanaarutisia</w:t>
      </w:r>
      <w:r w:rsidR="0084429C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nit akileraarut</w:t>
      </w:r>
      <w:r w:rsidR="0084429C">
        <w:rPr>
          <w:rFonts w:ascii="Times New Roman" w:hAnsi="Times New Roman" w:cs="Times New Roman"/>
          <w:sz w:val="24"/>
          <w:szCs w:val="24"/>
        </w:rPr>
        <w:t>inik,</w:t>
      </w:r>
      <w:r>
        <w:rPr>
          <w:rFonts w:ascii="Times New Roman" w:hAnsi="Times New Roman" w:cs="Times New Roman"/>
          <w:sz w:val="24"/>
          <w:szCs w:val="24"/>
        </w:rPr>
        <w:t xml:space="preserve"> selskab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imit Kalaallit Nunaanni angerlarsimaffeqartumit iluanaarutisiat tunniunneqarneranni unerartinneqartu</w:t>
      </w:r>
      <w:r w:rsidR="0084429C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 xml:space="preserve"> uterti</w:t>
      </w:r>
      <w:r w:rsidR="0084429C">
        <w:rPr>
          <w:rFonts w:ascii="Times New Roman" w:hAnsi="Times New Roman" w:cs="Times New Roman"/>
          <w:sz w:val="24"/>
          <w:szCs w:val="24"/>
        </w:rPr>
        <w:t>tsiffigi</w:t>
      </w:r>
      <w:r>
        <w:rPr>
          <w:rFonts w:ascii="Times New Roman" w:hAnsi="Times New Roman" w:cs="Times New Roman"/>
          <w:sz w:val="24"/>
          <w:szCs w:val="24"/>
        </w:rPr>
        <w:t>neqarnissa</w:t>
      </w:r>
      <w:r w:rsidR="0084429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ut periarfissaqarsinnaapput</w:t>
      </w:r>
      <w:r w:rsidR="00CF7E4C" w:rsidRPr="7A5689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Aningaasarsianit akileraarutit pillugit Inatsisartut inatsisaanni allannguutit kingunerisinnaavaat iluanaarutisiani</w:t>
      </w:r>
      <w:r w:rsidR="00D61D44">
        <w:rPr>
          <w:rFonts w:ascii="Times New Roman" w:hAnsi="Times New Roman" w:cs="Times New Roman"/>
          <w:sz w:val="24"/>
          <w:szCs w:val="24"/>
        </w:rPr>
        <w:t>t akileraarutini</w:t>
      </w:r>
      <w:r>
        <w:rPr>
          <w:rFonts w:ascii="Times New Roman" w:hAnsi="Times New Roman" w:cs="Times New Roman"/>
          <w:sz w:val="24"/>
          <w:szCs w:val="24"/>
        </w:rPr>
        <w:t xml:space="preserve">k utertitsisarnerit amerleriarnissaat, tassa qinnuteqaatit </w:t>
      </w:r>
      <w:r w:rsidR="00D61D44">
        <w:rPr>
          <w:rFonts w:ascii="Times New Roman" w:hAnsi="Times New Roman" w:cs="Times New Roman"/>
          <w:sz w:val="24"/>
          <w:szCs w:val="24"/>
        </w:rPr>
        <w:t xml:space="preserve">utertitallu </w:t>
      </w:r>
      <w:r>
        <w:rPr>
          <w:rFonts w:ascii="Times New Roman" w:hAnsi="Times New Roman" w:cs="Times New Roman"/>
          <w:sz w:val="24"/>
          <w:szCs w:val="24"/>
        </w:rPr>
        <w:t>aningaasartaasa amerlinerisigut</w:t>
      </w:r>
      <w:r w:rsidR="00CF7E4C" w:rsidRPr="7A568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A5ADFC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3105B69" w14:textId="0C91E09C" w:rsidR="00CF7E4C" w:rsidRDefault="009506CB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Taamaattumik siunnersuutigineqarpoq akileraaruseriffiup iluanaarutisianit akileraarutinik kiisalu royaltynik erniallu akileraarutaannik utertitsivigineqarnissamik qinnuteqaatinik suliaqar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tarnerata sivisunerusumik piffissalerneqarnissaa atuutilersinneqassasoq</w:t>
      </w:r>
      <w:r w:rsidR="00CF7E4C" w:rsidRPr="7A568944">
        <w:rPr>
          <w:rFonts w:ascii="Times New Roman" w:hAnsi="Times New Roman" w:cs="Times New Roman"/>
          <w:sz w:val="24"/>
          <w:szCs w:val="24"/>
        </w:rPr>
        <w:t>.</w:t>
      </w:r>
    </w:p>
    <w:p w14:paraId="058FB433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500AEF6" w14:textId="3610C92B" w:rsidR="00CF7E4C" w:rsidRDefault="00F52BF3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Maleruagassat atuuttut malillugit akileraaruseriffiup qaammammi qinnuteqaammik tigusaqarnerminiit, tak. inatsimmi § 44, kingusinnerpaamik qaammatip tulliata naanerani uter</w:t>
      </w:r>
      <w:r w:rsidR="00F740E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tassanik </w:t>
      </w:r>
      <w:r w:rsidR="00F740EA">
        <w:rPr>
          <w:rFonts w:ascii="Times New Roman" w:hAnsi="Times New Roman" w:cs="Times New Roman"/>
          <w:sz w:val="24"/>
          <w:szCs w:val="24"/>
        </w:rPr>
        <w:t>tunniussinis</w:t>
      </w:r>
      <w:r>
        <w:rPr>
          <w:rFonts w:ascii="Times New Roman" w:hAnsi="Times New Roman" w:cs="Times New Roman"/>
          <w:sz w:val="24"/>
          <w:szCs w:val="24"/>
        </w:rPr>
        <w:t>saa pissaaq</w:t>
      </w:r>
      <w:r w:rsidR="00CF7E4C" w:rsidRPr="7CDC3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Piffissaliussaq qaangerneqarpat qaammatit aallartinneri tamaasa 1 procentimik ernialersuisoqassaaq</w:t>
      </w:r>
      <w:r w:rsidR="00CF7E4C" w:rsidRPr="7CDC3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Akileraaruseriffi</w:t>
      </w:r>
      <w:r w:rsidR="00F740EA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qinnuteqa</w:t>
      </w:r>
      <w:r w:rsidR="00F740EA">
        <w:rPr>
          <w:rFonts w:ascii="Times New Roman" w:hAnsi="Times New Roman" w:cs="Times New Roman"/>
          <w:sz w:val="24"/>
          <w:szCs w:val="24"/>
        </w:rPr>
        <w:t>ammut</w:t>
      </w:r>
      <w:r>
        <w:rPr>
          <w:rFonts w:ascii="Times New Roman" w:hAnsi="Times New Roman" w:cs="Times New Roman"/>
          <w:sz w:val="24"/>
          <w:szCs w:val="24"/>
        </w:rPr>
        <w:t xml:space="preserve"> tunngavi</w:t>
      </w:r>
      <w:r w:rsidR="00F740EA">
        <w:rPr>
          <w:rFonts w:ascii="Times New Roman" w:hAnsi="Times New Roman" w:cs="Times New Roman"/>
          <w:sz w:val="24"/>
          <w:szCs w:val="24"/>
        </w:rPr>
        <w:t>usoq</w:t>
      </w:r>
      <w:r>
        <w:rPr>
          <w:rFonts w:ascii="Times New Roman" w:hAnsi="Times New Roman" w:cs="Times New Roman"/>
          <w:sz w:val="24"/>
          <w:szCs w:val="24"/>
        </w:rPr>
        <w:t xml:space="preserve"> misiss</w:t>
      </w:r>
      <w:r w:rsidR="00F740E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sinnaanngippa</w:t>
      </w:r>
      <w:r w:rsidR="00F740EA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>, tamannalu utertitsivigineqarnissamik qinnuteqartu</w:t>
      </w:r>
      <w:r w:rsidR="00F740EA">
        <w:rPr>
          <w:rFonts w:ascii="Times New Roman" w:hAnsi="Times New Roman" w:cs="Times New Roman"/>
          <w:sz w:val="24"/>
          <w:szCs w:val="24"/>
        </w:rPr>
        <w:t>mut tunngasunik</w:t>
      </w:r>
      <w:r>
        <w:rPr>
          <w:rFonts w:ascii="Times New Roman" w:hAnsi="Times New Roman" w:cs="Times New Roman"/>
          <w:sz w:val="24"/>
          <w:szCs w:val="24"/>
        </w:rPr>
        <w:t xml:space="preserve"> pis</w:t>
      </w:r>
      <w:r w:rsidR="00F740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40EA">
        <w:rPr>
          <w:rFonts w:ascii="Times New Roman" w:hAnsi="Times New Roman" w:cs="Times New Roman"/>
          <w:sz w:val="24"/>
          <w:szCs w:val="24"/>
        </w:rPr>
        <w:t>teqarpat</w:t>
      </w:r>
      <w:r>
        <w:rPr>
          <w:rFonts w:ascii="Times New Roman" w:hAnsi="Times New Roman" w:cs="Times New Roman"/>
          <w:sz w:val="24"/>
          <w:szCs w:val="24"/>
        </w:rPr>
        <w:t xml:space="preserve"> piffissaliussaq kipitinneqassaaq.</w:t>
      </w:r>
      <w:r w:rsidR="00CF7E4C" w:rsidRPr="7CDC3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51A8A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417EDB0" w14:textId="2A625D00" w:rsidR="00CF7E4C" w:rsidRDefault="00211BF1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Maleruagassat maanna atuuttut</w:t>
      </w:r>
      <w:r w:rsidR="00941064">
        <w:rPr>
          <w:rFonts w:ascii="Times New Roman" w:hAnsi="Times New Roman" w:cs="Times New Roman"/>
          <w:sz w:val="24"/>
          <w:szCs w:val="24"/>
        </w:rPr>
        <w:t xml:space="preserve"> akileraaruseriffiup utertitsivigineqarnissamik qinnuteqaatinik suliaqarnissaanut sivikitsuinnarmik piffissaliipput</w:t>
      </w:r>
      <w:r w:rsidR="00CF7E4C" w:rsidRPr="7A568944">
        <w:rPr>
          <w:rFonts w:ascii="Times New Roman" w:hAnsi="Times New Roman" w:cs="Times New Roman"/>
          <w:sz w:val="24"/>
          <w:szCs w:val="24"/>
        </w:rPr>
        <w:t xml:space="preserve">. </w:t>
      </w:r>
      <w:r w:rsidR="00941064">
        <w:rPr>
          <w:rFonts w:ascii="Times New Roman" w:hAnsi="Times New Roman" w:cs="Times New Roman"/>
          <w:sz w:val="24"/>
          <w:szCs w:val="24"/>
        </w:rPr>
        <w:t>Akileraaruseriffiup suliassanik suliaqarnissamut, matumani aamma piginnittuuneq il.il. pillugit paasissutissanik pissarsiniarnermut naammattumik piffissaqarnissaa qulakkeerniarlugu siunnersuutaavoq</w:t>
      </w:r>
      <w:r w:rsidR="004A763F">
        <w:rPr>
          <w:rFonts w:ascii="Times New Roman" w:hAnsi="Times New Roman" w:cs="Times New Roman"/>
          <w:sz w:val="24"/>
          <w:szCs w:val="24"/>
        </w:rPr>
        <w:t>,</w:t>
      </w:r>
      <w:r w:rsidR="00941064">
        <w:rPr>
          <w:rFonts w:ascii="Times New Roman" w:hAnsi="Times New Roman" w:cs="Times New Roman"/>
          <w:sz w:val="24"/>
          <w:szCs w:val="24"/>
        </w:rPr>
        <w:t xml:space="preserve"> akileraaruseriffik iluanaarutisianit akileraarutinik, royaltymut akileraarutinik erniallu akileraarutaannik utertitsinissamik qinnuteqaatinik suliaqarnissamut sivikinnerpaamik qaammatinik 6-inik piffissaqassa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 w:rsidR="00941064">
        <w:rPr>
          <w:rFonts w:ascii="Times New Roman" w:hAnsi="Times New Roman" w:cs="Times New Roman"/>
          <w:sz w:val="24"/>
          <w:szCs w:val="24"/>
        </w:rPr>
        <w:t>soq</w:t>
      </w:r>
      <w:r w:rsidR="00CF7E4C" w:rsidRPr="7A568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62C56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8DFD050" w14:textId="6F4C247E" w:rsidR="00CF7E4C" w:rsidRDefault="00DE5E03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Siunnersuutaavortaaq akileraaruseriffik tunniussinissamini qularnaveqqusiissummik piumasa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qarnissamut piginnaatinneqassasoq</w:t>
      </w:r>
      <w:r w:rsidR="00CF7E4C" w:rsidRPr="7CDC3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Tamannali taamaallaat atuutissaaq iluanaarutisianit akile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raarutinik utertitsivigineqarnissamik piumasaqarneq isumaqatigiinngissutigineqarpat</w:t>
      </w:r>
      <w:r w:rsidR="007E6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suliarlu Akileraar</w:t>
      </w:r>
      <w:r w:rsidR="007E65CA">
        <w:rPr>
          <w:rFonts w:ascii="Times New Roman" w:hAnsi="Times New Roman" w:cs="Times New Roman"/>
          <w:sz w:val="24"/>
          <w:szCs w:val="24"/>
        </w:rPr>
        <w:t>usiinernik a</w:t>
      </w:r>
      <w:r>
        <w:rPr>
          <w:rFonts w:ascii="Times New Roman" w:hAnsi="Times New Roman" w:cs="Times New Roman"/>
          <w:sz w:val="24"/>
          <w:szCs w:val="24"/>
        </w:rPr>
        <w:t>alajangiisartuni</w:t>
      </w:r>
      <w:r w:rsidR="007E65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eqqartuussivinnil</w:t>
      </w:r>
      <w:r w:rsidR="007E65C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uunniit suliarineqarpat</w:t>
      </w:r>
      <w:r w:rsidR="00CF7E4C" w:rsidRPr="7CDC302A">
        <w:rPr>
          <w:rFonts w:ascii="Times New Roman" w:hAnsi="Times New Roman" w:cs="Times New Roman"/>
          <w:sz w:val="24"/>
          <w:szCs w:val="24"/>
        </w:rPr>
        <w:t>.</w:t>
      </w:r>
    </w:p>
    <w:p w14:paraId="73B78196" w14:textId="77777777" w:rsidR="00CF7E4C" w:rsidRDefault="00CF7E4C" w:rsidP="00CF7E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45ADFCC" w14:textId="480AB652" w:rsidR="007E6908" w:rsidRDefault="007E6908" w:rsidP="007E690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7E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2292">
        <w:rPr>
          <w:rFonts w:ascii="Times New Roman" w:hAnsi="Times New Roman" w:cs="Times New Roman"/>
          <w:sz w:val="24"/>
          <w:szCs w:val="24"/>
        </w:rPr>
        <w:t>Ernialersuinerm</w:t>
      </w:r>
      <w:r w:rsidR="00CB0115">
        <w:rPr>
          <w:rFonts w:ascii="Times New Roman" w:hAnsi="Times New Roman" w:cs="Times New Roman"/>
          <w:sz w:val="24"/>
          <w:szCs w:val="24"/>
        </w:rPr>
        <w:t>u</w:t>
      </w:r>
      <w:r w:rsidR="00292292">
        <w:rPr>
          <w:rFonts w:ascii="Times New Roman" w:hAnsi="Times New Roman" w:cs="Times New Roman"/>
          <w:sz w:val="24"/>
          <w:szCs w:val="24"/>
        </w:rPr>
        <w:t xml:space="preserve"> tunnga</w:t>
      </w:r>
      <w:r w:rsidR="00CB0115">
        <w:rPr>
          <w:rFonts w:ascii="Times New Roman" w:hAnsi="Times New Roman" w:cs="Times New Roman"/>
          <w:sz w:val="24"/>
          <w:szCs w:val="24"/>
        </w:rPr>
        <w:t>vissamik</w:t>
      </w:r>
      <w:r w:rsidR="00292292">
        <w:rPr>
          <w:rFonts w:ascii="Times New Roman" w:hAnsi="Times New Roman" w:cs="Times New Roman"/>
          <w:sz w:val="24"/>
          <w:szCs w:val="24"/>
        </w:rPr>
        <w:t xml:space="preserve"> annertusisitsineq</w:t>
      </w:r>
    </w:p>
    <w:p w14:paraId="185C0291" w14:textId="73B8BA18" w:rsidR="00882A3B" w:rsidRDefault="00D21C5D" w:rsidP="007E690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Siunnersuutaavoq akileraaruseriffik ernialersuinermik unitsitsinissamut aammalu akileraarutinut akiitsunut ernialiunneqareersimasunik maannamornit pisartunit amerlanerusuni utertitsinissamut piginnaatinneqassasoq</w:t>
      </w:r>
      <w:r w:rsidR="00647D23" w:rsidRPr="009949F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647D2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Allaannguut akileraartartunut</w:t>
      </w:r>
      <w:r w:rsidR="00CB01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amerlanngitsunut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akileraarutinut akiitsuminnut kukkusumik ernialersuiffigineqarsimasunut pingaaruteqartussatut nalilerne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qarpoq</w:t>
      </w:r>
      <w:r w:rsidR="00D746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CB01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Kiisalu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ernia</w:t>
      </w:r>
      <w:r w:rsidR="00CB0115">
        <w:rPr>
          <w:rFonts w:ascii="Times New Roman" w:eastAsia="Times New Roman" w:hAnsi="Times New Roman" w:cs="Times New Roman"/>
          <w:sz w:val="24"/>
          <w:szCs w:val="24"/>
          <w:lang w:eastAsia="da-DK"/>
        </w:rPr>
        <w:t>liussa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 aningaasartakitsut ikilinissaat akileraaruseriffiup allaffissorneranik oq</w:t>
      </w:r>
      <w:r w:rsidR="00CB0115">
        <w:rPr>
          <w:rFonts w:ascii="Times New Roman" w:eastAsia="Times New Roman" w:hAnsi="Times New Roman" w:cs="Times New Roman"/>
          <w:sz w:val="24"/>
          <w:szCs w:val="24"/>
          <w:lang w:eastAsia="da-DK"/>
        </w:rPr>
        <w:t>innerulersitsissaaq</w:t>
      </w:r>
      <w:r w:rsidR="00B4617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bookmarkEnd w:id="3"/>
    <w:p w14:paraId="3C43AA97" w14:textId="77777777" w:rsidR="00054F21" w:rsidRDefault="00054F21" w:rsidP="009A7D3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728D0B" w14:textId="149F020E" w:rsidR="009A7D31" w:rsidRPr="009A7D31" w:rsidRDefault="009A7D31" w:rsidP="00104A2F">
      <w:pPr>
        <w:keepNext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3. </w:t>
      </w:r>
      <w:r w:rsidR="00647BA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Pisortanut aningaasatigut allaffissornikkullu sunniutissai</w:t>
      </w:r>
    </w:p>
    <w:p w14:paraId="4B6C525C" w14:textId="225621CC" w:rsidR="00E81DD3" w:rsidRDefault="004E1DE7" w:rsidP="00E81D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Kattuffiit n</w:t>
      </w:r>
      <w:r w:rsidR="004929E2">
        <w:rPr>
          <w:rFonts w:ascii="Times New Roman" w:eastAsia="Times New Roman" w:hAnsi="Times New Roman" w:cs="Times New Roman"/>
          <w:sz w:val="24"/>
          <w:szCs w:val="24"/>
          <w:lang w:eastAsia="da-DK"/>
        </w:rPr>
        <w:t>unani assigiinngitsun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eersut</w:t>
      </w:r>
      <w:r w:rsidR="004929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akileraartarnikkut akitsuusiisarnikkullu pisussaaffeqan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4929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nginnissaannik akuersisarnissamut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tunngavissa</w:t>
      </w:r>
      <w:r w:rsidR="004929E2">
        <w:rPr>
          <w:rFonts w:ascii="Times New Roman" w:eastAsia="Times New Roman" w:hAnsi="Times New Roman" w:cs="Times New Roman"/>
          <w:sz w:val="24"/>
          <w:szCs w:val="24"/>
          <w:lang w:eastAsia="da-DK"/>
        </w:rPr>
        <w:t>mik ilanngussinissaq pillugu siunnersuut ani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  <w:t xml:space="preserve"> </w:t>
      </w:r>
      <w:r w:rsidR="004929E2">
        <w:rPr>
          <w:rFonts w:ascii="Times New Roman" w:eastAsia="Times New Roman" w:hAnsi="Times New Roman" w:cs="Times New Roman"/>
          <w:sz w:val="24"/>
          <w:szCs w:val="24"/>
          <w:lang w:eastAsia="da-DK"/>
        </w:rPr>
        <w:t>ngaasatigut annertuumik sunniuteqassangatinneqanngilaq</w:t>
      </w:r>
      <w:r w:rsidR="00E81D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Kattuffiit n</w:t>
      </w:r>
      <w:r w:rsidR="001801F8">
        <w:rPr>
          <w:rFonts w:ascii="Times New Roman" w:hAnsi="Times New Roman" w:cs="Times New Roman"/>
          <w:sz w:val="24"/>
          <w:szCs w:val="24"/>
        </w:rPr>
        <w:t>unani assigiinngitsun</w:t>
      </w:r>
      <w:r>
        <w:rPr>
          <w:rFonts w:ascii="Times New Roman" w:hAnsi="Times New Roman" w:cs="Times New Roman"/>
          <w:sz w:val="24"/>
          <w:szCs w:val="24"/>
        </w:rPr>
        <w:t>eersut</w:t>
      </w:r>
      <w:r w:rsidR="001801F8">
        <w:rPr>
          <w:rFonts w:ascii="Times New Roman" w:hAnsi="Times New Roman" w:cs="Times New Roman"/>
          <w:sz w:val="24"/>
          <w:szCs w:val="24"/>
        </w:rPr>
        <w:t xml:space="preserve"> Kalaallit Nunaanni immikkoortortaqarfeqalerniarunik allaffi</w:t>
      </w:r>
      <w:r>
        <w:rPr>
          <w:rFonts w:ascii="Times New Roman" w:hAnsi="Times New Roman" w:cs="Times New Roman"/>
          <w:sz w:val="24"/>
          <w:szCs w:val="24"/>
        </w:rPr>
        <w:t>mmik</w:t>
      </w:r>
      <w:r w:rsidR="001801F8">
        <w:rPr>
          <w:rFonts w:ascii="Times New Roman" w:hAnsi="Times New Roman" w:cs="Times New Roman"/>
          <w:sz w:val="24"/>
          <w:szCs w:val="24"/>
        </w:rPr>
        <w:t>, kattuffi</w:t>
      </w:r>
      <w:r>
        <w:rPr>
          <w:rFonts w:ascii="Times New Roman" w:hAnsi="Times New Roman" w:cs="Times New Roman"/>
          <w:sz w:val="24"/>
          <w:szCs w:val="24"/>
        </w:rPr>
        <w:t>up</w:t>
      </w:r>
      <w:r w:rsidR="001801F8">
        <w:rPr>
          <w:rFonts w:ascii="Times New Roman" w:hAnsi="Times New Roman" w:cs="Times New Roman"/>
          <w:sz w:val="24"/>
          <w:szCs w:val="24"/>
        </w:rPr>
        <w:t xml:space="preserve"> sinniisutullu aallartita</w:t>
      </w:r>
      <w:r>
        <w:rPr>
          <w:rFonts w:ascii="Times New Roman" w:hAnsi="Times New Roman" w:cs="Times New Roman"/>
          <w:sz w:val="24"/>
          <w:szCs w:val="24"/>
        </w:rPr>
        <w:t>m</w:t>
      </w:r>
      <w:r w:rsidR="001801F8">
        <w:rPr>
          <w:rFonts w:ascii="Times New Roman" w:hAnsi="Times New Roman" w:cs="Times New Roman"/>
          <w:sz w:val="24"/>
          <w:szCs w:val="24"/>
        </w:rPr>
        <w:t>ik il.il. nunani allani pineqarner</w:t>
      </w:r>
      <w:r>
        <w:rPr>
          <w:rFonts w:ascii="Times New Roman" w:hAnsi="Times New Roman" w:cs="Times New Roman"/>
          <w:sz w:val="24"/>
          <w:szCs w:val="24"/>
        </w:rPr>
        <w:t>att</w:t>
      </w:r>
      <w:r w:rsidR="001801F8">
        <w:rPr>
          <w:rFonts w:ascii="Times New Roman" w:hAnsi="Times New Roman" w:cs="Times New Roman"/>
          <w:sz w:val="24"/>
          <w:szCs w:val="24"/>
        </w:rPr>
        <w:t>uulli Kalaallit Nunaanni atugassaqartinne</w:t>
      </w:r>
      <w:r w:rsidR="004A0013">
        <w:rPr>
          <w:rFonts w:ascii="Times New Roman" w:hAnsi="Times New Roman" w:cs="Times New Roman"/>
          <w:sz w:val="24"/>
          <w:szCs w:val="24"/>
        </w:rPr>
        <w:softHyphen/>
      </w:r>
      <w:r w:rsidR="001801F8">
        <w:rPr>
          <w:rFonts w:ascii="Times New Roman" w:hAnsi="Times New Roman" w:cs="Times New Roman"/>
          <w:sz w:val="24"/>
          <w:szCs w:val="24"/>
        </w:rPr>
        <w:t>qarnissa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1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pisariaqartissagaat naatsorsuutigineqarsinnaavoq</w:t>
      </w:r>
      <w:r w:rsidR="00E81DD3">
        <w:rPr>
          <w:rFonts w:ascii="Times New Roman" w:hAnsi="Times New Roman" w:cs="Times New Roman"/>
          <w:sz w:val="24"/>
          <w:szCs w:val="24"/>
        </w:rPr>
        <w:t xml:space="preserve">. </w:t>
      </w:r>
      <w:r w:rsidR="001801F8">
        <w:rPr>
          <w:rFonts w:ascii="Times New Roman" w:hAnsi="Times New Roman" w:cs="Times New Roman"/>
          <w:sz w:val="24"/>
          <w:szCs w:val="24"/>
        </w:rPr>
        <w:t>Akileraartussaatitsinnginnissat taakku nunami maani immikkoortortaqalernermi aatsaat akuerineqartussaammata tamanna isertitassatigut annaasaqaataassangatinneqanngilaq</w:t>
      </w:r>
      <w:r w:rsidR="00E81DD3">
        <w:rPr>
          <w:rFonts w:ascii="Times New Roman" w:hAnsi="Times New Roman" w:cs="Times New Roman"/>
          <w:sz w:val="24"/>
          <w:szCs w:val="24"/>
        </w:rPr>
        <w:t xml:space="preserve">. </w:t>
      </w:r>
      <w:r w:rsidR="001801F8">
        <w:rPr>
          <w:rFonts w:ascii="Times New Roman" w:hAnsi="Times New Roman" w:cs="Times New Roman"/>
          <w:sz w:val="24"/>
          <w:szCs w:val="24"/>
        </w:rPr>
        <w:lastRenderedPageBreak/>
        <w:t>Aningaasatigut sunniutaasussat aamma eqqoriarneqarsinnaanngillat, siunissamimi inuiaat akornanni isumaqatigiissutaajumaartussat qanoq imaqarumaarneri apeqqutaalluinnartussaapput</w:t>
      </w:r>
      <w:r w:rsidR="00E81DD3">
        <w:rPr>
          <w:rFonts w:ascii="Times New Roman" w:hAnsi="Times New Roman" w:cs="Times New Roman"/>
          <w:sz w:val="24"/>
          <w:szCs w:val="24"/>
        </w:rPr>
        <w:t>.</w:t>
      </w:r>
    </w:p>
    <w:p w14:paraId="41EE0EE5" w14:textId="77777777" w:rsidR="00E81DD3" w:rsidRDefault="00E81DD3" w:rsidP="00E81D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B25CA0" w14:textId="19984F6C" w:rsidR="00436959" w:rsidRDefault="00F3105A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hAnsi="Times New Roman" w:cs="Times New Roman"/>
          <w:sz w:val="24"/>
          <w:szCs w:val="24"/>
        </w:rPr>
        <w:t>Aningaasarsianit akileraarutit pillugit Inatsisartut inatsisaanni allannguutissat kingunerisinnaavaat iluanaarutisianit akileraarutinik utertitsivigineqarnissamik qinnuteqaatit amerli</w:t>
      </w:r>
      <w:r w:rsidR="00C76DB8"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>saat, taamaalilluti</w:t>
      </w:r>
      <w:r w:rsidR="00C76DB8">
        <w:rPr>
          <w:rFonts w:ascii="Times New Roman" w:hAnsi="Times New Roman" w:cs="Times New Roman"/>
          <w:sz w:val="24"/>
          <w:szCs w:val="24"/>
        </w:rPr>
        <w:t>llu</w:t>
      </w:r>
      <w:r>
        <w:rPr>
          <w:rFonts w:ascii="Times New Roman" w:hAnsi="Times New Roman" w:cs="Times New Roman"/>
          <w:sz w:val="24"/>
          <w:szCs w:val="24"/>
        </w:rPr>
        <w:t xml:space="preserve"> utertinneqartartut tamarmiusut amerlillutik</w:t>
      </w:r>
      <w:r w:rsidR="004C3AFB" w:rsidRPr="7A568944">
        <w:rPr>
          <w:rFonts w:ascii="Times New Roman" w:hAnsi="Times New Roman" w:cs="Times New Roman"/>
          <w:sz w:val="24"/>
          <w:szCs w:val="24"/>
        </w:rPr>
        <w:t xml:space="preserve">. </w:t>
      </w:r>
      <w:r w:rsidR="00A44F08">
        <w:rPr>
          <w:rFonts w:ascii="Times New Roman" w:hAnsi="Times New Roman" w:cs="Times New Roman"/>
          <w:sz w:val="24"/>
          <w:szCs w:val="24"/>
        </w:rPr>
        <w:t>Iluanaarutisianit akileraarutinik il.il. utertitsivigineqarnissamik qinnuteqaatit ilaasa suli</w:t>
      </w:r>
      <w:r w:rsidR="00FC510D">
        <w:rPr>
          <w:rFonts w:ascii="Times New Roman" w:hAnsi="Times New Roman" w:cs="Times New Roman"/>
          <w:sz w:val="24"/>
          <w:szCs w:val="24"/>
        </w:rPr>
        <w:t>arineqarnissaannut piffissap sivisunerunissaanik siunnersuutip siunertaa pingaarneq tassaavoq</w:t>
      </w:r>
      <w:r w:rsidR="00C76DB8">
        <w:rPr>
          <w:rFonts w:ascii="Times New Roman" w:hAnsi="Times New Roman" w:cs="Times New Roman"/>
          <w:sz w:val="24"/>
          <w:szCs w:val="24"/>
        </w:rPr>
        <w:t>,</w:t>
      </w:r>
      <w:r w:rsidR="00FC510D">
        <w:rPr>
          <w:rFonts w:ascii="Times New Roman" w:hAnsi="Times New Roman" w:cs="Times New Roman"/>
          <w:sz w:val="24"/>
          <w:szCs w:val="24"/>
        </w:rPr>
        <w:t xml:space="preserve"> akileraaruseriffiup qinnuteqaatinik tamakkuninnga suliaqarnissaminut naammattumik piffissaqarnissaanik qulakkeerinissaq</w:t>
      </w:r>
      <w:r w:rsidR="00E2746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FC510D">
        <w:rPr>
          <w:rFonts w:ascii="Times New Roman" w:eastAsia="Times New Roman" w:hAnsi="Times New Roman" w:cs="Times New Roman"/>
          <w:sz w:val="24"/>
          <w:szCs w:val="24"/>
          <w:lang w:eastAsia="da-DK"/>
        </w:rPr>
        <w:t>Suliassat suliarineqarnissaannut piffissap sivisuneruneratigut utertitassat kingusinaartumik tunniunneqarnerisa kingunerisaannik erniatut akilerneqartartut amerlinerunissaat pinngitsoortinne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FC510D">
        <w:rPr>
          <w:rFonts w:ascii="Times New Roman" w:eastAsia="Times New Roman" w:hAnsi="Times New Roman" w:cs="Times New Roman"/>
          <w:sz w:val="24"/>
          <w:szCs w:val="24"/>
          <w:lang w:eastAsia="da-DK"/>
        </w:rPr>
        <w:t>qassasoq naatsorsuutaavoq</w:t>
      </w:r>
      <w:r w:rsidR="0043695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FC510D">
        <w:rPr>
          <w:rFonts w:ascii="Times New Roman" w:eastAsia="Times New Roman" w:hAnsi="Times New Roman" w:cs="Times New Roman"/>
          <w:sz w:val="24"/>
          <w:szCs w:val="24"/>
          <w:lang w:eastAsia="da-DK"/>
        </w:rPr>
        <w:t>Ilutigitillugu qinnuteqaatinik suliaqarneq misissuinerlu piffissa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FC510D">
        <w:rPr>
          <w:rFonts w:ascii="Times New Roman" w:eastAsia="Times New Roman" w:hAnsi="Times New Roman" w:cs="Times New Roman"/>
          <w:sz w:val="24"/>
          <w:szCs w:val="24"/>
          <w:lang w:eastAsia="da-DK"/>
        </w:rPr>
        <w:t>qarfigineqarnerulerpat isertitassat annaaneqaratarsinnaanerat millissaaq, utertitassammi tigusisunut tunineqartussaanngikkaluartunut kukkusoqarneratigut tunniunneqarpata tamanna peratarsinnaassagaluarmat</w:t>
      </w:r>
      <w:r w:rsidR="0043695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FC510D">
        <w:rPr>
          <w:rFonts w:ascii="Times New Roman" w:eastAsia="Times New Roman" w:hAnsi="Times New Roman" w:cs="Times New Roman"/>
          <w:sz w:val="24"/>
          <w:szCs w:val="24"/>
          <w:lang w:eastAsia="da-DK"/>
        </w:rPr>
        <w:t>Piffissaliussap sivisuneruneratigut aningaasatigut sunniutissai siumu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FC510D">
        <w:rPr>
          <w:rFonts w:ascii="Times New Roman" w:eastAsia="Times New Roman" w:hAnsi="Times New Roman" w:cs="Times New Roman"/>
          <w:sz w:val="24"/>
          <w:szCs w:val="24"/>
          <w:lang w:eastAsia="da-DK"/>
        </w:rPr>
        <w:t>ngaaq angissusilerneqarsinnaanngillat</w:t>
      </w:r>
      <w:r w:rsidR="0043695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 </w:t>
      </w:r>
    </w:p>
    <w:p w14:paraId="5E52F094" w14:textId="2E2CF503" w:rsidR="00436959" w:rsidRDefault="00436959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DC02F36" w14:textId="68B43B2F" w:rsidR="00ED7AE2" w:rsidRDefault="00AE1F84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Naalakkersuisut maleruagassat atuut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ut naapertorlugit piginnaati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>nneqar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nerisa erseqqissarne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qarnerat isertitassanut sunniuteqassangatinneqanngilaq</w:t>
      </w:r>
      <w:r w:rsidR="00ED7A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Akerlianilli paasissutissanik amerlanerusunik, naatsorsueqqissaarnissami il.il. 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>atugassanik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ingerlateqqinneqartussanik akileraaruseriffimmut nalunaaruteqartarnissa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>q pillugu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maleruagassanik 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Naalakkersuisut 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aalajangersaa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>nissa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>ann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>ut piginnaatitsissu</w:t>
      </w:r>
      <w:r w:rsidR="00A776C1">
        <w:rPr>
          <w:rFonts w:ascii="Times New Roman" w:eastAsia="Times New Roman" w:hAnsi="Times New Roman" w:cs="Times New Roman"/>
          <w:sz w:val="24"/>
          <w:szCs w:val="24"/>
          <w:lang w:eastAsia="da-DK"/>
        </w:rPr>
        <w:t>mm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ik annertusisitsinissamik siunnersuut piffissaq ungasinnerusoq eqqarsaatigalugu akileraaruseriffimmi allaffissornermut atortutigullu ineriartortitsinermut </w:t>
      </w:r>
      <w:r w:rsidR="00CC7E1E">
        <w:rPr>
          <w:rFonts w:ascii="Times New Roman" w:eastAsia="Times New Roman" w:hAnsi="Times New Roman" w:cs="Times New Roman"/>
          <w:sz w:val="24"/>
          <w:szCs w:val="24"/>
          <w:lang w:eastAsia="da-DK"/>
        </w:rPr>
        <w:t>1 mio.</w:t>
      </w:r>
      <w:r w:rsidR="00B82D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kr.-nit missinginik aningaasartuuteqarnerulernermik kinguneqassaaq</w:t>
      </w:r>
      <w:r w:rsidR="003C20B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814B8A4" w14:textId="77777777" w:rsidR="00ED7AE2" w:rsidRDefault="00ED7AE2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F94710D" w14:textId="613A7BB5" w:rsidR="00E81DD3" w:rsidRDefault="00410517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Akileraaruseriffiup erniat aningaasartaat 100 kr.-iniugaangata tassanngaluunniit ikinnerugaangata ernialersuinnginnissamut </w:t>
      </w:r>
      <w:r w:rsidR="00DC7156">
        <w:rPr>
          <w:rFonts w:ascii="Times New Roman" w:eastAsia="Times New Roman" w:hAnsi="Times New Roman" w:cs="Times New Roman"/>
          <w:sz w:val="24"/>
          <w:szCs w:val="24"/>
          <w:lang w:eastAsia="da-DK"/>
        </w:rPr>
        <w:t>tunngavi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ssinneqarnissaa pillugu maleruagassiatut siunnersuut pisortat isertitassatigut ukiumut 7 mio. kr.-it missinginik annaasaqaatigisassagaat eqqoriarne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qarpoq</w:t>
      </w:r>
      <w:r w:rsidR="008F6E5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9608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559E2">
        <w:rPr>
          <w:rFonts w:ascii="Times New Roman" w:eastAsia="Times New Roman" w:hAnsi="Times New Roman" w:cs="Times New Roman"/>
          <w:sz w:val="24"/>
          <w:szCs w:val="24"/>
          <w:lang w:eastAsia="da-DK"/>
        </w:rPr>
        <w:t>Paasissutissat maanna pigineqartut tunngavigalugit nalilerneqarsinnaanngilaq ani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  <w:t xml:space="preserve"> </w:t>
      </w:r>
      <w:r w:rsidR="003559E2">
        <w:rPr>
          <w:rFonts w:ascii="Times New Roman" w:eastAsia="Times New Roman" w:hAnsi="Times New Roman" w:cs="Times New Roman"/>
          <w:sz w:val="24"/>
          <w:szCs w:val="24"/>
          <w:lang w:eastAsia="da-DK"/>
        </w:rPr>
        <w:t>ngaasat taakku ilaat qanoq amerlatigisut susoqaraluarpalluunniit isertinneqarsinnaanngitsutut nalikillilerneqarsinnaajumaarnersut</w:t>
      </w:r>
      <w:r w:rsidR="00CC6352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7B4BA0D" w14:textId="041E6CC0" w:rsidR="00E81DD3" w:rsidRDefault="00E81DD3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E3EA1BF" w14:textId="0B2B9E65" w:rsidR="00B17BC8" w:rsidRDefault="00410517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Aalajangersakkap akileraaruseriffimmut piginnaatitsinerusup nassatarisaanik allaffissornikkut oqilisaasoqarnissaa aningaasaqarnermilu qarasaasiatigut atortut pigineqareersut oqilisaaffigineqarnissaat pisinnaapput, ta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ss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 ernianik akiligassiisarner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up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akiliisitsiniartarner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llu annikilli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neri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gut</w:t>
      </w:r>
      <w:r w:rsidR="00E32E7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Ta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anna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uki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oq naallugu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sulisup sisamararterutaa ataallugu </w:t>
      </w:r>
      <w:r w:rsidR="00C441CC">
        <w:rPr>
          <w:rFonts w:ascii="Times New Roman" w:eastAsia="Times New Roman" w:hAnsi="Times New Roman" w:cs="Times New Roman"/>
          <w:sz w:val="24"/>
          <w:szCs w:val="24"/>
          <w:lang w:eastAsia="da-DK"/>
        </w:rPr>
        <w:t>nale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qassangatinneqarpoq</w:t>
      </w:r>
      <w:r w:rsidR="00E32E74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7C68C2C" w14:textId="77777777" w:rsidR="00B17BC8" w:rsidRDefault="00B17BC8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FAEB699" w14:textId="5CB8083A" w:rsidR="00E81DD3" w:rsidRPr="00647D23" w:rsidRDefault="008A7FE4" w:rsidP="00E81D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Immikkut ittumik pisoqartillugu ernialersuinerup unitsinneqarnissaanik kiisalu pisassarisanut ernialiunneqarsimasut, suliap suliarineqarnerani annertuumik kukkusoqarsimatillugu tamak</w:t>
      </w:r>
      <w:r w:rsidR="004A001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kiisumik ilaannakuusumilluunniit isumakkeerneqarnissaannik </w:t>
      </w:r>
      <w:r w:rsidR="00C32E5E">
        <w:rPr>
          <w:rFonts w:ascii="Times New Roman" w:hAnsi="Times New Roman" w:cs="Times New Roman"/>
          <w:sz w:val="24"/>
          <w:szCs w:val="24"/>
        </w:rPr>
        <w:t>tunngavissaq</w:t>
      </w:r>
      <w:r>
        <w:rPr>
          <w:rFonts w:ascii="Times New Roman" w:hAnsi="Times New Roman" w:cs="Times New Roman"/>
          <w:sz w:val="24"/>
          <w:szCs w:val="24"/>
        </w:rPr>
        <w:t xml:space="preserve"> pillugu </w:t>
      </w:r>
      <w:r>
        <w:rPr>
          <w:rFonts w:ascii="Times New Roman" w:hAnsi="Times New Roman" w:cs="Times New Roman"/>
          <w:sz w:val="24"/>
          <w:szCs w:val="24"/>
        </w:rPr>
        <w:lastRenderedPageBreak/>
        <w:t>maleruagassiatut siunnersuutigineqar</w:t>
      </w:r>
      <w:r w:rsidR="00C32E5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up isertitassatigut ukiumut 1 mio. kr.-it inorlugit annaasaqaataanissaa eqqoriarneqarpoq</w:t>
      </w:r>
      <w:r w:rsidR="008F6E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24A44" w14:textId="77777777" w:rsidR="00065853" w:rsidRPr="009A7D31" w:rsidRDefault="00065853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0AE21C6" w14:textId="1B207503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4. </w:t>
      </w:r>
      <w:r w:rsidR="0024463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Inuussutissarsiutinik ingerlatsisunut aningaasatigut allaffissornikkullu sunniutissai</w:t>
      </w:r>
    </w:p>
    <w:p w14:paraId="30B8DC34" w14:textId="35F947D4" w:rsidR="007E6908" w:rsidRPr="009A7D31" w:rsidRDefault="00E50DB9" w:rsidP="007E690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Siunnersuutip inuussutissarsiutinik ingerlataqartunut isertitassatigut taasarialimmik sunniute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qarnissaa naatsorsuutigineqanngilaq</w:t>
      </w:r>
      <w:r w:rsidR="007E6908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Pingaartumik oqaatigineqassaaq paasissutissiisussaatitaanerit nalunaaruteqartussaatitaanerillu atuutereersut allanngortinneqanngimmata</w:t>
      </w:r>
      <w:r w:rsidR="0043164C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55D7EA7" w14:textId="77777777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a-DK"/>
        </w:rPr>
      </w:pPr>
    </w:p>
    <w:p w14:paraId="5ED0ACAE" w14:textId="37456C41" w:rsidR="009A7D31" w:rsidRPr="00006EF0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006EF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5. </w:t>
      </w:r>
      <w:r w:rsidR="0024463E" w:rsidRPr="00006EF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Pinngortitamut, avatangiisin</w:t>
      </w:r>
      <w:r w:rsidR="0001544C" w:rsidRPr="00006EF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ut</w:t>
      </w:r>
      <w:r w:rsidR="0024463E" w:rsidRPr="00006EF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inuillu peqqissusiannut kingunerisassai</w:t>
      </w:r>
    </w:p>
    <w:p w14:paraId="16EE69F9" w14:textId="3762E648" w:rsidR="009A7D31" w:rsidRPr="009A7D31" w:rsidRDefault="008647DC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 avatangiisinut pinngortitamulluunniit taasarialinnik kinguneqartussaanngilaq</w:t>
      </w:r>
      <w:r w:rsidR="00F91636" w:rsidRP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P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E4A50"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 aamma inuit peqq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issusiannut kinguneqartussaanngilaq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53642483" w14:textId="77777777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3D99220" w14:textId="68291B97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6. </w:t>
      </w:r>
      <w:r w:rsidR="0024463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Innuttaasunut kingunerisassai</w:t>
      </w:r>
    </w:p>
    <w:p w14:paraId="6583444E" w14:textId="0A68540B" w:rsidR="009A7D31" w:rsidRDefault="008647DC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Siunnersuutip innuttaasut</w:t>
      </w:r>
      <w:r w:rsidR="004C4E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periarfissippai,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pisuni aalajangersimasuni akileraarutinut akitsuminnut ernialersuiner</w:t>
      </w:r>
      <w:r w:rsidR="004C4EC0">
        <w:rPr>
          <w:rFonts w:ascii="Times New Roman" w:eastAsia="Times New Roman" w:hAnsi="Times New Roman" w:cs="Times New Roman"/>
          <w:sz w:val="24"/>
          <w:szCs w:val="24"/>
          <w:lang w:eastAsia="da-DK"/>
        </w:rPr>
        <w:t>mik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unitsi</w:t>
      </w:r>
      <w:r w:rsidR="004C4EC0">
        <w:rPr>
          <w:rFonts w:ascii="Times New Roman" w:eastAsia="Times New Roman" w:hAnsi="Times New Roman" w:cs="Times New Roman"/>
          <w:sz w:val="24"/>
          <w:szCs w:val="24"/>
          <w:lang w:eastAsia="da-DK"/>
        </w:rPr>
        <w:t>tsi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nissa</w:t>
      </w:r>
      <w:r w:rsidR="004C4EC0">
        <w:rPr>
          <w:rFonts w:ascii="Times New Roman" w:eastAsia="Times New Roman" w:hAnsi="Times New Roman" w:cs="Times New Roman"/>
          <w:sz w:val="24"/>
          <w:szCs w:val="24"/>
          <w:lang w:eastAsia="da-D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ut</w:t>
      </w:r>
      <w:r w:rsidR="0043164C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B7FA767" w14:textId="77777777" w:rsidR="00350082" w:rsidRPr="009A7D31" w:rsidRDefault="00350082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7E0400C" w14:textId="6F8A5EB8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7. </w:t>
      </w:r>
      <w:r w:rsidR="0024463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Kingunerisassai pingaarutillit allat</w:t>
      </w:r>
    </w:p>
    <w:p w14:paraId="7B483BAB" w14:textId="5766640B" w:rsidR="000A27EB" w:rsidRDefault="0056325B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Inatsisissatut siunnersuut inuiaat akornanni isumaqatigiissutini akileraartussaanngitsitsinissamik periarfissiivoq</w:t>
      </w:r>
      <w:r w:rsidR="004316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54E7FA59" w14:textId="77777777" w:rsidR="000A27EB" w:rsidRDefault="000A27EB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105F2C9" w14:textId="438F0793" w:rsidR="009A7D31" w:rsidRPr="009A7D31" w:rsidRDefault="0056325B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 naalagaaffeqatigiinnermut tunngasunik imaqanngilaq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7E690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0C3FEE8D" w14:textId="77777777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AF4F7F" w14:textId="61225FE0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8. </w:t>
      </w:r>
      <w:r w:rsidR="0024463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Oqartussaasunik aamma kattuffinnik il.il. tusarniaaneq</w:t>
      </w:r>
      <w:r w:rsidRPr="009A7D3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</w:t>
      </w:r>
    </w:p>
    <w:p w14:paraId="5F897E6C" w14:textId="743D2081" w:rsidR="009A7D31" w:rsidRPr="009A7D31" w:rsidRDefault="008647DC" w:rsidP="00E03E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Siunnersuut piffissami 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xx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xxxx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202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-miit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xx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xxxx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202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-mut makkununnga tusarniaassutigineqarpoq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Sulisitsisut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(GE), NUSUKA, Sulinermik Inuussutissarsiuteqar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tut Kattuffiat (SIK), </w:t>
      </w:r>
      <w:r w:rsidR="00006EF0" w:rsidRPr="00006EF0">
        <w:rPr>
          <w:rFonts w:ascii="Times New Roman" w:eastAsia="Times New Roman" w:hAnsi="Times New Roman" w:cs="Times New Roman"/>
          <w:sz w:val="24"/>
          <w:szCs w:val="24"/>
          <w:lang w:eastAsia="da-DK"/>
        </w:rPr>
        <w:t>BDO, Deloitte, BK Revision, EY Grønland, Grønlands Revisionskontor,</w:t>
      </w:r>
      <w:r w:rsidR="00006EF0" w:rsidRPr="001C15A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415CBC" w:rsidRPr="001C15A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Nunatsinni Advokatit, Grønlandsbanken, BankNordik, SISA,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Naalakkersuisut </w:t>
      </w:r>
      <w:r w:rsidR="00006EF0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iulittaasuata Naalakkersuisoqarfia</w:t>
      </w:r>
      <w:r w:rsidR="00BC2165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Nunanut </w:t>
      </w:r>
      <w:r w:rsidR="00006EF0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llanut, Inuussutissarsiornermut Niuernermullu Naalakkersuisoqarfik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Ineqarnermut Attaveqa</w:t>
      </w:r>
      <w:r w:rsidR="00006EF0">
        <w:rPr>
          <w:rFonts w:ascii="Times New Roman" w:eastAsia="Times New Roman" w:hAnsi="Times New Roman" w:cs="Times New Roman"/>
          <w:sz w:val="24"/>
          <w:szCs w:val="24"/>
          <w:lang w:eastAsia="da-DK"/>
        </w:rPr>
        <w:t>asersuutinullu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Naalakkersuisoqarfik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EF17A7" w:rsidRPr="00386D22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>Nunalerinermut, Imminut Pilersornermut, Nukissiutinut</w:t>
      </w:r>
      <w:r w:rsidR="00EF17A7" w:rsidRPr="00386D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Avatangiisinullu Naalakkersuisoqarfik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EF17A7" w:rsidRPr="00EF17A7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>Aatsitassanut Inatsisillu Atuutsinneqarnerannut Naalakkersuisoqarfik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Isumaginninnermut, Suliffeqarnermut Nunamullu Namminermut Naalakker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Aalisarnermut Piniarnermullu Naalakkersuisoqarfik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Meeqqanut, Inuusuttunut Ilaqutariinnullu Naalakkersuisoqarfik</w:t>
      </w:r>
      <w:r w:rsidR="00006EF0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Peqqinnissamut Naalakkersuisoqarfik</w:t>
      </w:r>
      <w:r w:rsidR="00BC21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1C15A2" w:rsidRPr="001C15A2">
        <w:rPr>
          <w:rFonts w:ascii="Times New Roman" w:eastAsia="Times New Roman" w:hAnsi="Times New Roman" w:cs="Times New Roman"/>
          <w:sz w:val="24"/>
          <w:szCs w:val="24"/>
          <w:lang w:eastAsia="da-DK"/>
        </w:rPr>
        <w:t>Ilinniartitaanermut, Kultureqarnermut, Timersornermut Ilageeqarnermullu Naalakkersuisoqarfik</w:t>
      </w:r>
      <w:r w:rsidR="001C15A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 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Avannaata Kommunia, </w:t>
      </w:r>
      <w:r w:rsidR="00CD1F9B">
        <w:rPr>
          <w:rFonts w:ascii="Times New Roman" w:eastAsia="Times New Roman" w:hAnsi="Times New Roman" w:cs="Times New Roman"/>
          <w:sz w:val="24"/>
          <w:szCs w:val="24"/>
          <w:lang w:eastAsia="da-DK"/>
        </w:rPr>
        <w:t>Kommune Qeqertalik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>, Qeqqata Kommunia, Kommuneqarfik Sermersooq</w:t>
      </w:r>
      <w:r w:rsidR="000D61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aamma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Kommune Kujalleq</w:t>
      </w:r>
      <w:r w:rsidR="00006EF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9A7D31" w:rsidRPr="009A7D3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38C3D36C" w14:textId="77777777" w:rsidR="009A7D31" w:rsidRPr="009A7D31" w:rsidRDefault="009A7D31" w:rsidP="009A7D3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166063F" w14:textId="78C46245" w:rsidR="00E03E45" w:rsidRPr="00BB37FA" w:rsidRDefault="0024463E" w:rsidP="00E03E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Siunnersuut Naalakkersuisut tusarniaavia</w:t>
      </w:r>
      <w:r w:rsid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>tigu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 </w:t>
      </w:r>
      <w:hyperlink r:id="rId8" w:history="1">
        <w:r w:rsidR="00FF0005" w:rsidRPr="006550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www.naalakkersuisut.gl</w:t>
        </w:r>
      </w:hyperlink>
      <w:r w:rsid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-ikkut</w:t>
      </w:r>
      <w:r w:rsidRPr="00BB37F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tamanut </w:t>
      </w:r>
      <w:r w:rsid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>saq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FF0005">
        <w:rPr>
          <w:rFonts w:ascii="Times New Roman" w:eastAsia="Times New Roman" w:hAnsi="Times New Roman" w:cs="Times New Roman"/>
          <w:sz w:val="24"/>
          <w:szCs w:val="24"/>
          <w:lang w:eastAsia="da-DK"/>
        </w:rPr>
        <w:t>qummiunneqarnikuuvoq</w:t>
      </w:r>
      <w:r w:rsidR="00E03E45" w:rsidRPr="00BB37F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220A8B4F" w14:textId="77777777" w:rsidR="00E03E45" w:rsidRPr="00BB37FA" w:rsidRDefault="00E03E45" w:rsidP="00E03E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8F292C" w14:textId="20FADD1E" w:rsidR="00E03E45" w:rsidRDefault="008647DC" w:rsidP="00E03E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Tusarniaanermi akissutigineqartut pisariaqarnera malillugu siunnersuutip suliarinerani ilan</w:t>
      </w:r>
      <w:r w:rsidR="004A0013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ngunneqarput</w:t>
      </w:r>
      <w:r w:rsidR="00E03E45" w:rsidRPr="005E6ED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542B3DCC" w14:textId="77777777" w:rsidR="00E03E45" w:rsidRDefault="00E03E45" w:rsidP="00E03E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9EE9986" w14:textId="530178AD" w:rsidR="00E03E45" w:rsidRDefault="008647DC" w:rsidP="00E03E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Tusarniaaneq pillugu allakkiaq ilanngussaq 2-miittoq innersuussutigineqarpoq</w:t>
      </w:r>
      <w:r w:rsidR="00E03E45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B3F98F0" w14:textId="425923F2" w:rsidR="0005620E" w:rsidRDefault="0005620E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 w:type="page"/>
      </w:r>
    </w:p>
    <w:p w14:paraId="02B017F8" w14:textId="04CD6730" w:rsidR="005C2B2C" w:rsidRPr="005C2B2C" w:rsidRDefault="0004252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bookmarkStart w:id="4" w:name="_Hlk127794389"/>
      <w:bookmarkStart w:id="5" w:name="_Hlk108420415"/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>Siunnersuummi aalajangersakkanut ataasiakkaanut oqaaseqaatit</w:t>
      </w:r>
    </w:p>
    <w:p w14:paraId="389446E2" w14:textId="77777777" w:rsidR="005C2B2C" w:rsidRPr="005C2B2C" w:rsidRDefault="005C2B2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2B701203" w14:textId="56FC5D40" w:rsidR="005C2B2C" w:rsidRPr="005C2B2C" w:rsidRDefault="005C2B2C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5C2B2C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§ 1</w:t>
      </w:r>
      <w:r w:rsidR="0004252D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-imut</w:t>
      </w:r>
    </w:p>
    <w:bookmarkEnd w:id="4"/>
    <w:p w14:paraId="056FD9A1" w14:textId="77777777" w:rsidR="005C2B2C" w:rsidRPr="005C2B2C" w:rsidRDefault="005C2B2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EFCB57A" w14:textId="2A923EA9" w:rsidR="005C2B2C" w:rsidRPr="005C2B2C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</w:t>
      </w:r>
      <w:r w:rsidR="005C2B2C" w:rsidRPr="005C2B2C">
        <w:rPr>
          <w:rFonts w:ascii="Times New Roman" w:eastAsia="Times New Roman" w:hAnsi="Times New Roman" w:cs="Times New Roman"/>
          <w:sz w:val="24"/>
          <w:szCs w:val="24"/>
          <w:lang w:eastAsia="da-DK"/>
        </w:rPr>
        <w:t>r. 1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-imut</w:t>
      </w:r>
      <w:r w:rsidR="000A27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4F97E2CE" w14:textId="23CCBF49" w:rsidR="009C331F" w:rsidRDefault="009C331F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76B157F" w14:textId="0F616E3C" w:rsidR="009C331F" w:rsidRDefault="000A45B9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§ 1 a-tut siunnersuut nutaajuvoq</w:t>
      </w:r>
      <w:r w:rsidR="001F52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Kattuffiit suliffeqarfiillu 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unani assigiinngitsun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eersut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taakkualu sinniisuutitaasa akileraartarnermi akitsuusiisarnermilu maleruagassat atuuttut 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atuutile</w:t>
      </w:r>
      <w:r w:rsidR="00E629E0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rumaartussallu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naapertorlugit akileraarutinik, akitsuutinik pisussaaffinnillu akiliisussaatinne</w:t>
      </w:r>
      <w:r w:rsidR="00E629E0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qannginnissaat pillugu Naalakkersuisut isumaqatigiissutitigut akuerinnittarnissaannik 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imar</w:t>
      </w:r>
      <w:r w:rsidR="00E629E0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tuu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mik piginnaati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tsi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nissa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siunnersuutaavoq</w:t>
      </w:r>
      <w:r w:rsidR="009C331F" w:rsidRPr="0033293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06BEC67C" w14:textId="5FD13C84" w:rsidR="009C5B33" w:rsidRDefault="009C5B33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84DF7A5" w14:textId="2172002C" w:rsidR="009C5B33" w:rsidRDefault="000A45B9" w:rsidP="008952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Aalajangersakkap </w:t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imartussusianut pissutaavoq aalajangersakkap </w:t>
      </w:r>
      <w:r w:rsidR="001A3D4A">
        <w:rPr>
          <w:rFonts w:ascii="Times New Roman" w:eastAsia="Times New Roman" w:hAnsi="Times New Roman" w:cs="Times New Roman"/>
          <w:sz w:val="24"/>
          <w:szCs w:val="24"/>
          <w:lang w:eastAsia="da-DK"/>
        </w:rPr>
        <w:t>pingaarnertut siunerta</w:t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>rimma</w:t>
      </w:r>
      <w:r w:rsidR="00E629E0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>gu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Naalakkersuisut akileraartussaatitsinnginnissamik il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>il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>, naalagaaffiit Wienimi isumaqati</w:t>
      </w:r>
      <w:r w:rsidR="00E629E0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>giissutaani allassimasut assinginik a</w:t>
      </w:r>
      <w:r w:rsidR="00176B2E">
        <w:rPr>
          <w:rFonts w:ascii="Times New Roman" w:eastAsia="Times New Roman" w:hAnsi="Times New Roman" w:cs="Times New Roman"/>
          <w:sz w:val="24"/>
          <w:szCs w:val="24"/>
          <w:lang w:eastAsia="da-DK"/>
        </w:rPr>
        <w:t>kuersi</w:t>
      </w:r>
      <w:r w:rsidR="007F5D52">
        <w:rPr>
          <w:rFonts w:ascii="Times New Roman" w:eastAsia="Times New Roman" w:hAnsi="Times New Roman" w:cs="Times New Roman"/>
          <w:sz w:val="24"/>
          <w:szCs w:val="24"/>
          <w:lang w:eastAsia="da-DK"/>
        </w:rPr>
        <w:t>nissamut piginnaatinneqarnissaat</w:t>
      </w:r>
      <w:r w:rsidR="009C5B3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2809F8">
        <w:rPr>
          <w:rFonts w:ascii="Times New Roman" w:eastAsia="Times New Roman" w:hAnsi="Times New Roman" w:cs="Times New Roman"/>
          <w:sz w:val="24"/>
          <w:szCs w:val="24"/>
          <w:lang w:eastAsia="da-DK"/>
        </w:rPr>
        <w:t>Taamaattumik inatsimmi aalajangersagaq piaaraluni imartuumik oqaasertaqartinneqarpoq</w:t>
      </w:r>
      <w:r w:rsidR="00F2025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2809F8">
        <w:rPr>
          <w:rFonts w:ascii="Times New Roman" w:eastAsia="Times New Roman" w:hAnsi="Times New Roman" w:cs="Times New Roman"/>
          <w:sz w:val="24"/>
          <w:szCs w:val="24"/>
          <w:lang w:eastAsia="da-DK"/>
        </w:rPr>
        <w:t>Imartussusia suul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2809F8">
        <w:rPr>
          <w:rFonts w:ascii="Times New Roman" w:eastAsia="Times New Roman" w:hAnsi="Times New Roman" w:cs="Times New Roman"/>
          <w:sz w:val="24"/>
          <w:szCs w:val="24"/>
          <w:lang w:eastAsia="da-DK"/>
        </w:rPr>
        <w:t>lu akilerneqartussaatinneqassannginnerat inuiaat akornanni isumaqatigiissutini erseqqissumik aalajangersarneqartassapput, soorluttaaq taakku allaffissornermi suliarineqartarnissaannut periusissaq erseqqinnerusumik aalajangersarneqarsinnaasoq</w:t>
      </w:r>
      <w:r w:rsidR="00D277D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4E652494" w14:textId="15D46C44" w:rsidR="009C5B33" w:rsidRDefault="009C5B33" w:rsidP="00D277D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E367D6" w14:textId="3FB5305D" w:rsidR="00442C0C" w:rsidRDefault="00AA33C6" w:rsidP="00D277D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Akileraartussaa</w:t>
      </w:r>
      <w:r w:rsidR="00355178">
        <w:rPr>
          <w:rFonts w:ascii="Times New Roman" w:eastAsia="Times New Roman" w:hAnsi="Times New Roman" w:cs="Times New Roman"/>
          <w:sz w:val="24"/>
          <w:szCs w:val="24"/>
          <w:lang w:eastAsia="da-DK"/>
        </w:rPr>
        <w:t>titsi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nngi</w:t>
      </w:r>
      <w:r w:rsidR="00355178">
        <w:rPr>
          <w:rFonts w:ascii="Times New Roman" w:eastAsia="Times New Roman" w:hAnsi="Times New Roman" w:cs="Times New Roman"/>
          <w:sz w:val="24"/>
          <w:szCs w:val="24"/>
          <w:lang w:eastAsia="da-DK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neq</w:t>
      </w:r>
      <w:r w:rsidR="0063190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siullertut tassaasinnaavoq kattuffimmut atuuttoq, tassa Kalaallit Nunaanni allaffiit illuutillu kattuffiup sulinissaani pisariaqartinneqartut ilanngullugit</w:t>
      </w:r>
      <w:r w:rsidR="00D277D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442C0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63190C">
        <w:rPr>
          <w:rFonts w:ascii="Times New Roman" w:eastAsia="Times New Roman" w:hAnsi="Times New Roman" w:cs="Times New Roman"/>
          <w:sz w:val="24"/>
          <w:szCs w:val="24"/>
          <w:lang w:eastAsia="da-DK"/>
        </w:rPr>
        <w:t>Taman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63190C">
        <w:rPr>
          <w:rFonts w:ascii="Times New Roman" w:eastAsia="Times New Roman" w:hAnsi="Times New Roman" w:cs="Times New Roman"/>
          <w:sz w:val="24"/>
          <w:szCs w:val="24"/>
          <w:lang w:eastAsia="da-DK"/>
        </w:rPr>
        <w:t>na isumaqarpoq kattuffik assersuutigalugu nioqqutissanik qamutinillu motoorilinnik eqqussuinerminut aamma pigisamik aalaakkaasumik pisinerminut atatillugu eqqussuinermi akitsuutinik naqissusiinermilu akitsuutinik akiliisussaatinneqassanngitsoq</w:t>
      </w:r>
      <w:r w:rsidR="00442C0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05531A">
        <w:rPr>
          <w:rFonts w:ascii="Times New Roman" w:eastAsia="Times New Roman" w:hAnsi="Times New Roman" w:cs="Times New Roman"/>
          <w:sz w:val="24"/>
          <w:szCs w:val="24"/>
          <w:lang w:eastAsia="da-DK"/>
        </w:rPr>
        <w:t>Akiliisussaatitsinnginneq aamma tassaasinnaavoq aningaasarsianik A-nik il.il. tunniussinermut atatillugu akileraarutinik A-nik unerartitsisussaatitaannginneq nassuiaateqartussaatitaannginnerlu</w:t>
      </w:r>
      <w:r w:rsidR="00442C0C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007BE673" w14:textId="77777777" w:rsidR="00D277D6" w:rsidRDefault="00D277D6" w:rsidP="00D277D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ADAA4D9" w14:textId="78A71B3A" w:rsidR="001F52D3" w:rsidRDefault="0005531A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Aalajangersakkami imm. 2-mi aalajangersarneqarpoq akiliisussaatitsinnginnerit inunnut nr. 1-imiit 3-mut taagorneqartunut atuussinnaasut</w:t>
      </w:r>
      <w:r w:rsidR="001F52D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B50D477" w14:textId="5FC59E42" w:rsidR="001F52D3" w:rsidRDefault="001F52D3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0B38B74" w14:textId="2A6572AD" w:rsidR="00D277D6" w:rsidRDefault="00877A8B" w:rsidP="00D277D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Aalajangersakkami nr. 1-imi taaguut aallartitatut atorfeqartut assersuutigalugu tassaasinnaapput allaffimmi aalajangersimasumik atorfeqartitat, sulisut teknikkimik suliallit kiisalu kiffatut sulisut</w:t>
      </w:r>
      <w:r w:rsidR="009C5B3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D277D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676BBD">
        <w:rPr>
          <w:rFonts w:ascii="Times New Roman" w:eastAsia="Times New Roman" w:hAnsi="Times New Roman" w:cs="Times New Roman"/>
          <w:sz w:val="24"/>
          <w:szCs w:val="24"/>
          <w:lang w:eastAsia="da-DK"/>
        </w:rPr>
        <w:t>Aa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da-DK"/>
        </w:rPr>
        <w:t>llartitat ilaqutaat aamma aalajangersakkami pineqartunut ilaasinnaapput</w:t>
      </w:r>
      <w:r w:rsidR="00D277D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da-DK"/>
        </w:rPr>
        <w:t>Aallartitat aappaasa qitornaasalu aallartitaq ilagalugu aallartut taamatuttaaq akileraarutinik akiliisussaa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BF79F1">
        <w:rPr>
          <w:rFonts w:ascii="Times New Roman" w:eastAsia="Times New Roman" w:hAnsi="Times New Roman" w:cs="Times New Roman"/>
          <w:sz w:val="24"/>
          <w:szCs w:val="24"/>
          <w:lang w:eastAsia="da-DK"/>
        </w:rPr>
        <w:t>tinneqannginnissaat nunani assigiinngitsuni akuersaagaalluni atorneqarluartuuvoq</w:t>
      </w:r>
      <w:r w:rsidR="00442C0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da-DK"/>
        </w:rPr>
        <w:t>Aappaaso</w:t>
      </w:r>
      <w:r w:rsidR="00355178">
        <w:rPr>
          <w:rFonts w:ascii="Times New Roman" w:eastAsia="Times New Roman" w:hAnsi="Times New Roman" w:cs="Times New Roman"/>
          <w:sz w:val="24"/>
          <w:szCs w:val="24"/>
          <w:lang w:eastAsia="da-DK"/>
        </w:rPr>
        <w:t>rli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tikeqataasoq assersuutigalugu Kalaallit Nunaanni suliffeqaleruni, inuussutissarsiornikkulluunniit tassani annikinngitsunik isertitaqaruni isertitani taakku Kalaallit Nunaanni akile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  <w:t xml:space="preserve"> 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da-DK"/>
        </w:rPr>
        <w:t>raaruteqaatigisussaavai</w:t>
      </w:r>
      <w:r w:rsidR="00442C0C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4D081D62" w14:textId="77777777" w:rsidR="009608C0" w:rsidRDefault="009608C0" w:rsidP="00D277D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408CF28" w14:textId="7335F994" w:rsidR="009608C0" w:rsidRDefault="00C83A02" w:rsidP="00D277D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Aalajangersagarli sulisut piffissami atorfiniffiusumi Kalaallit Nunaanni najugaqartut tassaniittulluunniit akileraartussaatinneqannginnissaannut tunngavigineqarsinnaanngilaq</w:t>
      </w:r>
      <w:r w:rsidR="009608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Taamaa</w:t>
      </w:r>
      <w:r w:rsidR="00600768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tu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mik sulisut taakku akileraartarneq eqqarsaatigalugu nunap innuttaasut allatuulli pineqartaria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qarput</w:t>
      </w:r>
      <w:r w:rsidR="009608C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10536EB2" w14:textId="77777777" w:rsidR="00D277D6" w:rsidRDefault="00D277D6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96B5EBB" w14:textId="4FFA39BC" w:rsidR="00442C0C" w:rsidRDefault="00C83A02" w:rsidP="00442C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Aalajangersakkami nr. 2-mi taagut paasisimasallit tassaavoq immikkut ilisimasallit teknikkikkullu siunnersortit kattuffiup aalajangersimasumik sulisorisaanut ilaanngitsut</w:t>
      </w:r>
      <w:r w:rsidR="009C5B3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Assersuutigalu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gu tassaasinnaapput immikkut ilisimasallit kattuffiup suliniutini immikkut ittuni suliaqartussatut atorfinitsitai</w:t>
      </w:r>
      <w:r w:rsidR="009C5B3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3FDBCF7" w14:textId="77777777" w:rsidR="009608C0" w:rsidRDefault="009608C0" w:rsidP="00442C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3D12F39" w14:textId="1D43CC95" w:rsidR="009608C0" w:rsidRDefault="00776D3E" w:rsidP="00442C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Aalajangersakkami nr. 3 malillugu inuit</w:t>
      </w:r>
      <w:r w:rsidR="00451D9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saqitsaassutit suliarineqarneranni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kattuffik sinnerlugu </w:t>
      </w:r>
      <w:r w:rsidR="00451D94">
        <w:rPr>
          <w:rFonts w:ascii="Times New Roman" w:eastAsia="Times New Roman" w:hAnsi="Times New Roman" w:cs="Times New Roman"/>
          <w:sz w:val="24"/>
          <w:szCs w:val="24"/>
          <w:lang w:eastAsia="da-DK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qataasut aamma akileraartussaatinneqanngissinnaapput</w:t>
      </w:r>
      <w:r w:rsidR="009C5B3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3C61E88" w14:textId="77777777" w:rsidR="009608C0" w:rsidRDefault="009608C0" w:rsidP="00442C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78BDA97" w14:textId="13A33FF4" w:rsidR="009608C0" w:rsidRDefault="000243A4" w:rsidP="00442C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Nr. 1-imisuulli nr. 2-3-</w:t>
      </w:r>
      <w:r w:rsidR="002C3BE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lu sulisunut, suliffeqarfinnut il.il., piffissami kattuffimmik </w:t>
      </w:r>
      <w:r w:rsidR="00CF356B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r w:rsidR="002C3BE4">
        <w:rPr>
          <w:rFonts w:ascii="Times New Roman" w:eastAsia="Times New Roman" w:hAnsi="Times New Roman" w:cs="Times New Roman"/>
          <w:sz w:val="24"/>
          <w:szCs w:val="24"/>
          <w:lang w:eastAsia="da-DK"/>
        </w:rPr>
        <w:t>sumaqati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2C3BE4">
        <w:rPr>
          <w:rFonts w:ascii="Times New Roman" w:eastAsia="Times New Roman" w:hAnsi="Times New Roman" w:cs="Times New Roman"/>
          <w:sz w:val="24"/>
          <w:szCs w:val="24"/>
          <w:lang w:eastAsia="da-DK"/>
        </w:rPr>
        <w:t>giissuteqarfigisaminni Kalaallit Nunaanni angerlarsimaffeqartut, najugaqartut tassaniittulluunniit akil</w:t>
      </w:r>
      <w:r w:rsidR="006E7D2E">
        <w:rPr>
          <w:rFonts w:ascii="Times New Roman" w:eastAsia="Times New Roman" w:hAnsi="Times New Roman" w:cs="Times New Roman"/>
          <w:sz w:val="24"/>
          <w:szCs w:val="24"/>
          <w:lang w:eastAsia="da-DK"/>
        </w:rPr>
        <w:t>eraartussaatinneqannginnissaannut tunngavigineqarsinnaanngil</w:t>
      </w:r>
      <w:r w:rsidR="00CF356B">
        <w:rPr>
          <w:rFonts w:ascii="Times New Roman" w:eastAsia="Times New Roman" w:hAnsi="Times New Roman" w:cs="Times New Roman"/>
          <w:sz w:val="24"/>
          <w:szCs w:val="24"/>
          <w:lang w:eastAsia="da-DK"/>
        </w:rPr>
        <w:t>l</w:t>
      </w:r>
      <w:r w:rsidR="006E7D2E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CF356B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9608C0" w:rsidRPr="00630CF4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28B30D5E" w14:textId="77777777" w:rsidR="00442C0C" w:rsidRDefault="00442C0C" w:rsidP="00442C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E4215A7" w14:textId="5BA70274" w:rsidR="008A1327" w:rsidRDefault="00C96DCA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Aalajangersakkami imm. 3-mi Naalakkersuisut piginnaatinneqarput isumaqatigiissutit taane</w:t>
      </w:r>
      <w:r w:rsidR="00616959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qartut naammassineqarnissaat pillugit iliuusissanik erseqqinnerusunik aalajangersaanissamut</w:t>
      </w:r>
      <w:r w:rsidR="00895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Tamanna pisinnaavo</w:t>
      </w:r>
      <w:r w:rsidR="00E569C0">
        <w:rPr>
          <w:rFonts w:ascii="Times New Roman" w:eastAsia="Times New Roman" w:hAnsi="Times New Roman" w:cs="Times New Roman"/>
          <w:sz w:val="24"/>
          <w:szCs w:val="24"/>
          <w:lang w:eastAsia="da-DK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nalunaaru</w:t>
      </w:r>
      <w:r w:rsidR="00E569C0">
        <w:rPr>
          <w:rFonts w:ascii="Times New Roman" w:eastAsia="Times New Roman" w:hAnsi="Times New Roman" w:cs="Times New Roman"/>
          <w:sz w:val="24"/>
          <w:szCs w:val="24"/>
          <w:lang w:eastAsia="da-DK"/>
        </w:rPr>
        <w:t>tin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 maleruagassanik erseqqinnerusunik aalajangersaanikkut, ilitsersuuti</w:t>
      </w:r>
      <w:r w:rsidR="00A81356">
        <w:rPr>
          <w:rFonts w:ascii="Times New Roman" w:eastAsia="Times New Roman" w:hAnsi="Times New Roman" w:cs="Times New Roman"/>
          <w:sz w:val="24"/>
          <w:szCs w:val="24"/>
          <w:lang w:eastAsia="da-DK"/>
        </w:rPr>
        <w:t>nik atuutilersitsinikkut, imaluunniit nioqqutissanik aamma qamutinik motoorilinnik il.il. eqqussuinermi akitsuuserneqartussa</w:t>
      </w:r>
      <w:r w:rsidR="00E569C0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A81356">
        <w:rPr>
          <w:rFonts w:ascii="Times New Roman" w:eastAsia="Times New Roman" w:hAnsi="Times New Roman" w:cs="Times New Roman"/>
          <w:sz w:val="24"/>
          <w:szCs w:val="24"/>
          <w:lang w:eastAsia="da-DK"/>
        </w:rPr>
        <w:t>nngitsunik suliaqarnermi periusissanik aalajangersaanikkut</w:t>
      </w:r>
      <w:r w:rsidR="00F2025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52F36370" w14:textId="77777777" w:rsidR="007F1936" w:rsidRDefault="007F1936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6" w:name="_Hlk127794403"/>
    </w:p>
    <w:p w14:paraId="51008728" w14:textId="3115F8FA" w:rsidR="00D61788" w:rsidRDefault="0004252D" w:rsidP="00BD02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</w:t>
      </w:r>
      <w:r w:rsidR="00D6178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r. </w:t>
      </w:r>
      <w:r w:rsidR="007F1936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-mut</w:t>
      </w:r>
    </w:p>
    <w:bookmarkEnd w:id="6"/>
    <w:p w14:paraId="104FCCCF" w14:textId="78522F30" w:rsidR="005C1EDE" w:rsidRDefault="005C1EDE" w:rsidP="00BD02D5">
      <w:pPr>
        <w:spacing w:after="0" w:line="288" w:lineRule="auto"/>
        <w:rPr>
          <w:rFonts w:ascii="Times New Roman" w:eastAsia="Times New Roman" w:hAnsi="Times New Roman" w:cs="Times New Roman"/>
          <w:iCs/>
          <w:sz w:val="24"/>
          <w:szCs w:val="24"/>
          <w:lang w:eastAsia="da-DK"/>
        </w:rPr>
      </w:pPr>
    </w:p>
    <w:p w14:paraId="1F0CE67F" w14:textId="32FD6AAF" w:rsidR="00FB598B" w:rsidRDefault="007E659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Inatsimmi § 30 a, imm. 2-mi kukkunermik aaqqiinerinnaavoq</w:t>
      </w:r>
      <w:r w:rsidR="00FB598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 </w:t>
      </w:r>
    </w:p>
    <w:p w14:paraId="2F725A25" w14:textId="77777777" w:rsidR="00FB598B" w:rsidRDefault="00FB598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F3404AA" w14:textId="7014BDD7" w:rsidR="00353F5E" w:rsidRPr="00DE4A50" w:rsidRDefault="007E659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§ 30 a-mi aalajangersagaq 2016-imi ilanngunneqarpoq</w:t>
      </w:r>
      <w:r w:rsidR="00A03D9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r w:rsidR="00FB598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Aalajangersakkami imm 2-mi inat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simmi § 30, imm. 1, nr. 5 aamma 6 innersuussutigineqarput</w:t>
      </w:r>
      <w:r w:rsidR="00A03D9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Innersuussineq taanna § 30, imm. 1, nr. 4-mut aamma 5-imut iluarsineqarpoq</w:t>
      </w:r>
      <w:r w:rsidR="00353F5E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665FDE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Pineqarpoq akileraartartup kinaaneranut tunngatillugu paasissutissanut innersuussineq</w:t>
      </w:r>
      <w:r w:rsidR="00B9780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2E026063" w14:textId="77777777" w:rsidR="0004252D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F855DAA" w14:textId="66C3C26F" w:rsidR="005D7EF0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5D7EF0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3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</w:p>
    <w:p w14:paraId="0A9A8EE4" w14:textId="6F5E26F4" w:rsidR="005C1EDE" w:rsidRPr="00DE4A50" w:rsidRDefault="005C1E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0047286" w14:textId="44252C76" w:rsidR="00C33488" w:rsidRPr="00DE4A50" w:rsidRDefault="00C33488" w:rsidP="002404EE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§ 31, 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1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-imi allaqqasoq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”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paasissutissiisussaatitaasoq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” 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taarserneqarpoq ima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”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nalunaarut</w:t>
      </w:r>
      <w:r w:rsidR="007B530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eqar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tussaatitaasoq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” </w:t>
      </w:r>
      <w:r w:rsidR="00DC4B4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aamma inatsimmi § 30 a-mut innersuussineq ilanngunneqarpoq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039F91A8" w14:textId="77777777" w:rsidR="00C33488" w:rsidRPr="00DE4A50" w:rsidRDefault="00C33488" w:rsidP="002404EE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2237D04" w14:textId="6C145705" w:rsidR="002404EE" w:rsidRPr="00DE4A50" w:rsidRDefault="00DC4B48" w:rsidP="002404EE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Inatsimmi § 31</w:t>
      </w:r>
      <w:r w:rsidR="00F3093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malillugu paasissutissiisussaatitaaneq aatsaat atorneqassaaq tigusisoq (sulisoq) Kalaallit Nunaannut akileraartussaajunnaarsimappat aammalu </w:t>
      </w:r>
      <w:r w:rsidR="009325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="00F3093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atsaat akileraaruseriffik qinnu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F3093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iginnissimappat</w:t>
      </w:r>
      <w:r w:rsidR="002404EE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14F9E71A" w14:textId="77777777" w:rsidR="002404EE" w:rsidRPr="00DE4A50" w:rsidRDefault="002404EE" w:rsidP="00DE2ED7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D4D3EA3" w14:textId="70066A74" w:rsidR="00190F9F" w:rsidRPr="00DE4A50" w:rsidRDefault="003922DD" w:rsidP="00190F9F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Paasissutissiisussaatitaanerup ilaneqarnissaa siunnersuutigineqarpoq, taamaalillutik soraarnerussutisiaqarnissamut inuunermullu sillimmasiinermik aaqqissuussinernut akiliutit kiisalu taakku akileraarutaat A-t pillugit paasissutissat pineqartunut ilanngunneqarlutik</w:t>
      </w:r>
      <w:r w:rsidR="00190F9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r w:rsidR="006A457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Paasissutissat pineqartut sulisitsisunit ilisimaarineqareerput</w:t>
      </w:r>
      <w:r w:rsidR="00190F9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000315B2" w14:textId="1163EF89" w:rsidR="006A4579" w:rsidRPr="00DE4A50" w:rsidRDefault="006A4579" w:rsidP="00190F9F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1E91225" w14:textId="12008E50" w:rsidR="006A4579" w:rsidRPr="00DE4A50" w:rsidRDefault="00BC1EAE" w:rsidP="00190F9F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Allannguutip tassunga ilutigitillugu kinguneraa akileraartussa</w:t>
      </w:r>
      <w:r w:rsidR="00BE377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sup taassumaluunniit sinniisua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</w:t>
      </w:r>
      <w:r w:rsidR="00CC7CEA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 tak. aalajangersakkami imm. 2, akileraaruseriffiup taamaaliorsinnaaneratuulli paasissutissiisussaatitaasoq (nalunaaruteqartussaatitaasoq) qinnuigisinnaammagu paasissutissanik piffissa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CC7CEA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 siusinnerusumi tunniusseqqullugu</w:t>
      </w:r>
      <w:r w:rsidR="006A457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3FE5963E" w14:textId="77777777" w:rsidR="00DE2ED7" w:rsidRPr="00DE4A50" w:rsidRDefault="00DE2ED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6040B12" w14:textId="3A6047D0" w:rsidR="008043E8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8043E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4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</w:p>
    <w:p w14:paraId="16398776" w14:textId="4C9B2EF3" w:rsidR="008043E8" w:rsidRPr="00DE4A50" w:rsidRDefault="008043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864FBC3" w14:textId="629CCE6C" w:rsidR="00E73993" w:rsidRPr="00DE4A50" w:rsidRDefault="0067386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Siunnersuutaavoq inatsimmi § 30 a-mut innersuussine</w:t>
      </w:r>
      <w:r w:rsidR="00AF6C2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AF6C26" w:rsidRPr="000316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inatsisip § 32-ani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ilanngu</w:t>
      </w:r>
      <w:r w:rsidR="00AF6C2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nne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qassasoq</w:t>
      </w:r>
      <w:r w:rsidR="00E7399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22073A11" w14:textId="77777777" w:rsidR="00E73993" w:rsidRPr="00DE4A50" w:rsidRDefault="00E7399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3189807F" w14:textId="6A35C76D" w:rsidR="00E73993" w:rsidRPr="00DE4A50" w:rsidRDefault="0067386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Pineqarpoq soraarnerussutisiaqarnissamut inuunermullu sillimmasiinermut aaqqissuussinernut akiliutit pillugit § 30 a naapertorlugu paasissutissiisussaatitaanerup 1. januar 2018-imi atortuulersup kingunerisaanik allannguineq</w:t>
      </w:r>
      <w:r w:rsidR="00E7399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54B34779" w14:textId="77777777" w:rsidR="00E73993" w:rsidRPr="00DE4A50" w:rsidRDefault="00E7399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481EBC4" w14:textId="0181961B" w:rsidR="006A4579" w:rsidRPr="00DE4A50" w:rsidRDefault="00ED4D3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§ 30 a-mut innersuussinermik ilanngussinerup kinguneraa aningaasarsiortup paasissutissat imminerminut tunngasut § 30 a malillugu tunniunneqartut assinginik tunineqartussaanera</w:t>
      </w:r>
      <w:r w:rsidR="006A457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Tassa paasissutissiisussaatitaasup aningaasarsiortoq paasissutissat akileraaruseriffimmut tunniussani pillugit ilisimatissavaa</w:t>
      </w:r>
      <w:r w:rsidR="006A457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Tamanna aningaasarsiortup akissarsiaata allagartaatigut amerlanerti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gut pisareerpoq</w:t>
      </w:r>
      <w:r w:rsidR="006A457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372F2B8A" w14:textId="77777777" w:rsidR="00E73993" w:rsidRPr="00DE4A50" w:rsidRDefault="00E7399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885BE3F" w14:textId="636832B8" w:rsidR="005D7EF0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5D7EF0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5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606AD965" w14:textId="77777777" w:rsidR="00B34334" w:rsidRPr="00DE4A50" w:rsidRDefault="00B34334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35B9B241" w14:textId="416C360D" w:rsidR="00071304" w:rsidRPr="00DE4A50" w:rsidRDefault="0097623C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Aalajangersagaq 2006-ip kingorna allanngortinneqarsimanngilaq</w:t>
      </w:r>
      <w:r w:rsidR="00EC516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Aalajangersakkap imaraa Naalakkersuisut paasissutissiisussaatitaaneq pillugu erseqqinnerusumik maleruagassiornissa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mut arlalitsigut piginnaatinneqarnerat</w:t>
      </w:r>
      <w:r w:rsidR="00EC516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Piginnaatitsissutit taakku imm. 1-imiit 3-mut allannguutissatut siunnersuutitigut erseqqissarneqarnissaat siunnersuutaavoq</w:t>
      </w:r>
      <w:r w:rsidR="00EC516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Maannamut periu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sius</w:t>
      </w:r>
      <w:r w:rsidR="008C0DF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up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ingerlatiinnarneqar</w:t>
      </w:r>
      <w:r w:rsidR="008C0DF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nissaa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naatsorsuutaavoq</w:t>
      </w:r>
      <w:r w:rsidR="00DA6CB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7F52E250" w14:textId="77777777" w:rsidR="00E73993" w:rsidRPr="00DE4A50" w:rsidRDefault="00E73993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3234DA3" w14:textId="6F6279EB" w:rsidR="00EB65DD" w:rsidRPr="00DE4A50" w:rsidRDefault="0004252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EB65D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1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1FF36CEF" w14:textId="77777777" w:rsidR="00EB65DD" w:rsidRPr="00DE4A50" w:rsidRDefault="00EB65D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D35B0C5" w14:textId="388DDC23" w:rsidR="00391478" w:rsidRPr="00DE4A50" w:rsidRDefault="00365B4B" w:rsidP="00B3433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</w:t>
      </w:r>
      <w:r w:rsidRPr="000316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natsimmi § 33, imm. 1-imut ilanngunneqarput</w:t>
      </w:r>
      <w:r w:rsidRPr="00365B4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natsimmi §§-inut 33 a-miit 33 g-mut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kiisalu § 35-miit 39-mut 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innersuussinerit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kiisalu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oqaasertamik allannguineq,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qaammatikkuutaartumik nalunaaruteqartarnerit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aamma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lu ilisimatitsisussaatitaanerit pillugit maleruagassanik aalaja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  <w:t xml:space="preserve"> 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lastRenderedPageBreak/>
        <w:t>ngersaanissamut piginnaatitsissummik annertusisitsisoq</w:t>
      </w:r>
      <w:r w:rsidR="00972AC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r w:rsidR="00B17DF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Ilisimatitsisussaatitaanernik oqar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6F77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nermi </w:t>
      </w:r>
      <w:r w:rsidR="005604C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pineqarpoq akileraaruseriffimmut nalunaarutiginninnermi pineqartumik ilisimatitsinissaq</w:t>
      </w:r>
      <w:r w:rsidR="0039147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267CE74D" w14:textId="77777777" w:rsidR="00391478" w:rsidRPr="00DE4A50" w:rsidRDefault="00391478" w:rsidP="00B3433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757B21E" w14:textId="66353737" w:rsidR="00B17DF3" w:rsidRPr="00DE4A50" w:rsidRDefault="0003028F" w:rsidP="00B17D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Inatsimmi § 33 c, imm. 3-mi aamma § 33 d, imm. </w:t>
      </w: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2-mi piginnaatitsissutit</w:t>
      </w:r>
      <w:r w:rsidR="00D807D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suliatigut peqatigiif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D807D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fiit nalunaarutigisatik pillugit ilaasortaminnut ilisimatitsisussaatitaanerat pillugu maleruagassiornissami kiisalu Namminersorlutik Oqartussat nalunaarutigisatik pillugit ilinniagaqartunut ilisimatitsisussaatitaanerat pillugu maleruagassiornissami atugassatut</w:t>
      </w:r>
      <w:r w:rsidR="005E27E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5E27EB"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atuutitiinnarneqarput</w:t>
      </w:r>
      <w:r w:rsidR="00B17DF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120F7DBF" w14:textId="77777777" w:rsidR="00B17DF3" w:rsidRPr="00DE4A50" w:rsidRDefault="00B17DF3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8F371E4" w14:textId="22941CC9" w:rsidR="009A2F4F" w:rsidRPr="00DE4A50" w:rsidRDefault="0028370D" w:rsidP="009A2F4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Piginnaatitsissut annertusineqarpoq, taamaalillutik Naalakkersuisut paasissutissiisussaatitaa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sut nalunaaruteqartussaatitaasullu inatsimmi kapitali 6-imi pineqartut allat ilisimatitsisussaatitaanissaat pillugu maleruagassiorsinnaanngorlugit</w:t>
      </w:r>
      <w:r w:rsidR="00B17DF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4CCC379D" w14:textId="77777777" w:rsidR="009A2F4F" w:rsidRPr="00DE4A50" w:rsidRDefault="009A2F4F" w:rsidP="009A2F4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8272CB4" w14:textId="11287A06" w:rsidR="009A2F4F" w:rsidRPr="00DE4A50" w:rsidRDefault="00B925BD" w:rsidP="009A2F4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Ilaa</w:t>
      </w:r>
      <w:r w:rsidR="005E27E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vortaaq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ilisimatitsissussaatitaanerit inatsimmi § 35 a, imm. </w:t>
      </w: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7-imi aamma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imm. 8-mi aalajangersarneqartut, aningaasaqarnikkut ingerlatsiviit isumannaallisaanerup akornusigaanerani il.il. ilisimatitsisussaatitaanerannut tunngasut</w:t>
      </w:r>
      <w:r w:rsidR="005E27E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nalunaarutikkut maleruagassiuunneqarsinnaa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nerat</w:t>
      </w:r>
      <w:r w:rsidR="007025D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C6506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Tamannali aningaasaqarnikkut ingerlatsiviit § 35 a, imm. 7 aamma imm. 8 malillugit pinngitsooratik ilisimatitsisussaatitaanerannik allannguinngilaq</w:t>
      </w:r>
      <w:r w:rsidR="007025D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r w:rsidR="009A2F4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§ 35 a, </w:t>
      </w:r>
      <w:r w:rsidR="00C6506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9A2F4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7 </w:t>
      </w:r>
      <w:r w:rsidR="00C6506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aamma imm</w:t>
      </w:r>
      <w:r w:rsidR="009A2F4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8</w:t>
      </w:r>
      <w:r w:rsidR="00C6506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malillugit ilisimatitsisussaatitaanerit pinngitsooratik pisartussaanerat 2016-imi ilanngunneqar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C6506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poq, taamaammallu taakku qasukkarneqarsinnaanngillat</w:t>
      </w:r>
      <w:r w:rsidR="009A2F4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0309038C" w14:textId="77777777" w:rsidR="00AE0591" w:rsidRPr="00DE4A50" w:rsidRDefault="00AE0591" w:rsidP="00AE05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BD9C33E" w14:textId="117B2D3A" w:rsidR="00AE0591" w:rsidRPr="00DE4A50" w:rsidRDefault="00AE7521" w:rsidP="00AE05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Ilutigisaanik erseqqissarneqarpoq piginnaatitsissut qaammatikkuutaartumik nalunaarutiginnit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tarneq pillugu maleruagassianik aalajangersaanissamut periarfissiisoq</w:t>
      </w:r>
      <w:r w:rsidR="00B17DF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412D9FD6" w14:textId="21392FD2" w:rsidR="00EB65DD" w:rsidRPr="00DE4A50" w:rsidRDefault="00EB65D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7CECFC3" w14:textId="5BB43545" w:rsidR="00391478" w:rsidRPr="00DE4A50" w:rsidRDefault="00AE7521" w:rsidP="0039147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Paragrafinut innersuussinernik erseqqissaanerullunilu </w:t>
      </w:r>
      <w:r w:rsidR="00C802E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ilanngussi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neruvoq</w:t>
      </w:r>
      <w:r w:rsidR="00391478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Naalakkersuisut paasissutissanik tunniussisarneq pillug</w:t>
      </w:r>
      <w:r w:rsidR="00C802E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maleruagassanik aalajangersaasinnaanerat erseqqissarneqarpoq</w:t>
      </w:r>
      <w:r w:rsidR="000325E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543F735A" w14:textId="77777777" w:rsidR="00391478" w:rsidRPr="00DE4A50" w:rsidRDefault="00391478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3C9B201" w14:textId="2B6C8F94" w:rsidR="00EB65DD" w:rsidRPr="00DE4A50" w:rsidRDefault="0004252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EB65D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2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</w:p>
    <w:p w14:paraId="3A3E0A84" w14:textId="77777777" w:rsidR="00EB65DD" w:rsidRPr="00DE4A50" w:rsidRDefault="00EB65D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8CBDCA6" w14:textId="7AE43544" w:rsidR="009C73D5" w:rsidRPr="00DE4A50" w:rsidRDefault="000325EB" w:rsidP="00C564E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Naalakkersuisut</w:t>
      </w:r>
      <w:r w:rsidR="00AE752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paasissutissiisussaatitaanernik nalunaaruteqartussaatitaanernillu qasukkaanissaq pillugu maleruagassiorsinnaanerat nalinginnaasumik piginnaatitsissutitut ingerlatiinnarne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AE752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qarpoq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AC402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Pineqarpoq aalajangersagaq nutaaq periutsimik atuuttumik erseqqissaanerusoq, tassa paasissutissiisussaatitaasut nalunaaruteqartussaatitaasullu tamarmik paasissutissiissutigisassaat pillugit piumasaqaatinik qasukkaasinnaaneq</w:t>
      </w:r>
      <w:r w:rsidR="00DA6CB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13C99EFD" w14:textId="38E50A81" w:rsidR="00443C72" w:rsidRPr="00DE4A50" w:rsidRDefault="00443C72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5D0D25A" w14:textId="6721A1FE" w:rsidR="00443C72" w:rsidRPr="00DE4A50" w:rsidRDefault="000D6BC8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Paasissutissiissusaatitaasunut nalunaaruteqartussaatitaasunullu tunngatillugu oqaasertamik allannguineq oqaatsimik erseqqissaanerinnaavoq, tassami taaguutit paasissutissiisusaatitaasut aamma nalunaaruteqartussaatitaasut inatsimmi assigiimmik isumaqartillugit atorneqar</w:t>
      </w:r>
      <w:r w:rsidR="00AD5E0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sori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narmata</w:t>
      </w:r>
      <w:r w:rsidR="00443C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57296689" w14:textId="6A4F7E24" w:rsidR="00622011" w:rsidRPr="00DE4A50" w:rsidRDefault="00622011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1862545" w14:textId="0C0786C3" w:rsidR="00622011" w:rsidRPr="00DE4A50" w:rsidRDefault="00AB29D3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lastRenderedPageBreak/>
        <w:t>Maleruagassat atuuttut malillugit Naalakkersuisut, soorlu ilinniagaqarnersiutit, qitorna</w:t>
      </w:r>
      <w:r w:rsidR="00305E8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ut aki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lersuutit, pisortanut tunisat aamma attartornernik isumaqatigiissutit aalajangersimasut, suliaqartut peqatigiiffiinut </w:t>
      </w:r>
      <w:r w:rsidR="00305E8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ilaasortaanermi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akiliutit, kontunik isumaginnittut nalunaarutaat, ani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ngaasat isumagineqartut taarsigassarsiallu pillugit nalunaarut</w:t>
      </w:r>
      <w:r w:rsidR="00B9157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inik paasissutissiisussaatitaaner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B9157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mik qasukkaanissamut piginnaatitaanertik akileraaruseriffimmut isumagisassanngortinnikuuaat</w:t>
      </w:r>
      <w:r w:rsidR="0062201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464CA1E6" w14:textId="77777777" w:rsidR="00622011" w:rsidRPr="00DE4A50" w:rsidRDefault="00622011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0374386" w14:textId="1999C58B" w:rsidR="00622011" w:rsidRPr="00DE4A50" w:rsidRDefault="00D43CE8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Periutsip taassuma nalunaarut </w:t>
      </w:r>
      <w:r w:rsidR="00305E8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ilane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qartussaq suliarineqalerpat atorneqarnissaa naatsorsuutigineqarpoq, taamaalilluni akileraaruseriffik paasissutissiisussaatitaasut nalunaaruteqartussaatitaasullu ataasiakkaat ataatsimoortulluunniit, pissutissaqartillugu aammalu paasissutissat aki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leraarutissanik</w:t>
      </w:r>
      <w:r w:rsidR="00710940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misissuinermi pisariaqavitsinnagit paasissutissiisussaatitaanernik nalunaaruteqartussaatitaanernillu nalinginnaasumik tunniussisussaatitsinnginissaq qasukkaanissarluunniit pillugit aalajangiinissamut piginnaatinneqarluni</w:t>
      </w:r>
      <w:r w:rsidR="0062201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06464E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Assersuutigineqarsinnaavoq aningaasat nalu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06464E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naarutigineqartussat minnerpaaffissaannik angissusiliinissaq imaluunniit sulisitsisut ilaat, soorlu aalajangersimasumik amerlassusilinnik sulisoqartut paasissutissiisussaatitaanerat nalu</w:t>
      </w:r>
      <w:r w:rsidR="0061695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06464E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naaruteqartussaatitaaneralluunniit annikilliliiffigalugu</w:t>
      </w:r>
      <w:r w:rsidR="00330FD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7DC18F95" w14:textId="2A17C714" w:rsidR="00972AC8" w:rsidRPr="00DE4A50" w:rsidRDefault="00972AC8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0E04618" w14:textId="3B3C36F2" w:rsidR="00972AC8" w:rsidRPr="00DE4A50" w:rsidRDefault="0004252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0325E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3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</w:p>
    <w:p w14:paraId="509D20B2" w14:textId="45ECBF48" w:rsidR="000325EB" w:rsidRPr="00DE4A50" w:rsidRDefault="000325EB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6731469" w14:textId="5A549192" w:rsidR="000325EB" w:rsidRPr="00DE4A50" w:rsidRDefault="00CC28E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Inatsimmi § 33-p naggataa imm</w:t>
      </w:r>
      <w:r w:rsidR="000325E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3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-mi ingerlatiinnarneqarpoq</w:t>
      </w:r>
      <w:r w:rsidR="000325E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Periutsimik suleriaatsimilluunniit allannguinissaq siunertaanngilaq</w:t>
      </w:r>
      <w:r w:rsidR="000325E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42D781CF" w14:textId="77777777" w:rsidR="000325EB" w:rsidRPr="00DE4A50" w:rsidRDefault="000325EB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0563E6A" w14:textId="79616495" w:rsidR="000325EB" w:rsidRPr="00DE4A50" w:rsidRDefault="0004252D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0325E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4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</w:p>
    <w:p w14:paraId="483540ED" w14:textId="055B89EA" w:rsidR="009A2F4F" w:rsidRPr="00DE4A50" w:rsidRDefault="009A2F4F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§ 33, </w:t>
      </w:r>
      <w:r w:rsidR="00CC28E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4</w:t>
      </w:r>
      <w:r w:rsidR="00CC28E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 siunnersuut nutaajuvoq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0856D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Pineqarpoq Naalakkersuisut</w:t>
      </w:r>
      <w:r w:rsidR="0091691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paasissutissanik nalu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91691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naaruteqartussaatitaasut, inatsimmi § 30-mi pineqareersut, tassa sulisitsisut aningaasarsianik A-ni</w:t>
      </w:r>
      <w:r w:rsidR="006F016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</w:t>
      </w:r>
      <w:r w:rsidR="0091691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akissarsisitsisartut, pillugit maleruagassanik aalajangersaanissamut piginnaatinneqarnerat nutaaq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5F599645" w14:textId="36ECBBFB" w:rsidR="00071304" w:rsidRPr="00DE4A50" w:rsidRDefault="00071304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068B666" w14:textId="12CF0B06" w:rsidR="002F0C4C" w:rsidRPr="00DE4A50" w:rsidRDefault="00472DA3" w:rsidP="002F0C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Tassaasinnaapput paasissutissat akileraarusiinermi akileraaruti</w:t>
      </w:r>
      <w:r w:rsidR="00A7768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ssa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llu naatsorsorneranni ator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qartussaanngitsut, tassa imaappoq paasissutissat Kalaallit Nunaanni oqartussaasut allat inat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sissanik piareersaan</w:t>
      </w:r>
      <w:r w:rsidR="00A7768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erm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i, ilisimatusarne</w:t>
      </w:r>
      <w:r w:rsidR="00A7768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rmi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naatsorsueqqissaarnissa</w:t>
      </w:r>
      <w:r w:rsidR="00A7768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lu</w:t>
      </w:r>
      <w:r w:rsidR="00A7768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taamaallaat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atugas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saat</w:t>
      </w:r>
      <w:r w:rsidR="00A7768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tut ingerlateqqitassatut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akileraaruseriffiup pissarsiariniartagai</w:t>
      </w:r>
      <w:r w:rsidR="009A6A3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044EF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Paasissutissat inatsisinik piareersaanissaq, ilisimatusarneq naatsorsueqqissaarnissarlu pillugit misissuinermi atugassatut nalunaarutigineqartut ingerlateqqinneqartullu siunertanut allanut kingusinnerusukkut atorne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044EF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qassanngi</w:t>
      </w:r>
      <w:r w:rsidR="0029367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llat.</w:t>
      </w:r>
      <w:r w:rsidR="002F0C4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 </w:t>
      </w:r>
      <w:r w:rsidR="0029367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Tassa imaappoq paasissutissat kingusinnerusukkut akileraaruseriffiup inuit aalajangersimasut pillugit suliassanik suliaqarnermini atussanngilai</w:t>
      </w:r>
      <w:r w:rsidR="002F0C4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 </w:t>
      </w:r>
    </w:p>
    <w:p w14:paraId="47E9A1FD" w14:textId="77777777" w:rsidR="002F0C4C" w:rsidRPr="00DE4A50" w:rsidRDefault="002F0C4C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3CA99A0F" w14:textId="57115F46" w:rsidR="007F2041" w:rsidRPr="00DE4A50" w:rsidRDefault="00990DD0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Paasissutissat aalajangersakkami nutaami pineqartussat assersuutigalugu tassaassangatinneqarput atorfiup suunera aamma nal.ak. akissarsissutigineqartut.</w:t>
      </w:r>
      <w:r w:rsidR="007F204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3D01C17E" w14:textId="77777777" w:rsidR="002F0C4C" w:rsidRPr="00DE4A50" w:rsidRDefault="002F0C4C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DD7104C" w14:textId="6323A586" w:rsidR="009A2F4F" w:rsidRPr="00DE4A50" w:rsidRDefault="00990DD0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lastRenderedPageBreak/>
        <w:t>Nal.a</w:t>
      </w:r>
      <w:r w:rsidR="00CB193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akissarsissutigineqartut tassaapput nal.ak. sulisitsisup akissarsisitsissutai,</w:t>
      </w:r>
      <w:r w:rsidR="00CB193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tassaasut akissarsiat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aningaasarsiatut A-tut il.il. nalunaarutigineqartussat</w:t>
      </w:r>
      <w:r w:rsidR="00490D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Nal.ak. akissarsissutigine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qartut </w:t>
      </w:r>
      <w:r w:rsidR="005204A4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ilaatigut tassaapput nammineerluni sulinikkut akissarsiat tunniunneqar</w:t>
      </w:r>
      <w:r w:rsidR="00CB193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</w:t>
      </w:r>
      <w:r w:rsidR="005204A4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ut. Ilaatigullu tassaapput nal.ak. sulisup akissarsissutigisai, sulisoq suliaqanngikkaluartorluunniit</w:t>
      </w:r>
      <w:r w:rsidR="00490D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5204A4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Soorlu tassaasinnaavoq piffissaq sulinngiffeqarfissaq, piffissaq suliunnaarfik sulisup soraarsitaaffia, imaluunniit piffissaq ernisimalluni, napparsimalluni</w:t>
      </w:r>
      <w:r w:rsidR="00CB193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sulinngiffik</w:t>
      </w:r>
      <w:r w:rsidR="005204A4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imaluunniit </w:t>
      </w:r>
      <w:r w:rsidR="00CB193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ulloq </w:t>
      </w:r>
      <w:r w:rsidR="005204A4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qitornap napparsimaffia siulleq</w:t>
      </w:r>
      <w:r w:rsidR="00490D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2A88583B" w14:textId="1658BBF0" w:rsidR="00490D36" w:rsidRPr="00DE4A50" w:rsidRDefault="00490D36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52EAE57" w14:textId="6991EE81" w:rsidR="002F0C4C" w:rsidRPr="00DE4A50" w:rsidRDefault="007329EF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Paasissutissat taamaattut Naatsorsueqqissaartarfiup siunissami atorsinnaavai akissarsianik naatsorsueqqissaarnermi, ilaatigut arnat angutillu akissarsiatigut assigiinngissutaannik ersersitsiniarnermi atugassatut</w:t>
      </w:r>
      <w:r w:rsidR="002F0C4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7079AC74" w14:textId="2373AAE5" w:rsidR="002F0C4C" w:rsidRPr="00DE4A50" w:rsidRDefault="002F0C4C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E887970" w14:textId="6F9FF76E" w:rsidR="002F0C4C" w:rsidRPr="00DE4A50" w:rsidRDefault="008C15B3" w:rsidP="002F0C4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Paasissutissat tamakku sulisitsisup inatsimmi § 32 naapertorlugu ilisimatitsissut</w:t>
      </w:r>
      <w:r w:rsidR="00940C1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igisassaatut ilanngutissallugit pisariaqarsorineqanngilaq</w:t>
      </w:r>
      <w:r w:rsidR="002F0C4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940C1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Nalunaarsorneqartup akuersiseqqaarnissaa allal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940C1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luunniit akuersinissaat piumasaqaataanngilaq</w:t>
      </w:r>
      <w:r w:rsidR="002F0C4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0B28DFF2" w14:textId="1A8564D6" w:rsidR="002F0C4C" w:rsidRPr="00DE4A50" w:rsidRDefault="002F0C4C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A7A1DB8" w14:textId="66E429C0" w:rsidR="002F0C4C" w:rsidRPr="00DE4A50" w:rsidRDefault="0004252D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2F0C4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5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17515997" w14:textId="42D0B7DB" w:rsidR="002F0C4C" w:rsidRPr="00DE4A50" w:rsidRDefault="002F0C4C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C2A2FD6" w14:textId="4033F681" w:rsidR="00CB2985" w:rsidRPr="00DE4A50" w:rsidRDefault="00CB2985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§ 33, </w:t>
      </w:r>
      <w:r w:rsidR="00940C1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5</w:t>
      </w:r>
      <w:r w:rsidR="00940C1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 maleruagassa</w:t>
      </w:r>
      <w:r w:rsidR="00940C1F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tut siunnersuut nutaajuvoq § 33, imm. 4-milu maleruagassatut siunnersuutaasumut attuumassuteqarluni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03F2966A" w14:textId="77777777" w:rsidR="00CB2985" w:rsidRPr="00DE4A50" w:rsidRDefault="00CB2985" w:rsidP="00490D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4408DB2" w14:textId="7E735B8D" w:rsidR="00071304" w:rsidRPr="00DE4A50" w:rsidRDefault="00515A51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Siunnersuutaavoq paasissutissat pineqartut qinnutigineqarnerisigut akileraaruseriffiup Kalaal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lit Nunaanni oqartussaasu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nu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 alla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nu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t, matumani aamma Naatsorsueqqissaartarfi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mmut ingerlateqqissinnaassagai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taakku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naatsorsueqqissaarnissa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minni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ilisimatusarnissaa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minni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lu</w:t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atugas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="00B7650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saattut</w:t>
      </w:r>
      <w:r w:rsidR="009A6A3D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244DC5CA" w14:textId="77777777" w:rsidR="002721EE" w:rsidRPr="00DE4A50" w:rsidRDefault="002721EE" w:rsidP="00EE4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90BC6E6" w14:textId="5CC37305" w:rsidR="00EE4A7B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EE4A7B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6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 aamma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7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1006E459" w14:textId="22C16979" w:rsidR="009C53E8" w:rsidRPr="00DE4A50" w:rsidRDefault="009C53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A918844" w14:textId="248AF4BF" w:rsidR="001579D5" w:rsidRPr="00DE4A50" w:rsidRDefault="005C488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Inatsimmi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§ 33 c,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3</w:t>
      </w:r>
      <w:r w:rsidR="00AA61D0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aamma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§ 33 d,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2</w:t>
      </w:r>
      <w:r w:rsidR="00AA61D0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atorunnaarsinneqarput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091751A7" w14:textId="77777777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B82BF8B" w14:textId="001D6DA0" w:rsidR="009C53E8" w:rsidRPr="00DE4A50" w:rsidRDefault="005C488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§ 33, imm. 2-mik erseqqissaanerup kingunerisaanik allannguinerupput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4578E5D0" w14:textId="0994700F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E9BA759" w14:textId="0A4B6F8E" w:rsidR="001579D5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8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nr.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9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aamma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</w:p>
    <w:p w14:paraId="27441157" w14:textId="7959F23F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AAF4B35" w14:textId="717AFA9D" w:rsidR="001579D5" w:rsidRPr="00DE4A50" w:rsidRDefault="00DB7FB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Inatsimmi 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§ 33 e,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3, § 33 f,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2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aamma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§ 33 g,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3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atorunnaarsinneqarput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47BFB953" w14:textId="2135879C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6112DE1" w14:textId="41B555CA" w:rsidR="001579D5" w:rsidRPr="00DE4A50" w:rsidRDefault="00DB7FB6" w:rsidP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B7FB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§ 33, imm.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Pr="00DB7FB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</w:t>
      </w:r>
      <w:r w:rsidRPr="00DB7FB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mik erseqqissaanerup kingunerisaanik allannguinerupput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1DA03913" w14:textId="77777777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F5DD981" w14:textId="4257DDEE" w:rsidR="001579D5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nr.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 aamma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3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19B1C4B8" w14:textId="53D4839C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AC9DD6D" w14:textId="7BA86DBE" w:rsidR="001579D5" w:rsidRPr="00DE4A50" w:rsidRDefault="00DB7FB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Inatsimmi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§ 36,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2, § 37,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2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aamma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§ 39,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3 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atorunnaarsinneqarput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515B19CA" w14:textId="2EF943CF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FC9ABE2" w14:textId="06DE32C0" w:rsidR="001579D5" w:rsidRPr="00DE4A50" w:rsidRDefault="00DB7FB6" w:rsidP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§ 33, imm. 1-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</w:t>
      </w: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mik erseqqissaanerup kingunerisaanik allannguinerupput</w:t>
      </w:r>
      <w:r w:rsidR="001579D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2C31F530" w14:textId="77777777" w:rsidR="001579D5" w:rsidRPr="00DE4A50" w:rsidRDefault="00157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47E58A6" w14:textId="5FA98C29" w:rsidR="00CE3475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CE3475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4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 aamma nr.</w:t>
      </w:r>
      <w:r w:rsidR="003F00F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5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0CEA6A0C" w14:textId="77777777" w:rsidR="00CE3475" w:rsidRPr="00DE4A50" w:rsidRDefault="00CE347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E7DF275" w14:textId="0714C6B2" w:rsidR="00443C72" w:rsidRPr="00DE4A50" w:rsidRDefault="00433801" w:rsidP="00443C7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§ 40, imm. </w:t>
      </w:r>
      <w:r w:rsidRPr="00433801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5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-ip</w:t>
      </w:r>
      <w:r w:rsidRPr="00433801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aamma imm. 7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-ip oqaasertaat nutaajupput, </w:t>
      </w:r>
      <w:r w:rsidR="00A640A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ningaasarsianit akileraarutit pil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lugit Inatsisartut inatsisaata allannguutissaatut siunnersuutigineqartut kingunerisaannik</w:t>
      </w:r>
      <w:r w:rsidR="00443C72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Kii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salu inatsisinut innersuussinerit </w:t>
      </w:r>
      <w:r w:rsidR="00A640A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ilanngun</w:t>
      </w:r>
      <w:r w:rsidRPr="00FF000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neqarput</w:t>
      </w:r>
      <w:r w:rsidR="00443C72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4D0E9B" w14:textId="77777777" w:rsidR="00443C72" w:rsidRPr="00DE4A50" w:rsidRDefault="00443C7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9CFFFF0" w14:textId="2F7D8F9B" w:rsidR="009A0E33" w:rsidRPr="00DE4A50" w:rsidRDefault="009A0E8F" w:rsidP="009A0E3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>Siunnersuutaavoq aalajangersagaq</w:t>
      </w:r>
      <w:r w:rsidR="009A0E33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9D2" w:rsidRPr="00DE4A5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imm</w:t>
      </w:r>
      <w:r w:rsidR="00CA69D2" w:rsidRPr="00DE4A50">
        <w:rPr>
          <w:rFonts w:ascii="Times New Roman" w:hAnsi="Times New Roman" w:cs="Times New Roman"/>
          <w:sz w:val="24"/>
          <w:szCs w:val="24"/>
          <w:lang w:val="en-US"/>
        </w:rPr>
        <w:t>. 5)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ilallugu ilanngunneqassas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selskabit 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rngup nukingata nukissiornermut atorneqartarnera pillugu Inatsisartut inatsisaat naapertorlugu akuersissummik p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igisa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qartut aningaasarsianit akileraarutaat iluanaarutisianillu akileraarutaat pineqartunut ilaassasut</w:t>
      </w:r>
      <w:r w:rsidR="009A0E33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79BC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Taamaattumik selskabinit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inatsit siuliani taaneqart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naapertorlugu akuersissummik p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igisa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qartunit akileraarutitigut isertitat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, selskabit Aatsitassat pillugit ingerlatallu tamatumunnga pingaarutillit pillugit Inatsisartut inatsisaat naapertorlugu akuersissummik p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igisa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qartut akileraarutaasa pineqarnerattuulli agguataarneqassapput</w:t>
      </w:r>
      <w:r w:rsidR="00E379BC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0E33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Siunnersuutaavortaaq selskabit Aningaasarsianit akileraarutit pillugit Inatsisartut inatsisisaanni kapitali 3 b-mi pi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qartut aningaasarsianit akileraarutaat iluanaarutisianillu akileraarutaat aammattaaq 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unatta karsiata pisassarissagai</w:t>
      </w:r>
      <w:r w:rsidR="009A0E33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68D0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Aningaasarsianit akileraarutit pillugit Inatsisartut inatsisaanni k</w:t>
      </w:r>
      <w:r w:rsidR="004468D0" w:rsidRPr="00DE4A50">
        <w:rPr>
          <w:rFonts w:ascii="Times New Roman" w:hAnsi="Times New Roman" w:cs="Times New Roman"/>
          <w:sz w:val="24"/>
          <w:szCs w:val="24"/>
          <w:lang w:val="en-US"/>
        </w:rPr>
        <w:t>apital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68D0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3 b</w:t>
      </w:r>
      <w:r w:rsidR="00C2477E" w:rsidRPr="00DE4A50">
        <w:rPr>
          <w:rFonts w:ascii="Times New Roman" w:hAnsi="Times New Roman" w:cs="Times New Roman"/>
          <w:sz w:val="24"/>
          <w:szCs w:val="24"/>
          <w:lang w:val="en-US"/>
        </w:rPr>
        <w:t>-mi pineqarput selskabit iluanaarutisiassatut agguaassaminnik ilanngaateqarsinnaanngitsut</w:t>
      </w:r>
      <w:r w:rsidR="004468D0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49B3" w:rsidRPr="00DE4A50">
        <w:rPr>
          <w:rFonts w:ascii="Times New Roman" w:hAnsi="Times New Roman" w:cs="Times New Roman"/>
          <w:sz w:val="24"/>
          <w:szCs w:val="24"/>
          <w:lang w:val="en-US"/>
        </w:rPr>
        <w:t>Tassuuna eqqarsaatigineqarpoq kapitali 3 b-mi pineqarmata selskab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49B3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t aatsitassarsiornermik erngullu nukinganik atuinermik ingerlataqartut, isertitaallu 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649B3" w:rsidRPr="00DE4A50">
        <w:rPr>
          <w:rFonts w:ascii="Times New Roman" w:hAnsi="Times New Roman" w:cs="Times New Roman"/>
          <w:sz w:val="24"/>
          <w:szCs w:val="24"/>
          <w:lang w:val="en-US"/>
        </w:rPr>
        <w:t>unatta karsianit pisassarine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9649B3" w:rsidRPr="00DE4A50">
        <w:rPr>
          <w:rFonts w:ascii="Times New Roman" w:hAnsi="Times New Roman" w:cs="Times New Roman"/>
          <w:sz w:val="24"/>
          <w:szCs w:val="24"/>
          <w:lang w:val="en-US"/>
        </w:rPr>
        <w:t>qar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9649B3" w:rsidRPr="00DE4A50">
        <w:rPr>
          <w:rFonts w:ascii="Times New Roman" w:hAnsi="Times New Roman" w:cs="Times New Roman"/>
          <w:sz w:val="24"/>
          <w:szCs w:val="24"/>
          <w:lang w:val="en-US"/>
        </w:rPr>
        <w:t>tut</w:t>
      </w:r>
      <w:r w:rsidR="00E379BC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49B3" w:rsidRPr="00DE4A50">
        <w:rPr>
          <w:rFonts w:ascii="Times New Roman" w:hAnsi="Times New Roman" w:cs="Times New Roman"/>
          <w:sz w:val="24"/>
          <w:szCs w:val="24"/>
          <w:lang w:val="en-US"/>
        </w:rPr>
        <w:t>Taamaalilluni qulakkeerneqarpoq isertitassat assigiiaartumik agguataarneqartarnissaat</w:t>
      </w:r>
      <w:r w:rsidR="004468D0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0574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19C0D7" w14:textId="77777777" w:rsidR="004468D0" w:rsidRPr="00DE4A50" w:rsidRDefault="004468D0" w:rsidP="009A0E3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9D3339" w14:textId="7E7A05C3" w:rsidR="009A0E33" w:rsidRPr="00DE4A50" w:rsidRDefault="009074CE" w:rsidP="009A0E3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Siunnersuutaavoq ernianit akileraarutitut siunnersuut (imm. 7), selskabit akileraarutaattuulli </w:t>
      </w:r>
      <w:r w:rsidR="0022256E">
        <w:rPr>
          <w:rFonts w:ascii="Times New Roman" w:hAnsi="Times New Roman" w:cs="Times New Roman"/>
          <w:sz w:val="24"/>
          <w:szCs w:val="24"/>
          <w:lang w:val="en-US"/>
        </w:rPr>
        <w:t>Nunatta karsiata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, kommunip akileraarfiusup kommunillu pisassarissagaat</w:t>
      </w:r>
      <w:r w:rsidR="009A0E33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615241" w14:textId="77777777" w:rsidR="009A0E33" w:rsidRPr="00DE4A50" w:rsidRDefault="009A0E3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9A7B807" w14:textId="2A3C107D" w:rsidR="009A0E33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9A0E3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6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6DD0943F" w14:textId="5DB8C292" w:rsidR="009A0E33" w:rsidRPr="00DE4A50" w:rsidRDefault="009A0E3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CD98FAF" w14:textId="358CC236" w:rsidR="00D0618F" w:rsidRPr="00DE4A50" w:rsidRDefault="00D65397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>§ 44 a</w:t>
      </w:r>
      <w:r w:rsidR="00AB29D3" w:rsidRPr="00DE4A50">
        <w:rPr>
          <w:rFonts w:ascii="Times New Roman" w:hAnsi="Times New Roman" w:cs="Times New Roman"/>
          <w:sz w:val="24"/>
          <w:szCs w:val="24"/>
          <w:lang w:val="en-US"/>
        </w:rPr>
        <w:t>-tut siunnersuut nutaajuvoq</w:t>
      </w:r>
      <w:r w:rsidR="00D0618F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1E75" w:rsidRPr="00C451D1">
        <w:rPr>
          <w:rFonts w:ascii="Times New Roman" w:hAnsi="Times New Roman" w:cs="Times New Roman"/>
          <w:sz w:val="24"/>
          <w:szCs w:val="24"/>
          <w:lang w:val="en-US"/>
        </w:rPr>
        <w:t>Aalajangersagaq</w:t>
      </w:r>
      <w:r w:rsidR="00C21E75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Aningaasarsianit akileraarutit pillugit Inatsisartut inatsisaata allanngortinneqarneranik Inatsisartut inatsisissaattut siunnersuutip (UKA 2023/xx) matuma ilutigisaanik saqqummiunneqartup kinguneraa, tassani naatsorsuutigineqarluni iluanaarutisianit akileraarutinik utertitsisarnissami suliassat amerlisinnaanerat aammalu aningaasat tunniunneqartut amerlisinnaanerat</w:t>
      </w:r>
      <w:r w:rsidR="00D0618F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64C112" w14:textId="77777777" w:rsidR="00D0618F" w:rsidRPr="00DE4A50" w:rsidRDefault="00D0618F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69EA0B" w14:textId="67BDB5AC" w:rsidR="00D65397" w:rsidRPr="00DE4A50" w:rsidRDefault="002D1542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Aalajangersagaq akileraaruseriffiup iluanaarutisianit akileraarutinik, ernianik imaluunniit 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royaltynik utertitsivigineqarnissamik piumasarineqartunik, marloriaammik akileraannginnissaq pillugu isumaqatigiissut tunngavigalugu utertinneqartussanik tunniussinissamut sivisunerusumik piffissaqarnissaanik atuutilersitsissaaq</w:t>
      </w:r>
      <w:r w:rsidR="00844982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0005">
        <w:rPr>
          <w:rFonts w:ascii="Times New Roman" w:hAnsi="Times New Roman" w:cs="Times New Roman"/>
          <w:sz w:val="24"/>
          <w:szCs w:val="24"/>
          <w:lang w:val="en-US"/>
        </w:rPr>
        <w:t xml:space="preserve">Siunnersuut malillugu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utertitsineq kingusinnerpaamik pisassaaq akileraaruseriffiup qinnuteqaammik tigusaqarneraniit kingusinnerpaamik qaammatit 6-it qaangiutinnginneranni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447073" w14:textId="77777777" w:rsidR="00D65397" w:rsidRPr="00DE4A50" w:rsidRDefault="00D65397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9ADE6B" w14:textId="2E706061" w:rsidR="00D65397" w:rsidRPr="00DE4A50" w:rsidRDefault="008D067A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>Piumasarineqartut piffissaliussap iluani tunniunneqanngippata pissarsisussamut ernialiisoqas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saaq</w:t>
      </w:r>
      <w:r w:rsidR="00E650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erniap § 44, imm. 4 naapertorlugu naatsorsorneqartup angeqqataanik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A062BC" w14:textId="77777777" w:rsidR="00D0618F" w:rsidRPr="00DE4A50" w:rsidRDefault="00D0618F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2C45BD" w14:textId="31BC9559" w:rsidR="00D65397" w:rsidRPr="00DE4A50" w:rsidRDefault="00BB04B0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>Aalajangersakkami imm. 2-mi allaqqavoq akileraaruseriffik utertitsivigineqarnissamik qinnu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teqaammik misissuisinnaanngippat imm. 1 naapertorlugu piffissaliussaq unitsinneqassasoq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Tamannali taamaallaat atuutissaaq tamanna tunineqartussa</w:t>
      </w:r>
      <w:r w:rsidR="00E65024">
        <w:rPr>
          <w:rFonts w:ascii="Times New Roman" w:hAnsi="Times New Roman" w:cs="Times New Roman"/>
          <w:sz w:val="24"/>
          <w:szCs w:val="24"/>
          <w:lang w:val="en-US"/>
        </w:rPr>
        <w:t>mut tunngasunik pissuteqarpat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, matumani aamma uppernarsaatit saqqummiunneqartut naammanngippata, assersuutigalugu qinnuteqartup iluanaarutisianik tunniunneqartunik ilumut piginnittuiunera qinnuteqartullu ilua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naarutisianik tigusaqarsimanera uppernarsarneqanngippat imaluunniit aningaasanut tunngasut erseqqinngippata paasiuminaappataluunniit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FB520" w14:textId="77777777" w:rsidR="00D0618F" w:rsidRPr="00DE4A50" w:rsidRDefault="00D0618F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E8ADD4" w14:textId="3A62C087" w:rsidR="00D65397" w:rsidRPr="00DE4A50" w:rsidRDefault="004B4BFC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>Aalajangersakkami imm.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-mi allaqqavoq akileraaruseriffik qularnaveeqquseeqqusisinnaasoq, aningaasanik tunniussinissaq annaasaqaratarsinnaanermik nassataqassangatinneqaraangat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Tassanili piumasaqaataavoq suliap isumaqatigiinngissutaalluni Akileraar</w:t>
      </w:r>
      <w:r w:rsidR="00E65024">
        <w:rPr>
          <w:rFonts w:ascii="Times New Roman" w:hAnsi="Times New Roman" w:cs="Times New Roman"/>
          <w:sz w:val="24"/>
          <w:szCs w:val="24"/>
          <w:lang w:val="en-US"/>
        </w:rPr>
        <w:t>usiinern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illu </w:t>
      </w:r>
      <w:r w:rsidR="00E650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alaja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ngiisartunit eqqartuussi</w:t>
      </w:r>
      <w:r w:rsidR="00E6502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nilluunniit suliarineqarnera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D46C113" w14:textId="77777777" w:rsidR="00D65397" w:rsidRPr="00DE4A50" w:rsidRDefault="00D653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55C6F43" w14:textId="7980C598" w:rsidR="009A0E33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bookmarkStart w:id="7" w:name="_Hlk127794476"/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9A0E3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864227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7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7FEDB7F7" w14:textId="5DB77172" w:rsidR="00CE3475" w:rsidRPr="00DE4A50" w:rsidRDefault="00CE347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90E02D2" w14:textId="249ADFF7" w:rsidR="00941AC8" w:rsidRPr="00DE4A50" w:rsidRDefault="00CE3475" w:rsidP="00AF0FC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§ 45</w:t>
      </w:r>
      <w:r w:rsidR="00AF0FC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</w:t>
      </w:r>
      <w:r w:rsidR="006C711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-tut siunnersuut nutaajuvoq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r w:rsidR="0003708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6C711C" w:rsidRPr="006C711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Aalajangersa</w:t>
      </w:r>
      <w:r w:rsidR="006C711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kkap akileraaruseriffik pisassarisaat piffissami ernianik naatsorsuiffiusumi erniaasa 100 kr.-imik minnerusumilluunniit angissuseqarneranni ernialersuinnginnissamik periarfissaqarneranik imaqarpoq</w:t>
      </w:r>
      <w:r w:rsidR="00AF0FC9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66055CDC" w14:textId="76C8646C" w:rsidR="00AF0FC9" w:rsidRPr="00DE4A50" w:rsidRDefault="00AF0FC9" w:rsidP="00AF0FC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0C170C9" w14:textId="06823645" w:rsidR="00AF0FC9" w:rsidRPr="00DE4A50" w:rsidRDefault="00B84497" w:rsidP="00AF0FC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Maleruagassaq pisassarisanut </w:t>
      </w:r>
      <w:r w:rsidR="00B14B6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ataasiakkaanut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atuuppoq, kisianni akileraarutinut akiitsut ataa</w:t>
      </w:r>
      <w:r w:rsidR="000A6B2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oftHyphen/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siakkaat piffissa</w:t>
      </w:r>
      <w:r w:rsidR="00B14B6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 ernianik naatsorsuiffiusu</w:t>
      </w:r>
      <w:r w:rsidR="00B14B6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 ataasiakkaani erniaat tamarmiusut annerpaamik 100 kr.-iusimassapput</w:t>
      </w:r>
      <w:r w:rsidR="00EB635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77F70FBF" w14:textId="5C240686" w:rsidR="00AF0FC9" w:rsidRPr="00DE4A50" w:rsidRDefault="00AF0FC9" w:rsidP="00AF0FC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28B0E6D" w14:textId="4321A767" w:rsidR="00EB6351" w:rsidRDefault="00AF0FC9" w:rsidP="0075200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§ 45 b</w:t>
      </w:r>
      <w:r w:rsidR="00B84497">
        <w:rPr>
          <w:rFonts w:ascii="Times New Roman" w:eastAsia="Times New Roman" w:hAnsi="Times New Roman" w:cs="Times New Roman"/>
          <w:sz w:val="24"/>
          <w:szCs w:val="24"/>
          <w:lang w:eastAsia="da-DK"/>
        </w:rPr>
        <w:t>-p nutaamik oqaasertalerneqarnera nutaajuvoq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AC0610">
        <w:rPr>
          <w:rFonts w:ascii="Times New Roman" w:eastAsia="Times New Roman" w:hAnsi="Times New Roman" w:cs="Times New Roman"/>
          <w:sz w:val="24"/>
          <w:szCs w:val="24"/>
          <w:lang w:eastAsia="da-DK"/>
        </w:rPr>
        <w:t>Aala</w:t>
      </w:r>
      <w:r w:rsidR="00CC2710">
        <w:rPr>
          <w:rFonts w:ascii="Times New Roman" w:eastAsia="Times New Roman" w:hAnsi="Times New Roman" w:cs="Times New Roman"/>
          <w:sz w:val="24"/>
          <w:szCs w:val="24"/>
          <w:lang w:eastAsia="da-DK"/>
        </w:rPr>
        <w:t>ja</w:t>
      </w:r>
      <w:r w:rsidR="00AC0610">
        <w:rPr>
          <w:rFonts w:ascii="Times New Roman" w:eastAsia="Times New Roman" w:hAnsi="Times New Roman" w:cs="Times New Roman"/>
          <w:sz w:val="24"/>
          <w:szCs w:val="24"/>
          <w:lang w:eastAsia="da-DK"/>
        </w:rPr>
        <w:t>ngersakkami ilanngunneqarput akileraaruseriffiup ernialersuinermik unitsitsisinnaanera aamma isumakkeerisinnaanera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AC0610">
        <w:rPr>
          <w:rFonts w:ascii="Times New Roman" w:eastAsia="Times New Roman" w:hAnsi="Times New Roman" w:cs="Times New Roman"/>
          <w:sz w:val="24"/>
          <w:szCs w:val="24"/>
          <w:lang w:eastAsia="da-DK"/>
        </w:rPr>
        <w:t>Maleruagassatut siunnersuutaavoq akileraaruseriffik akileraartartumut ernialiunneqarsimasunik taakkulu tunngaviinik naliliisassasoq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EB63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C0610">
        <w:rPr>
          <w:rFonts w:ascii="Times New Roman" w:eastAsia="Times New Roman" w:hAnsi="Times New Roman" w:cs="Times New Roman"/>
          <w:sz w:val="24"/>
          <w:szCs w:val="24"/>
          <w:lang w:eastAsia="da-DK"/>
        </w:rPr>
        <w:t>Matumani piumasaqaataavoq akileraartartup paasissutissat pisariaqartinneqartut tamaasa piffissaagallartillugu nassiussimassagai aammalu akileraaruseriffi</w:t>
      </w:r>
      <w:r w:rsidR="00CC2710">
        <w:rPr>
          <w:rFonts w:ascii="Times New Roman" w:eastAsia="Times New Roman" w:hAnsi="Times New Roman" w:cs="Times New Roman"/>
          <w:sz w:val="24"/>
          <w:szCs w:val="24"/>
          <w:lang w:eastAsia="da-DK"/>
        </w:rPr>
        <w:t>k</w:t>
      </w:r>
      <w:r w:rsidR="00AC061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paasissutissanik amerlanerusunik nassiusseqqusilluni qinnuiginnissimappat tamatum</w:t>
      </w:r>
      <w:r w:rsidR="00CC2710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r w:rsidR="00AC0610">
        <w:rPr>
          <w:rFonts w:ascii="Times New Roman" w:eastAsia="Times New Roman" w:hAnsi="Times New Roman" w:cs="Times New Roman"/>
          <w:sz w:val="24"/>
          <w:szCs w:val="24"/>
          <w:lang w:eastAsia="da-DK"/>
        </w:rPr>
        <w:t>nnga malinnissimanissaa</w:t>
      </w:r>
      <w:r w:rsidR="00EB635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2809E569" w14:textId="64A6D0B6" w:rsidR="0031606E" w:rsidRDefault="0031606E" w:rsidP="0075200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EA1D5B8" w14:textId="7D1FE6FE" w:rsidR="0031606E" w:rsidRDefault="00082858" w:rsidP="0075200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Maleruagassap killilerujussuarmik atorneqartarnissaa siunniussaavoq, aatsaallu akileraaruseriffiup kukkusimanera nalorninaatsumik paasineqarpat atorneqartussatut naatsorsuu</w:t>
      </w:r>
      <w:r w:rsidR="00B73AA3">
        <w:rPr>
          <w:rFonts w:ascii="Times New Roman" w:eastAsia="Times New Roman" w:hAnsi="Times New Roman" w:cs="Times New Roman"/>
          <w:sz w:val="24"/>
          <w:szCs w:val="24"/>
          <w:lang w:eastAsia="da-DK"/>
        </w:rPr>
        <w:t>ss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aalluni</w:t>
      </w:r>
      <w:r w:rsidR="0031606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641573BD" w14:textId="6B470457" w:rsidR="00EB6351" w:rsidRDefault="00EB6351" w:rsidP="0075200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7F3EC25" w14:textId="3D64EC13" w:rsidR="00B9360A" w:rsidRPr="00D62150" w:rsidRDefault="004C4298" w:rsidP="00B936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Maleruagassaq atuuttassaaq ernialiunneqarsimasut siusinnerusukkut missingersuilluni angissusilikkamut, kingusinnerusukkulli a</w:t>
      </w:r>
      <w:r w:rsidR="00B214D9"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>artinneqartumut tunngasuugaangata, aammalu missi</w:t>
      </w:r>
      <w:r w:rsidR="000A6B2F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ngersuilluni angissusiliisimaneq naammanngitsunik tunngaveqarluni pisimatillugu</w:t>
      </w:r>
      <w:r w:rsidR="00B936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Tassa </w:t>
      </w:r>
      <w:r>
        <w:rPr>
          <w:rFonts w:ascii="Times New Roman" w:hAnsi="Times New Roman" w:cs="Times New Roman"/>
          <w:sz w:val="24"/>
          <w:szCs w:val="24"/>
        </w:rPr>
        <w:lastRenderedPageBreak/>
        <w:t>imaappoq pisassarisat (akileraarutinut akiitsut) pinngorsima</w:t>
      </w:r>
      <w:r w:rsidR="00B214D9"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pput missingersuilluni angissusiliinerup, kingusinnerusukkulli akileraaruseriffimmit imaluunniit Akileraarusiinernik </w:t>
      </w:r>
      <w:r w:rsidR="00B214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alaja</w:t>
      </w:r>
      <w:r w:rsidR="000A6B2F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ngiisartunit appartinneqarsimasup kingunerisaanik</w:t>
      </w:r>
      <w:r w:rsidR="00B9360A" w:rsidRPr="00D621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kiisalu </w:t>
      </w:r>
      <w:r w:rsidR="009228B9">
        <w:rPr>
          <w:rFonts w:ascii="Times New Roman" w:hAnsi="Times New Roman" w:cs="Times New Roman"/>
          <w:sz w:val="24"/>
          <w:szCs w:val="24"/>
        </w:rPr>
        <w:t>ukiumi aningaasarsiorfiusumi pi</w:t>
      </w:r>
      <w:r w:rsidR="000A6B2F">
        <w:rPr>
          <w:rFonts w:ascii="Times New Roman" w:hAnsi="Times New Roman" w:cs="Times New Roman"/>
          <w:sz w:val="24"/>
          <w:szCs w:val="24"/>
        </w:rPr>
        <w:softHyphen/>
      </w:r>
      <w:r w:rsidR="009228B9">
        <w:rPr>
          <w:rFonts w:ascii="Times New Roman" w:hAnsi="Times New Roman" w:cs="Times New Roman"/>
          <w:sz w:val="24"/>
          <w:szCs w:val="24"/>
        </w:rPr>
        <w:t>neqartumi missingersuilluni qaffaasimaneq ukiuni siusinnerusuni aningaasarsianit qaffasinnerungaatsiarpat, suliamut tunngatillugu maannamut paasissutissaatigineqartut tunngavigalugit</w:t>
      </w:r>
      <w:r w:rsidR="00B9360A" w:rsidRPr="00D62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F3133" w14:textId="77777777" w:rsidR="00B9360A" w:rsidRDefault="00B9360A" w:rsidP="0075200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4C6E407" w14:textId="4CD36C3C" w:rsidR="00B9360A" w:rsidRDefault="00CB2B17" w:rsidP="00AF0FC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Maleruagassaq aammattaaq atuutissaaq suliaq piffissami siusinnerusumi akileraaruseriffiup aalajangiiffigisimasuuppagu piffissami tassanerpiaq ernialersuisoqarsimanissaa pisimassan</w:t>
      </w:r>
      <w:r w:rsidR="000A6B2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ngikkaluartoq takuneqarsinnaappat</w:t>
      </w:r>
      <w:r w:rsidR="007520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kiisalu suliap suliarineqarnerata sivisussusia akileraartartu</w:t>
      </w:r>
      <w:r w:rsidR="00F07603">
        <w:rPr>
          <w:rFonts w:ascii="Times New Roman" w:hAnsi="Times New Roman" w:cs="Times New Roman"/>
          <w:sz w:val="24"/>
          <w:szCs w:val="24"/>
        </w:rPr>
        <w:t>mut tunngasunik</w:t>
      </w:r>
      <w:r>
        <w:rPr>
          <w:rFonts w:ascii="Times New Roman" w:hAnsi="Times New Roman" w:cs="Times New Roman"/>
          <w:sz w:val="24"/>
          <w:szCs w:val="24"/>
        </w:rPr>
        <w:t xml:space="preserve"> pissuteqa</w:t>
      </w:r>
      <w:r w:rsidR="00F07603">
        <w:rPr>
          <w:rFonts w:ascii="Times New Roman" w:hAnsi="Times New Roman" w:cs="Times New Roman"/>
          <w:sz w:val="24"/>
          <w:szCs w:val="24"/>
        </w:rPr>
        <w:t>rsima</w:t>
      </w:r>
      <w:r>
        <w:rPr>
          <w:rFonts w:ascii="Times New Roman" w:hAnsi="Times New Roman" w:cs="Times New Roman"/>
          <w:sz w:val="24"/>
          <w:szCs w:val="24"/>
        </w:rPr>
        <w:t>nngippat, matumani aamma paasissutissanik akileraarusiinermi atugassanik nassiussinngitsoortoqarsimanngippat</w:t>
      </w:r>
      <w:r w:rsidR="00752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5B2C6" w14:textId="77777777" w:rsidR="00B9360A" w:rsidRDefault="00B9360A" w:rsidP="00AF0FC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F58DF0" w14:textId="32805EC2" w:rsidR="00262BEA" w:rsidRDefault="00711358" w:rsidP="00AF0FC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Maleruagassaq atuutissaaq ernialersu</w:t>
      </w:r>
      <w:r w:rsidR="000318DD">
        <w:rPr>
          <w:rFonts w:ascii="Times New Roman" w:hAnsi="Times New Roman" w:cs="Times New Roman"/>
          <w:sz w:val="24"/>
          <w:szCs w:val="24"/>
        </w:rPr>
        <w:t>utigineqartut piffissamut</w:t>
      </w:r>
      <w:r>
        <w:rPr>
          <w:rFonts w:ascii="Times New Roman" w:hAnsi="Times New Roman" w:cs="Times New Roman"/>
          <w:sz w:val="24"/>
          <w:szCs w:val="24"/>
        </w:rPr>
        <w:t xml:space="preserve"> akileraartartup</w:t>
      </w:r>
      <w:r w:rsidR="000318DD">
        <w:rPr>
          <w:rFonts w:ascii="Times New Roman" w:hAnsi="Times New Roman" w:cs="Times New Roman"/>
          <w:sz w:val="24"/>
          <w:szCs w:val="24"/>
        </w:rPr>
        <w:t>, suliap</w:t>
      </w:r>
      <w:r>
        <w:rPr>
          <w:rFonts w:ascii="Times New Roman" w:hAnsi="Times New Roman" w:cs="Times New Roman"/>
          <w:sz w:val="24"/>
          <w:szCs w:val="24"/>
        </w:rPr>
        <w:t xml:space="preserve"> akileraaruseriffimmit suliareqqinneqa</w:t>
      </w:r>
      <w:r w:rsidR="000318DD">
        <w:rPr>
          <w:rFonts w:ascii="Times New Roman" w:hAnsi="Times New Roman" w:cs="Times New Roman"/>
          <w:sz w:val="24"/>
          <w:szCs w:val="24"/>
        </w:rPr>
        <w:t>rnis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318DD">
        <w:rPr>
          <w:rFonts w:ascii="Times New Roman" w:hAnsi="Times New Roman" w:cs="Times New Roman"/>
          <w:sz w:val="24"/>
          <w:szCs w:val="24"/>
        </w:rPr>
        <w:t>anik qinnuiginninnerata kingornanut tunngasuuppata</w:t>
      </w:r>
      <w:r>
        <w:rPr>
          <w:rFonts w:ascii="Times New Roman" w:hAnsi="Times New Roman" w:cs="Times New Roman"/>
          <w:sz w:val="24"/>
          <w:szCs w:val="24"/>
        </w:rPr>
        <w:t xml:space="preserve">, taavalu akileraarutissanik angissusiliineq </w:t>
      </w:r>
      <w:r w:rsidR="000318DD">
        <w:rPr>
          <w:rFonts w:ascii="Times New Roman" w:hAnsi="Times New Roman" w:cs="Times New Roman"/>
          <w:sz w:val="24"/>
          <w:szCs w:val="24"/>
        </w:rPr>
        <w:t>taassuma kingorna</w:t>
      </w:r>
      <w:r>
        <w:rPr>
          <w:rFonts w:ascii="Times New Roman" w:hAnsi="Times New Roman" w:cs="Times New Roman"/>
          <w:sz w:val="24"/>
          <w:szCs w:val="24"/>
        </w:rPr>
        <w:t xml:space="preserve"> appartinneqarpat, akileraarutissanik angissusiliineq siulleq kukkunernik erseqqissunik pissuteqarsimasoq pissutigalugu, soorlu sulisitsisup kukkusumik nalunaaruteqarsimanera imaluunniit ilanngaatissat nammineerluni nalunaarsuiffimmi ilanngaatiginngitsoorneqarsimaneri pissutigalugit</w:t>
      </w:r>
      <w:r w:rsidR="00262BEA">
        <w:rPr>
          <w:rFonts w:ascii="Times New Roman" w:hAnsi="Times New Roman" w:cs="Times New Roman"/>
          <w:sz w:val="24"/>
          <w:szCs w:val="24"/>
        </w:rPr>
        <w:t xml:space="preserve">. </w:t>
      </w:r>
      <w:r w:rsidR="001A7EA9">
        <w:rPr>
          <w:rFonts w:ascii="Times New Roman" w:hAnsi="Times New Roman" w:cs="Times New Roman"/>
          <w:sz w:val="24"/>
          <w:szCs w:val="24"/>
        </w:rPr>
        <w:t>Taamaattoqartillugu piuma</w:t>
      </w:r>
      <w:r w:rsidR="000A6B2F">
        <w:rPr>
          <w:rFonts w:ascii="Times New Roman" w:hAnsi="Times New Roman" w:cs="Times New Roman"/>
          <w:sz w:val="24"/>
          <w:szCs w:val="24"/>
        </w:rPr>
        <w:softHyphen/>
      </w:r>
      <w:r w:rsidR="001A7EA9">
        <w:rPr>
          <w:rFonts w:ascii="Times New Roman" w:hAnsi="Times New Roman" w:cs="Times New Roman"/>
          <w:sz w:val="24"/>
          <w:szCs w:val="24"/>
        </w:rPr>
        <w:t>saqaataavoq akileraartartup suliamik suliareqqiinissaq piffissaagallartillugu qinnutigisimassagaa tassungalu uppernarsaatinik naammattunik nassiussisimassasoq, taamaalilluni piffissaq suliap suliarineqarfia akileraaruseriffiup kisimi pisussutigissallugu</w:t>
      </w:r>
      <w:r w:rsidR="00262BEA" w:rsidDel="00EB6351">
        <w:rPr>
          <w:rFonts w:ascii="Times New Roman" w:hAnsi="Times New Roman" w:cs="Times New Roman"/>
          <w:sz w:val="24"/>
          <w:szCs w:val="24"/>
        </w:rPr>
        <w:t>.</w:t>
      </w:r>
    </w:p>
    <w:p w14:paraId="7F270B2D" w14:textId="77777777" w:rsidR="00AF0FC9" w:rsidRPr="00D62150" w:rsidRDefault="00AF0FC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81C8C60" w14:textId="7D984719" w:rsidR="008E5F41" w:rsidRPr="00D62150" w:rsidRDefault="006D72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Ernialersuinermik unitsitsinissamik aalajangerneq akiitsullip takussutissiineranik tunngave</w:t>
      </w:r>
      <w:r w:rsidR="000A6B2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qarsinnaavoq imaluunniit akileraaruseriffiup nammineq sulissuteqarnermigut naliliineranik tunngaveqarsinnaalluni</w:t>
      </w:r>
      <w:r w:rsidR="008E5F41" w:rsidRPr="00D62150">
        <w:rPr>
          <w:rFonts w:ascii="Times New Roman" w:hAnsi="Times New Roman" w:cs="Times New Roman"/>
          <w:sz w:val="24"/>
          <w:szCs w:val="24"/>
        </w:rPr>
        <w:t>.</w:t>
      </w:r>
    </w:p>
    <w:p w14:paraId="7D908F43" w14:textId="77777777" w:rsidR="009949F6" w:rsidRPr="00D62150" w:rsidRDefault="009949F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6448269" w14:textId="149440A0" w:rsidR="009949F6" w:rsidRPr="00D62150" w:rsidRDefault="00080551" w:rsidP="009949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Akileraaruseriffiup akileraarutinut akiitsunik ernialersuineq nangeqqissinnaavaa paasissutissat nutaat, akileraaruseriffiup ernialersuinermik unitsitsinissaq aalajangiunneqarmat paasissutis</w:t>
      </w:r>
      <w:r w:rsidR="000A6B2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saatigi</w:t>
      </w:r>
      <w:r w:rsidR="001E26AC">
        <w:rPr>
          <w:rFonts w:ascii="Times New Roman" w:hAnsi="Times New Roman" w:cs="Times New Roman"/>
          <w:sz w:val="24"/>
          <w:szCs w:val="24"/>
        </w:rPr>
        <w:t>simanngisai</w:t>
      </w:r>
      <w:r>
        <w:rPr>
          <w:rFonts w:ascii="Times New Roman" w:hAnsi="Times New Roman" w:cs="Times New Roman"/>
          <w:sz w:val="24"/>
          <w:szCs w:val="24"/>
        </w:rPr>
        <w:t xml:space="preserve"> pigineqalerpata</w:t>
      </w:r>
      <w:r w:rsidR="009949F6" w:rsidRPr="00D62150">
        <w:rPr>
          <w:rFonts w:ascii="Times New Roman" w:hAnsi="Times New Roman" w:cs="Times New Roman"/>
          <w:sz w:val="24"/>
          <w:szCs w:val="24"/>
        </w:rPr>
        <w:t xml:space="preserve">. </w:t>
      </w:r>
      <w:r w:rsidR="000C45D9">
        <w:rPr>
          <w:rFonts w:ascii="Times New Roman" w:hAnsi="Times New Roman" w:cs="Times New Roman"/>
          <w:sz w:val="24"/>
          <w:szCs w:val="24"/>
        </w:rPr>
        <w:t xml:space="preserve">Matumani aamma akileraartartup akileraarutissaanik </w:t>
      </w:r>
      <w:r w:rsidR="000A6B2F">
        <w:rPr>
          <w:rFonts w:ascii="Times New Roman" w:hAnsi="Times New Roman" w:cs="Times New Roman"/>
          <w:sz w:val="24"/>
          <w:szCs w:val="24"/>
        </w:rPr>
        <w:t xml:space="preserve">    </w:t>
      </w:r>
      <w:r w:rsidR="00AB29D3">
        <w:rPr>
          <w:rFonts w:ascii="Times New Roman" w:hAnsi="Times New Roman" w:cs="Times New Roman"/>
          <w:sz w:val="24"/>
          <w:szCs w:val="24"/>
        </w:rPr>
        <w:t>angissusiliineq pillugu aalajangiineq nutaaq paasissutissat naammattut tunngavigalugit pippat</w:t>
      </w:r>
      <w:r w:rsidR="009949F6" w:rsidRPr="00D62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33459" w14:textId="77777777" w:rsidR="009949F6" w:rsidRPr="00D62150" w:rsidRDefault="009949F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E55B35F" w14:textId="263BA3FA" w:rsidR="00097C8F" w:rsidRPr="00D62150" w:rsidRDefault="00AB29D3" w:rsidP="00097C8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Aalajangersagaq §§-ini 53-imiit 55-imut maleruagassa</w:t>
      </w:r>
      <w:r w:rsidR="00106AD0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t isumakkeerisarnermut tunngasunut attuumassuteqanngilaq, tamannalu </w:t>
      </w:r>
      <w:r w:rsidR="00106AD0">
        <w:rPr>
          <w:rFonts w:ascii="Times New Roman" w:hAnsi="Times New Roman" w:cs="Times New Roman"/>
          <w:sz w:val="24"/>
          <w:szCs w:val="24"/>
        </w:rPr>
        <w:t xml:space="preserve">ilaatigut </w:t>
      </w:r>
      <w:r>
        <w:rPr>
          <w:rFonts w:ascii="Times New Roman" w:hAnsi="Times New Roman" w:cs="Times New Roman"/>
          <w:sz w:val="24"/>
          <w:szCs w:val="24"/>
        </w:rPr>
        <w:t>pissutaavoq akileraaruseriffiup ernialersuinermik unitsitsinissaq ernialersuinnginnissarluunniit pillugit aalajangiineri akileraarutinik, ernianik il</w:t>
      </w:r>
      <w:r w:rsidR="00106AD0">
        <w:rPr>
          <w:rFonts w:ascii="Times New Roman" w:hAnsi="Times New Roman" w:cs="Times New Roman"/>
          <w:sz w:val="24"/>
          <w:szCs w:val="24"/>
        </w:rPr>
        <w:t>.i</w:t>
      </w:r>
      <w:r>
        <w:rPr>
          <w:rFonts w:ascii="Times New Roman" w:hAnsi="Times New Roman" w:cs="Times New Roman"/>
          <w:sz w:val="24"/>
          <w:szCs w:val="24"/>
        </w:rPr>
        <w:t>l</w:t>
      </w:r>
      <w:r w:rsidR="0010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isumakkeerinissaq pillugu suliaqartoqassagaluarpat aalajangiisuunavianngimmata</w:t>
      </w:r>
      <w:r w:rsidR="00097C8F" w:rsidRPr="00D62150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3C76FB38" w14:textId="77777777" w:rsidR="004D5F60" w:rsidRDefault="004D5F6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18B9EDA" w14:textId="590E6797" w:rsidR="00191502" w:rsidRDefault="0004252D" w:rsidP="0003708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</w:t>
      </w:r>
      <w:r w:rsidR="0019150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r. </w:t>
      </w:r>
      <w:r w:rsidR="00864227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7F1936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-imut</w:t>
      </w:r>
    </w:p>
    <w:p w14:paraId="14EBCB5E" w14:textId="68981418" w:rsidR="00191502" w:rsidRDefault="0019150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082128" w14:textId="2626D31E" w:rsidR="0063659A" w:rsidRDefault="0021751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§ 59, imm. 2-p oqaasertaasa erseqqissarneqarnissaat siunnersuutaavoq, tassa paasissutissat</w:t>
      </w:r>
      <w:r w:rsidR="008629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suut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akileraaruseriffiup nalunaarut</w:t>
      </w:r>
      <w:r w:rsidR="008629F7">
        <w:rPr>
          <w:rFonts w:ascii="Times New Roman" w:eastAsia="Times New Roman" w:hAnsi="Times New Roman" w:cs="Times New Roman"/>
          <w:sz w:val="24"/>
          <w:szCs w:val="24"/>
          <w:lang w:eastAsia="da-DK"/>
        </w:rPr>
        <w:t>eqar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tussaatitaasumut qinnutigisinnaanerai</w:t>
      </w:r>
      <w:r w:rsidR="0063659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5BBA2697" w14:textId="77777777" w:rsidR="0063659A" w:rsidRDefault="0063659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FD0D38E" w14:textId="78C1B5DD" w:rsidR="00464613" w:rsidRDefault="001D151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Nalunaaruteqartussaatitaasup akileraaruseriffiup qinnuiginninneratigut atortut paasissutissanut nalunaarutigineqartussanut tunngaviusut nassiutissavai</w:t>
      </w:r>
      <w:r w:rsidR="00464613" w:rsidRPr="0046461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Aalajangersakkap oqaasertai ima er</w:t>
      </w:r>
      <w:r w:rsidR="000A6B2F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seqqissarneqarput oqaasertaani toqqaannartumik allaqqalerluni</w:t>
      </w:r>
      <w:r w:rsidR="008629F7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paasissutissat pineqartut aam</w:t>
      </w:r>
      <w:r w:rsidR="000A6B2F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ma tassaa</w:t>
      </w:r>
      <w:r w:rsidR="008629F7">
        <w:rPr>
          <w:rFonts w:ascii="Times New Roman" w:eastAsia="Times New Roman" w:hAnsi="Times New Roman" w:cs="Times New Roman"/>
          <w:sz w:val="24"/>
          <w:szCs w:val="24"/>
          <w:lang w:eastAsia="da-DK"/>
        </w:rPr>
        <w:t>mmata paasissutissat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nalunaarutigineqartussat aalajangersimasut nassiunneqa</w:t>
      </w:r>
      <w:r w:rsidR="008629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rnissaannik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naliliinissami atugassat</w:t>
      </w:r>
      <w:r w:rsidR="00464613" w:rsidRPr="0046461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4EAB8775" w14:textId="25786866" w:rsidR="00464613" w:rsidRDefault="0046461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749E32E" w14:textId="4C379D0A" w:rsidR="00464613" w:rsidRDefault="001D151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Erseqqissaaneq </w:t>
      </w:r>
      <w:r w:rsidR="0069344B">
        <w:rPr>
          <w:rFonts w:ascii="Times New Roman" w:eastAsia="Times New Roman" w:hAnsi="Times New Roman" w:cs="Times New Roman"/>
          <w:sz w:val="24"/>
          <w:szCs w:val="24"/>
          <w:lang w:eastAsia="da-DK"/>
        </w:rPr>
        <w:t>OECD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-p Kalaallit Nunaata akileraartarnermut inatsisaanik, CRS-imik (Common Reporting Standard) maleruagassanik atuilersimaneq atuutsitsinerlu eqqarsaatigalugit nalilersuisimaneranik tunngaveqarpoq</w:t>
      </w:r>
      <w:r w:rsidR="00C103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DF136A">
        <w:rPr>
          <w:rFonts w:ascii="Times New Roman" w:eastAsia="Times New Roman" w:hAnsi="Times New Roman" w:cs="Times New Roman"/>
          <w:sz w:val="24"/>
          <w:szCs w:val="24"/>
          <w:lang w:eastAsia="da-DK"/>
        </w:rPr>
        <w:t>OECD-p sulinermini tassani paasisimavaa Kalaallit Nunaata inatsisai nunallu assigiinngitsut periusii, Global Forum, OECD-mit aalajangersagaasut imminnut naapertuutinngitsortaqalaartut</w:t>
      </w:r>
      <w:r w:rsidR="00C1031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63659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328EA8BA" w14:textId="2BF9542A" w:rsidR="0063659A" w:rsidRDefault="0063659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D24C2F3" w14:textId="11BCFACB" w:rsidR="00760437" w:rsidRDefault="00760437" w:rsidP="0076043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CRS</w:t>
      </w:r>
      <w:r w:rsidR="00DF136A">
        <w:rPr>
          <w:rFonts w:ascii="Times New Roman" w:eastAsia="Times New Roman" w:hAnsi="Times New Roman" w:cs="Times New Roman"/>
          <w:sz w:val="24"/>
          <w:szCs w:val="24"/>
          <w:lang w:eastAsia="da-DK"/>
        </w:rPr>
        <w:t>-ip siunertaraa nunarsuarmi sumiikkaluaraanniluunniit akileraarutinik akiliisarnissap qu</w:t>
      </w:r>
      <w:r w:rsidR="000A6B2F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DF136A">
        <w:rPr>
          <w:rFonts w:ascii="Times New Roman" w:eastAsia="Times New Roman" w:hAnsi="Times New Roman" w:cs="Times New Roman"/>
          <w:sz w:val="24"/>
          <w:szCs w:val="24"/>
          <w:lang w:eastAsia="da-DK"/>
        </w:rPr>
        <w:t>lakkeernissaa aamma nunani assigiinngitsuni akileraanngitsoorniarluni iliuuserineqartartunik akiuiniarnissaq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C37A35">
        <w:rPr>
          <w:rFonts w:ascii="Times New Roman" w:eastAsia="Times New Roman" w:hAnsi="Times New Roman" w:cs="Times New Roman"/>
          <w:sz w:val="24"/>
          <w:szCs w:val="24"/>
          <w:lang w:eastAsia="da-DK"/>
        </w:rPr>
        <w:t>Tamanna pingaarnertut qulakkeerneqarpoq nunat tamarmik iluminni nalunaaruteqartussaaneq pillugu maleruagassaqarnerisigut, nunat akileraartarnermut oqartussaasuisa akornanni paasissutissanik nalunaarutigineqartunik paarlaateqatigii</w:t>
      </w:r>
      <w:r w:rsidR="00202276">
        <w:rPr>
          <w:rFonts w:ascii="Times New Roman" w:eastAsia="Times New Roman" w:hAnsi="Times New Roman" w:cs="Times New Roman"/>
          <w:sz w:val="24"/>
          <w:szCs w:val="24"/>
          <w:lang w:eastAsia="da-DK"/>
        </w:rPr>
        <w:t>ttar</w:t>
      </w:r>
      <w:r w:rsidR="00C37A35">
        <w:rPr>
          <w:rFonts w:ascii="Times New Roman" w:eastAsia="Times New Roman" w:hAnsi="Times New Roman" w:cs="Times New Roman"/>
          <w:sz w:val="24"/>
          <w:szCs w:val="24"/>
          <w:lang w:eastAsia="da-DK"/>
        </w:rPr>
        <w:t>ner</w:t>
      </w:r>
      <w:r w:rsidR="00202276">
        <w:rPr>
          <w:rFonts w:ascii="Times New Roman" w:eastAsia="Times New Roman" w:hAnsi="Times New Roman" w:cs="Times New Roman"/>
          <w:sz w:val="24"/>
          <w:szCs w:val="24"/>
          <w:lang w:eastAsia="da-DK"/>
        </w:rPr>
        <w:t>ann</w:t>
      </w:r>
      <w:r w:rsidR="00C37A35">
        <w:rPr>
          <w:rFonts w:ascii="Times New Roman" w:eastAsia="Times New Roman" w:hAnsi="Times New Roman" w:cs="Times New Roman"/>
          <w:sz w:val="24"/>
          <w:szCs w:val="24"/>
          <w:lang w:eastAsia="da-DK"/>
        </w:rPr>
        <w:t>ut iluaqu</w:t>
      </w:r>
      <w:r w:rsidR="000A6B2F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C37A35">
        <w:rPr>
          <w:rFonts w:ascii="Times New Roman" w:eastAsia="Times New Roman" w:hAnsi="Times New Roman" w:cs="Times New Roman"/>
          <w:sz w:val="24"/>
          <w:szCs w:val="24"/>
          <w:lang w:eastAsia="da-DK"/>
        </w:rPr>
        <w:t>taa</w:t>
      </w:r>
      <w:r w:rsidR="000A6B2F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</w:r>
      <w:r w:rsidR="00C37A35">
        <w:rPr>
          <w:rFonts w:ascii="Times New Roman" w:eastAsia="Times New Roman" w:hAnsi="Times New Roman" w:cs="Times New Roman"/>
          <w:sz w:val="24"/>
          <w:szCs w:val="24"/>
          <w:lang w:eastAsia="da-DK"/>
        </w:rPr>
        <w:t>sunik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3A034EF8" w14:textId="77777777" w:rsidR="00760437" w:rsidRDefault="0076043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EC0FFF9" w14:textId="5B0F0990" w:rsidR="0063659A" w:rsidRDefault="00C37A3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Aningaaseriviit, inuunermut sillimmasiisarfiit allallu aningaasaqarnermik ingerlatsiviit ani</w:t>
      </w:r>
      <w:r w:rsidR="000A6B2F">
        <w:rPr>
          <w:rFonts w:ascii="Times New Roman" w:eastAsia="Times New Roman" w:hAnsi="Times New Roman" w:cs="Times New Roman"/>
          <w:sz w:val="24"/>
          <w:szCs w:val="24"/>
          <w:lang w:eastAsia="da-DK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ngaasaatinut kontut toqqorsiviillu inunnit suliffeqarfinnillu nunanit allaneersunit pigineqartut CRS-imut nalunaarutigisussaavaat</w:t>
      </w:r>
      <w:r w:rsidR="0063659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3CCFDC88" w14:textId="77777777" w:rsidR="00464613" w:rsidRDefault="0046461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FB670A4" w14:textId="6AEEC8BB" w:rsidR="00464613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="00464613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r. </w:t>
      </w:r>
      <w:r w:rsidR="007F1936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19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-imut</w:t>
      </w:r>
    </w:p>
    <w:p w14:paraId="39422C8A" w14:textId="77777777" w:rsidR="00464613" w:rsidRPr="00DE4A50" w:rsidRDefault="0046461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1AD4943" w14:textId="5C2DF4B4" w:rsidR="00D65397" w:rsidRPr="00DE4A50" w:rsidRDefault="00191502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>§ 68 a</w:t>
      </w:r>
      <w:r w:rsidR="00F645FF" w:rsidRPr="00DE4A50">
        <w:rPr>
          <w:rFonts w:ascii="Times New Roman" w:hAnsi="Times New Roman" w:cs="Times New Roman"/>
          <w:sz w:val="24"/>
          <w:szCs w:val="24"/>
          <w:lang w:val="en-US"/>
        </w:rPr>
        <w:t>-tut siunnersuutigineqartoq nutaajuvoq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660C">
        <w:rPr>
          <w:rFonts w:ascii="Times New Roman" w:hAnsi="Times New Roman" w:cs="Times New Roman"/>
          <w:sz w:val="24"/>
          <w:szCs w:val="24"/>
          <w:lang w:val="en-US"/>
        </w:rPr>
        <w:t>Akit nammineq aalajangersarlugit</w:t>
      </w:r>
      <w:r w:rsidR="00F645FF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nuussinernut uppernarsaatinik suliaqartoqarsimanngippat akileraaruseriffiup missingersuilluni angissusiliisinnaaneranik</w:t>
      </w:r>
      <w:r w:rsidR="006F3D5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erseqqissaanissaq siunnersuutaavoq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3D57" w:rsidRPr="00DE4A50">
        <w:rPr>
          <w:rFonts w:ascii="Times New Roman" w:hAnsi="Times New Roman" w:cs="Times New Roman"/>
          <w:sz w:val="24"/>
          <w:szCs w:val="24"/>
          <w:lang w:val="en-US"/>
        </w:rPr>
        <w:t>Uppernarsaatit allaganngorlugit suliat piffissami nammineerluni nalunaarsuiffiusumi naammattumik suliaasimass</w:t>
      </w:r>
      <w:r w:rsidR="007F660C">
        <w:rPr>
          <w:rFonts w:ascii="Times New Roman" w:hAnsi="Times New Roman" w:cs="Times New Roman"/>
          <w:sz w:val="24"/>
          <w:szCs w:val="24"/>
          <w:lang w:val="en-US"/>
        </w:rPr>
        <w:t>apput</w:t>
      </w:r>
      <w:r w:rsidR="006F3D57" w:rsidRPr="00DE4A50">
        <w:rPr>
          <w:rFonts w:ascii="Times New Roman" w:hAnsi="Times New Roman" w:cs="Times New Roman"/>
          <w:sz w:val="24"/>
          <w:szCs w:val="24"/>
          <w:lang w:val="en-US"/>
        </w:rPr>
        <w:t>, taamaam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6F3D57" w:rsidRPr="00DE4A50">
        <w:rPr>
          <w:rFonts w:ascii="Times New Roman" w:hAnsi="Times New Roman" w:cs="Times New Roman"/>
          <w:sz w:val="24"/>
          <w:szCs w:val="24"/>
          <w:lang w:val="en-US"/>
        </w:rPr>
        <w:t>mallu uppernarsaatit kingusinnerusukkut suliarineqarsimanerat naammanngi</w:t>
      </w:r>
      <w:r w:rsidR="007F660C">
        <w:rPr>
          <w:rFonts w:ascii="Times New Roman" w:hAnsi="Times New Roman" w:cs="Times New Roman"/>
          <w:sz w:val="24"/>
          <w:szCs w:val="24"/>
          <w:lang w:val="en-US"/>
        </w:rPr>
        <w:t>laq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FE081D5" w14:textId="77777777" w:rsidR="00D65397" w:rsidRPr="00DE4A50" w:rsidRDefault="00D65397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E190D7" w14:textId="12FBC98F" w:rsidR="00D65397" w:rsidRPr="00DE4A50" w:rsidRDefault="006F3D57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Uppernarsaatit piffissaagallartillugu suliaasutut </w:t>
      </w:r>
      <w:r w:rsidR="007F660C">
        <w:rPr>
          <w:rFonts w:ascii="Times New Roman" w:hAnsi="Times New Roman" w:cs="Times New Roman"/>
          <w:sz w:val="24"/>
          <w:szCs w:val="24"/>
          <w:lang w:val="en-US"/>
        </w:rPr>
        <w:t xml:space="preserve">aatsaat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isigineqarsinnaapput </w:t>
      </w:r>
      <w:r w:rsidR="007F66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ningaasarsianit akileraarutit pillugit Inatsisartut inatsisaanni § 36 b, imm. 2-mi maleruagassat naapertorlugit suliaasimallutillu tunniunneqarsimagunik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587E" w:rsidRPr="00DE4A50">
        <w:rPr>
          <w:rFonts w:ascii="Times New Roman" w:hAnsi="Times New Roman" w:cs="Times New Roman"/>
          <w:sz w:val="24"/>
          <w:szCs w:val="24"/>
          <w:lang w:val="en-US"/>
        </w:rPr>
        <w:t>Ukiumut aningaasarsiorfiusumut tunngatillugu uppernarsaatit ullormi nammineerluni nalunaarsuiffimmik tunniussiffiusumi piareersimassapput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3781" w:rsidRPr="00DE4A50">
        <w:rPr>
          <w:rFonts w:ascii="Times New Roman" w:hAnsi="Times New Roman" w:cs="Times New Roman"/>
          <w:sz w:val="24"/>
          <w:szCs w:val="24"/>
          <w:lang w:val="en-US"/>
        </w:rPr>
        <w:t>Akileraartartulli akileraaruseriffiup qinnuiginninneratigut uppernarsaatissanik nassiussinissa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663781" w:rsidRPr="00DE4A50">
        <w:rPr>
          <w:rFonts w:ascii="Times New Roman" w:hAnsi="Times New Roman" w:cs="Times New Roman"/>
          <w:sz w:val="24"/>
          <w:szCs w:val="24"/>
          <w:lang w:val="en-US"/>
        </w:rPr>
        <w:t>mut ullunik 60-inik piffissaqarput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32BA" w:rsidRPr="00DE4A50">
        <w:rPr>
          <w:rFonts w:ascii="Times New Roman" w:hAnsi="Times New Roman" w:cs="Times New Roman"/>
          <w:sz w:val="24"/>
          <w:szCs w:val="24"/>
          <w:lang w:val="en-US"/>
        </w:rPr>
        <w:t>Akileraartartut aammattaaq § 36 b, imm. 2 naapertorlugu nalunaarut atuutilersinneqartoq aqqutigalugu pisussaaffilerneqarsinnaapput</w:t>
      </w:r>
      <w:r w:rsidR="007F660C">
        <w:rPr>
          <w:rFonts w:ascii="Times New Roman" w:hAnsi="Times New Roman" w:cs="Times New Roman"/>
          <w:sz w:val="24"/>
          <w:szCs w:val="24"/>
          <w:lang w:val="en-US"/>
        </w:rPr>
        <w:t>, qinnuigineqanngikkaluarlutik</w:t>
      </w:r>
      <w:r w:rsidR="001832BA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nammineerluni nalunaarsuiffimmik tunniussivissap qaangiunneraniit kingu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1832BA" w:rsidRPr="00DE4A50">
        <w:rPr>
          <w:rFonts w:ascii="Times New Roman" w:hAnsi="Times New Roman" w:cs="Times New Roman"/>
          <w:sz w:val="24"/>
          <w:szCs w:val="24"/>
          <w:lang w:val="en-US"/>
        </w:rPr>
        <w:t>sinnerpaamik ullut 60-it qaangiunneranni uppernarsaatinik tunniusseqqullugit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E2E05" w14:textId="77777777" w:rsidR="00D65397" w:rsidRPr="00DE4A50" w:rsidRDefault="00D65397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B84C36" w14:textId="715EE5C2" w:rsidR="00D65397" w:rsidRPr="00DE4A50" w:rsidRDefault="00AB5BFB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lastRenderedPageBreak/>
        <w:t>Uppernarsaatit piffissaagallartillugu suliarineqarsimanngippata akileraaruseriffik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, akit nammi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neq aalajange</w:t>
      </w:r>
      <w:r w:rsidR="001743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sarlugit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nuussiner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nik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missingers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uilluni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angissusil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nissa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ut piginnaatitaavoq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64B9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Taamaammat </w:t>
      </w:r>
      <w:r w:rsidR="00CC44F9" w:rsidRPr="000316ED">
        <w:rPr>
          <w:rFonts w:ascii="Times New Roman" w:hAnsi="Times New Roman" w:cs="Times New Roman"/>
          <w:sz w:val="24"/>
          <w:szCs w:val="24"/>
          <w:lang w:val="en-US"/>
        </w:rPr>
        <w:t>aningaasarsianik akileraaruteqaataasussanik angissusiliineq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, akit nammineq aa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 xml:space="preserve">lajangersarlugit </w:t>
      </w:r>
      <w:r w:rsidR="007F64B9" w:rsidRPr="00DE4A50">
        <w:rPr>
          <w:rFonts w:ascii="Times New Roman" w:hAnsi="Times New Roman" w:cs="Times New Roman"/>
          <w:sz w:val="24"/>
          <w:szCs w:val="24"/>
          <w:lang w:val="en-US"/>
        </w:rPr>
        <w:t>nuussinerit</w:t>
      </w:r>
      <w:r w:rsidR="00EE15A4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illua´tungeriit</w:t>
      </w:r>
      <w:r w:rsidR="00EE15A4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attuumassuteqanngitsut 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 xml:space="preserve">akornanni </w:t>
      </w:r>
      <w:r w:rsidR="00EE15A4" w:rsidRPr="00DE4A50">
        <w:rPr>
          <w:rFonts w:ascii="Times New Roman" w:hAnsi="Times New Roman" w:cs="Times New Roman"/>
          <w:sz w:val="24"/>
          <w:szCs w:val="24"/>
          <w:lang w:val="en-US"/>
        </w:rPr>
        <w:t>niue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 xml:space="preserve">rnermi </w:t>
      </w:r>
      <w:r w:rsidR="0086146E">
        <w:rPr>
          <w:rFonts w:ascii="Times New Roman" w:hAnsi="Times New Roman" w:cs="Times New Roman"/>
          <w:sz w:val="24"/>
          <w:szCs w:val="24"/>
          <w:lang w:val="en-US"/>
        </w:rPr>
        <w:t>nuus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86146E">
        <w:rPr>
          <w:rFonts w:ascii="Times New Roman" w:hAnsi="Times New Roman" w:cs="Times New Roman"/>
          <w:sz w:val="24"/>
          <w:szCs w:val="24"/>
          <w:lang w:val="en-US"/>
        </w:rPr>
        <w:t>sinnerugaluarpat</w:t>
      </w:r>
      <w:r w:rsidR="001743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anguneqarsi</w:t>
      </w:r>
      <w:r w:rsidR="0086146E">
        <w:rPr>
          <w:rFonts w:ascii="Times New Roman" w:hAnsi="Times New Roman" w:cs="Times New Roman"/>
          <w:sz w:val="24"/>
          <w:szCs w:val="24"/>
          <w:lang w:val="en-US"/>
        </w:rPr>
        <w:t>masi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86146E">
        <w:rPr>
          <w:rFonts w:ascii="Times New Roman" w:hAnsi="Times New Roman" w:cs="Times New Roman"/>
          <w:sz w:val="24"/>
          <w:szCs w:val="24"/>
          <w:lang w:val="en-US"/>
        </w:rPr>
        <w:t xml:space="preserve">aasut tunngavigalugit </w:t>
      </w:r>
      <w:r w:rsidR="00CC44F9">
        <w:rPr>
          <w:rFonts w:ascii="Times New Roman" w:hAnsi="Times New Roman" w:cs="Times New Roman"/>
          <w:sz w:val="24"/>
          <w:szCs w:val="24"/>
          <w:lang w:val="en-US"/>
        </w:rPr>
        <w:t>naatsorsorlugit</w:t>
      </w:r>
      <w:r w:rsidR="00EE15A4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pisinnaavoq, tak, Aningaasarsianit akileraarutit pillugit Inatsisartut inatsisaanni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§ 36 a.</w:t>
      </w:r>
    </w:p>
    <w:p w14:paraId="2E2918F7" w14:textId="77777777" w:rsidR="00D0618F" w:rsidRPr="00DE4A50" w:rsidRDefault="00D0618F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7D911B" w14:textId="256EFECE" w:rsidR="00D65397" w:rsidRPr="00DE4A50" w:rsidRDefault="00FF068A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Aalajangersakkami imm. 2-mi </w:t>
      </w:r>
      <w:r w:rsidR="00174333">
        <w:rPr>
          <w:rFonts w:ascii="Times New Roman" w:hAnsi="Times New Roman" w:cs="Times New Roman"/>
          <w:sz w:val="24"/>
          <w:szCs w:val="24"/>
          <w:lang w:val="en-US"/>
        </w:rPr>
        <w:t>aalajangersarneqarpoq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missingersuilluni angissusiliisinnaaneq aammattaaq atuutissasoq naatsorsuutinut atortu</w:t>
      </w:r>
      <w:r w:rsidR="00174333">
        <w:rPr>
          <w:rFonts w:ascii="Times New Roman" w:hAnsi="Times New Roman" w:cs="Times New Roman"/>
          <w:sz w:val="24"/>
          <w:szCs w:val="24"/>
          <w:lang w:val="en-US"/>
        </w:rPr>
        <w:t>nik § 58, imm. 1 naapertorlugu qinnuiginnitto</w:t>
      </w:r>
      <w:r w:rsidR="000A6B2F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174333">
        <w:rPr>
          <w:rFonts w:ascii="Times New Roman" w:hAnsi="Times New Roman" w:cs="Times New Roman"/>
          <w:sz w:val="24"/>
          <w:szCs w:val="24"/>
          <w:lang w:val="en-US"/>
        </w:rPr>
        <w:t>qarsimagaluartoq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nassiussisoqanngippat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AFD4F4" w14:textId="359142DF" w:rsidR="00551E81" w:rsidRPr="00DE4A50" w:rsidRDefault="00551E81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349CFD" w14:textId="3C767C85" w:rsidR="00D65397" w:rsidRPr="00DE4A50" w:rsidRDefault="002569D4" w:rsidP="00D653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Imm. 3-mi aalajangersakkami siunnersuutaavoq aalajangersagaq aammattaaq atuutissasoq akileraartartut isertitakinnerusut </w:t>
      </w:r>
      <w:r w:rsidR="00174333">
        <w:rPr>
          <w:rFonts w:ascii="Times New Roman" w:hAnsi="Times New Roman" w:cs="Times New Roman"/>
          <w:sz w:val="24"/>
          <w:szCs w:val="24"/>
          <w:lang w:val="en-US"/>
        </w:rPr>
        <w:t xml:space="preserve">akit nammineq aalajangersarlugit 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D0AF8" w:rsidRPr="00DE4A50">
        <w:rPr>
          <w:rFonts w:ascii="Times New Roman" w:hAnsi="Times New Roman" w:cs="Times New Roman"/>
          <w:sz w:val="24"/>
          <w:szCs w:val="24"/>
          <w:lang w:val="en-US"/>
        </w:rPr>
        <w:t>uussinerit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§ 39, imm. 4, nr. 1-imiit 3-mut pineqartut kisiisa</w:t>
      </w:r>
      <w:r w:rsidR="003F7789">
        <w:rPr>
          <w:rFonts w:ascii="Times New Roman" w:hAnsi="Times New Roman" w:cs="Times New Roman"/>
          <w:sz w:val="24"/>
          <w:szCs w:val="24"/>
          <w:lang w:val="en-US"/>
        </w:rPr>
        <w:t xml:space="preserve"> pillugit</w:t>
      </w:r>
      <w:r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uppernarsaasiortussat pineqaraluarpataluunniit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0AF8" w:rsidRPr="00DE4A50">
        <w:rPr>
          <w:rFonts w:ascii="Times New Roman" w:hAnsi="Times New Roman" w:cs="Times New Roman"/>
          <w:sz w:val="24"/>
          <w:szCs w:val="24"/>
          <w:lang w:val="en-US"/>
        </w:rPr>
        <w:t>Tamakku soorlu tassaasinnaapput illua´tungeriit</w:t>
      </w:r>
      <w:r w:rsidR="003F778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0AF8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nunani Kalaallit Nunaata marloriaammik akileraannginnissaq pillugu isumaqatigiissuteqarfiginngisaaniittut</w:t>
      </w:r>
      <w:r w:rsidR="003F7789">
        <w:rPr>
          <w:rFonts w:ascii="Times New Roman" w:hAnsi="Times New Roman" w:cs="Times New Roman"/>
          <w:sz w:val="24"/>
          <w:szCs w:val="24"/>
          <w:lang w:val="en-US"/>
        </w:rPr>
        <w:t xml:space="preserve"> akit nammineq aalajangersarlugit</w:t>
      </w:r>
      <w:r w:rsidR="002D0AF8" w:rsidRPr="00DE4A50">
        <w:rPr>
          <w:rFonts w:ascii="Times New Roman" w:hAnsi="Times New Roman" w:cs="Times New Roman"/>
          <w:sz w:val="24"/>
          <w:szCs w:val="24"/>
          <w:lang w:val="en-US"/>
        </w:rPr>
        <w:t xml:space="preserve"> nuussiner</w:t>
      </w:r>
      <w:r w:rsidR="003F77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5397" w:rsidRPr="00DE4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5A7A39" w14:textId="77777777" w:rsidR="005C2B2C" w:rsidRPr="00DE4A50" w:rsidRDefault="005C2B2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</w:pPr>
    </w:p>
    <w:p w14:paraId="480FB74C" w14:textId="2893C3D3" w:rsidR="005C2B2C" w:rsidRPr="00DE4A50" w:rsidRDefault="005C2B2C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  <w:t>§ 2</w:t>
      </w:r>
      <w:r w:rsidR="0004252D" w:rsidRPr="00DE4A50"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  <w:t>-mut</w:t>
      </w:r>
    </w:p>
    <w:p w14:paraId="1DF7A93E" w14:textId="77777777" w:rsidR="005C2B2C" w:rsidRPr="00DE4A50" w:rsidRDefault="005C2B2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1245FB4" w14:textId="47CC3065" w:rsidR="005C2B2C" w:rsidRPr="00DE4A50" w:rsidRDefault="0004252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Inatsisartut inatsisaata ulloq </w:t>
      </w:r>
      <w:r w:rsidR="005C2B2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1. januar 202</w:t>
      </w:r>
      <w:r w:rsidR="009A7D31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4</w:t>
      </w: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-mi atortuulernissaa siunnersuutaavoq</w:t>
      </w:r>
      <w:r w:rsidR="005C2B2C"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4BD7EA8F" w14:textId="44CFC05B" w:rsidR="000471F3" w:rsidRPr="00DE4A50" w:rsidRDefault="000471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B784E5D" w14:textId="553A6700" w:rsidR="00066D4C" w:rsidRPr="00DE4A50" w:rsidRDefault="00066D4C" w:rsidP="000F3C4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E4A5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 w:type="page"/>
      </w:r>
    </w:p>
    <w:p w14:paraId="3C8E41B1" w14:textId="7F697C1D" w:rsidR="005C2B2C" w:rsidRPr="003969A7" w:rsidRDefault="0004252D" w:rsidP="000F3C47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lastRenderedPageBreak/>
        <w:t>Ilanngussaq</w:t>
      </w:r>
      <w:r w:rsidR="00066D4C" w:rsidRPr="003969A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1</w:t>
      </w:r>
    </w:p>
    <w:p w14:paraId="7BF9E9F4" w14:textId="5025519F" w:rsidR="009A7D31" w:rsidRPr="009A7D31" w:rsidRDefault="009A7D31" w:rsidP="009A7D31">
      <w:pPr>
        <w:tabs>
          <w:tab w:val="left" w:pos="5655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646"/>
      </w:tblGrid>
      <w:tr w:rsidR="009A7D31" w:rsidRPr="00704A41" w14:paraId="05EB3B4F" w14:textId="77777777" w:rsidTr="00ED4779">
        <w:tc>
          <w:tcPr>
            <w:tcW w:w="9060" w:type="dxa"/>
            <w:gridSpan w:val="2"/>
            <w:shd w:val="clear" w:color="auto" w:fill="auto"/>
          </w:tcPr>
          <w:p w14:paraId="3D913000" w14:textId="0CCB542F" w:rsidR="009A7D31" w:rsidRPr="00DE4A50" w:rsidRDefault="0004252D" w:rsidP="009E108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da-DK"/>
              </w:rPr>
            </w:pPr>
            <w:r w:rsidRPr="00DE4A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da-DK"/>
              </w:rPr>
              <w:t>Inatsisissatut siunnersuut inatsimmut atuuttumut sanilliullugu</w:t>
            </w:r>
          </w:p>
        </w:tc>
      </w:tr>
      <w:tr w:rsidR="00F91CCF" w:rsidRPr="009A7D31" w14:paraId="35D5DD77" w14:textId="77777777" w:rsidTr="00ED4779">
        <w:tc>
          <w:tcPr>
            <w:tcW w:w="4414" w:type="dxa"/>
            <w:shd w:val="clear" w:color="auto" w:fill="auto"/>
          </w:tcPr>
          <w:p w14:paraId="2C4EE7DE" w14:textId="6F69350F" w:rsidR="009A7D31" w:rsidRPr="009A7D31" w:rsidRDefault="0004252D" w:rsidP="009E1082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da-DK"/>
              </w:rPr>
              <w:t>Oqaasertaa atuuttoq</w:t>
            </w:r>
            <w:r w:rsidR="009A7D31" w:rsidRPr="009A7D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</w:tcPr>
          <w:p w14:paraId="6A2202E4" w14:textId="3225842D" w:rsidR="009A7D31" w:rsidRPr="009A7D31" w:rsidRDefault="0004252D" w:rsidP="009E1082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da-DK"/>
              </w:rPr>
              <w:t>Inatsisissatut siunnersuut</w:t>
            </w:r>
          </w:p>
        </w:tc>
      </w:tr>
      <w:tr w:rsidR="00F91CCF" w:rsidRPr="009A7D31" w14:paraId="6BAA77DC" w14:textId="77777777" w:rsidTr="00ED4779">
        <w:tc>
          <w:tcPr>
            <w:tcW w:w="4414" w:type="dxa"/>
            <w:shd w:val="clear" w:color="auto" w:fill="auto"/>
          </w:tcPr>
          <w:p w14:paraId="689DE2A3" w14:textId="77777777" w:rsidR="009A7D31" w:rsidRPr="009A7D31" w:rsidRDefault="009A7D31" w:rsidP="009E108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4646" w:type="dxa"/>
            <w:shd w:val="clear" w:color="auto" w:fill="auto"/>
          </w:tcPr>
          <w:p w14:paraId="0C0C8134" w14:textId="77777777" w:rsidR="009A7D31" w:rsidRPr="009A7D31" w:rsidRDefault="009A7D31" w:rsidP="009E108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da-DK"/>
              </w:rPr>
            </w:pPr>
            <w:r w:rsidRPr="009A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da-DK"/>
              </w:rPr>
              <w:t>§ 1</w:t>
            </w:r>
          </w:p>
          <w:p w14:paraId="56C55047" w14:textId="77777777" w:rsidR="009A7D31" w:rsidRPr="009A7D31" w:rsidRDefault="009A7D31" w:rsidP="009E108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da-DK"/>
              </w:rPr>
            </w:pPr>
          </w:p>
          <w:p w14:paraId="6AA589F5" w14:textId="6B9EF45C" w:rsidR="009A7D31" w:rsidRPr="009A7D31" w:rsidRDefault="00EC3C54" w:rsidP="009E108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da-DK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Akileraaruserinermik ingerlatsineq pillugu Inatsisartut inatsisaanni nr. 11, 2. november 2006-imeersumi, Inatsisartut inatsisaatigut nr. 20, 21. november 2022-meersukkut kingullermik allanngortinneqartumi makku allannguutigitinneqarput</w:t>
            </w:r>
            <w:r w:rsidR="009A7D31" w:rsidRPr="009A7D31">
              <w:rPr>
                <w:rFonts w:ascii="Times New Roman" w:eastAsia="Calibri" w:hAnsi="Times New Roman" w:cs="Times New Roman"/>
                <w:sz w:val="24"/>
                <w:szCs w:val="24"/>
                <w:lang w:eastAsia="da-DK"/>
              </w:rPr>
              <w:t>:</w:t>
            </w:r>
          </w:p>
        </w:tc>
      </w:tr>
      <w:tr w:rsidR="00F91CCF" w:rsidRPr="009A7D31" w14:paraId="1559D375" w14:textId="77777777" w:rsidTr="00ED4779">
        <w:tc>
          <w:tcPr>
            <w:tcW w:w="4414" w:type="dxa"/>
            <w:shd w:val="clear" w:color="auto" w:fill="auto"/>
          </w:tcPr>
          <w:p w14:paraId="3DEFE4E0" w14:textId="3380A168" w:rsidR="007E6908" w:rsidRPr="009A7D31" w:rsidRDefault="007E6908" w:rsidP="007E6908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da-DK"/>
              </w:rPr>
            </w:pPr>
          </w:p>
        </w:tc>
        <w:tc>
          <w:tcPr>
            <w:tcW w:w="4646" w:type="dxa"/>
            <w:shd w:val="clear" w:color="auto" w:fill="auto"/>
          </w:tcPr>
          <w:p w14:paraId="4D87C264" w14:textId="28AFF372" w:rsidR="00C55574" w:rsidRPr="005D7417" w:rsidRDefault="007E6908" w:rsidP="005D7417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1.</w:t>
            </w:r>
            <w:r w:rsidRPr="005D74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EC3C54" w:rsidRPr="00DE4A50">
              <w:rPr>
                <w:rFonts w:ascii="Times New Roman" w:hAnsi="Times New Roman" w:cs="Times New Roman"/>
                <w:bCs/>
                <w:sz w:val="24"/>
                <w:szCs w:val="24"/>
              </w:rPr>
              <w:t>§ 1-ip kingornanut ilanngunneqarpoq</w:t>
            </w:r>
            <w:r w:rsidRPr="005D74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:</w:t>
            </w:r>
          </w:p>
          <w:p w14:paraId="6C395E1A" w14:textId="011B1B95" w:rsidR="00C55574" w:rsidRPr="005D7417" w:rsidRDefault="00C55574" w:rsidP="005D741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74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”</w:t>
            </w:r>
            <w:r w:rsidRPr="005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Kapit</w:t>
            </w:r>
            <w:r w:rsidR="00E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a</w:t>
            </w:r>
            <w:r w:rsidRPr="005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l</w:t>
            </w:r>
            <w:r w:rsidR="00E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i</w:t>
            </w:r>
            <w:r w:rsidRPr="005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1 a</w:t>
            </w:r>
            <w:r w:rsidRPr="005D74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14:paraId="0F9A5656" w14:textId="07FDDB54" w:rsidR="007E6908" w:rsidRPr="005D7417" w:rsidRDefault="00A745F0" w:rsidP="005D7417">
            <w:pPr>
              <w:pStyle w:val="Ingenafstand"/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</w:pPr>
            <w:r w:rsidRPr="00DE4A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Nunat assigiinngitsut kattuffiisa akiliisinne</w:t>
            </w:r>
            <w:r w:rsidR="00F52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DE4A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qannginnissaat</w:t>
            </w:r>
            <w:r w:rsidRPr="005D7417" w:rsidDel="00EC3C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</w:p>
          <w:p w14:paraId="245326AE" w14:textId="77777777" w:rsidR="00E44C24" w:rsidRPr="005D7417" w:rsidRDefault="00E44C24" w:rsidP="005D7417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137072C" w14:textId="1482C714" w:rsidR="00A745F0" w:rsidRPr="00DE4A50" w:rsidRDefault="00E44C24" w:rsidP="00F91C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</w:t>
            </w:r>
            <w:r w:rsidRPr="00F9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1 a.</w:t>
            </w:r>
            <w:r w:rsidRPr="00F91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</w:rPr>
              <w:t>Naalakkersuisut isumaqatigiissute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</w:rPr>
              <w:t>qarnermikkut nunani assigiinngitsuni kattuffiit suliffeqarfiilluunniit akileraarutinik akit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</w:rPr>
              <w:t>suutinillu pisussaaffinnillu allanik, akileraar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</w:rPr>
              <w:t>tarnermut inatsisini allaqqasunik oqilisaanne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</w:rPr>
              <w:t>qarnissaat akiliisinneqannginnissaalluunniit akuerisinnaavaat, tamanna kattuffiup suliffe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</w:rPr>
              <w:t>qarfiulluunniit siunertaata naammassinissaanut suliassaatalu isumannaarnissaanut pisariaqarpat. </w:t>
            </w:r>
          </w:p>
          <w:p w14:paraId="371AE539" w14:textId="089E2E7D" w:rsidR="00A745F0" w:rsidRPr="00DE4A50" w:rsidRDefault="00A745F0" w:rsidP="00F91C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Imm. 2.</w:t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  Taamaaqataanik pisinnaatitaaffe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qartussatut akiliisinneqanngitsussatullu akuerineqarsinnaapput: </w:t>
            </w:r>
          </w:p>
          <w:p w14:paraId="1DD88511" w14:textId="77777777" w:rsidR="00A745F0" w:rsidRPr="00DE4A50" w:rsidRDefault="00A745F0" w:rsidP="00F91C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1)  Kattuffinni suliffeqarfinnilu imm. 1-imi taaneqartuni aallartitatut atorfeqartut. </w:t>
            </w:r>
          </w:p>
          <w:p w14:paraId="16759573" w14:textId="77777777" w:rsidR="00A745F0" w:rsidRPr="00DE4A50" w:rsidRDefault="00A745F0" w:rsidP="00F91C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2)  Paasisimasallit kattuffinni suliffeqarfinniluunniit imm. 1-imi taaneqartuni suliassanik suliaqartut. </w:t>
            </w:r>
          </w:p>
          <w:p w14:paraId="37F32010" w14:textId="0CE55337" w:rsidR="00A745F0" w:rsidRPr="00DE4A50" w:rsidRDefault="00A745F0" w:rsidP="00F91C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3)  Inuit saqitsaassutit suliarineqarneranni, kattuffiit suliffeqarfiillu imm. 1-imi taane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qartut sinnerlugit peqataasut. </w:t>
            </w:r>
          </w:p>
          <w:p w14:paraId="1075E188" w14:textId="0F793E54" w:rsidR="007F1936" w:rsidRPr="005D7417" w:rsidRDefault="00A745F0" w:rsidP="00F91CC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Imm. 3.</w:t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  Isumaqatigiissutit aalajangersakka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 xml:space="preserve">mi uani taaneqartut naammassineqarnissaat </w:t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pillugit iliuusissat erseqqinnerusut aalajangerneqarnissaat Naalakkersuisunut piginnaatit</w:t>
            </w:r>
            <w:r w:rsidR="00F52F5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</w:rPr>
              <w:t>sissutigineqarpoq</w:t>
            </w:r>
            <w:r w:rsidR="00E44C24" w:rsidRPr="00F91CCF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F91CCF" w:rsidRPr="00704A41" w14:paraId="55F2262A" w14:textId="77777777" w:rsidTr="00ED4779">
        <w:tc>
          <w:tcPr>
            <w:tcW w:w="4414" w:type="dxa"/>
            <w:shd w:val="clear" w:color="auto" w:fill="auto"/>
          </w:tcPr>
          <w:p w14:paraId="790B4C7E" w14:textId="77777777" w:rsidR="00686BC0" w:rsidRDefault="00353F5E" w:rsidP="00686BC0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lastRenderedPageBreak/>
              <w:t>§ 30 a</w:t>
            </w:r>
            <w:r w:rsidR="006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.  </w:t>
            </w:r>
          </w:p>
          <w:p w14:paraId="2C351061" w14:textId="3D187F2E" w:rsidR="00353F5E" w:rsidRPr="00353F5E" w:rsidRDefault="00353F5E" w:rsidP="00686BC0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</w:t>
            </w:r>
            <w:r w:rsidR="00CF5F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</w:t>
            </w:r>
            <w:r w:rsidRPr="00353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.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 § 30</w:t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-mi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, </w:t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imm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. 1, nr. 5 </w:t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aamma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6</w:t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-imi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, </w:t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kiisalu imm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 2-5</w:t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-imi aalajangersakka</w:t>
            </w:r>
            <w:r w:rsidR="00856683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CF5F14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nut aamma atuutissaaq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2E7B85D5" w14:textId="2E24C94A" w:rsidR="00353F5E" w:rsidRDefault="00E44C24" w:rsidP="00C814C1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2</w:t>
            </w:r>
            <w:r w:rsidR="0035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.</w:t>
            </w:r>
            <w:r w:rsidR="00353F5E" w:rsidRPr="00B36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 </w:t>
            </w:r>
            <w:r w:rsidR="00B3672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§ 30 a, imm. 2, ima oqaasertaqarpoq</w:t>
            </w:r>
            <w:r w:rsidR="00353F5E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:</w:t>
            </w:r>
          </w:p>
          <w:p w14:paraId="0AC22AD7" w14:textId="5B85F239" w:rsidR="00353F5E" w:rsidRPr="00353F5E" w:rsidRDefault="00353F5E" w:rsidP="00C814C1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006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  ”</w:t>
            </w:r>
            <w:r w:rsidR="00B36720" w:rsidRPr="00006E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Imm. 2. </w:t>
            </w:r>
            <w:r w:rsidR="00B36720" w:rsidRPr="00006EF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  <w:r w:rsidR="00A745F0" w:rsidRPr="00006EF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§ 30, imm. 1, nr. 4-mi 5-imilu aamma imm. 2-miit 5-imut aalajangersakkat taamatulli atuupput</w:t>
            </w:r>
            <w:r w:rsidRPr="00006EF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  <w:r w:rsidR="00E44C24" w:rsidRPr="00006EF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”</w:t>
            </w:r>
          </w:p>
        </w:tc>
      </w:tr>
      <w:tr w:rsidR="00F91CCF" w:rsidRPr="00704A41" w14:paraId="456C91AE" w14:textId="77777777" w:rsidTr="00ED4779">
        <w:tc>
          <w:tcPr>
            <w:tcW w:w="4414" w:type="dxa"/>
            <w:shd w:val="clear" w:color="auto" w:fill="auto"/>
          </w:tcPr>
          <w:p w14:paraId="2125C79E" w14:textId="2830D0E4" w:rsidR="00B9780F" w:rsidRPr="00DE4A50" w:rsidRDefault="001934E1" w:rsidP="001128F4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19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§ 31</w:t>
            </w:r>
            <w:r w:rsidR="0011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.  </w:t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Tigusisartoq § 30-mi taaneqartunik isertitaqartartoq Kalaallit Nunaanni akile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raartussaatitaajunnaarpat, paasissutissiisus</w:t>
            </w:r>
            <w:r w:rsidR="00805D22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saatitaasoq qinnuigineqarnini malillugu paasissutissiissaaq § 30-mi ukiup aallartin</w:t>
            </w:r>
            <w:r w:rsidR="00856683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neraniit akileraartussaatitaanerup atorun</w:t>
            </w:r>
            <w:r w:rsidR="00856683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naarnerata tungaanut pineqartup aningaa</w:t>
            </w:r>
            <w:r w:rsidR="00805D22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sarsiaanik kiisalu akileraarutit A-t unerar</w:t>
            </w:r>
            <w:r w:rsidR="00856683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15108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titat annertussusaannik</w:t>
            </w:r>
            <w:r w:rsidR="00B9780F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  <w:r w:rsidR="00B9780F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</w:p>
        </w:tc>
        <w:tc>
          <w:tcPr>
            <w:tcW w:w="4646" w:type="dxa"/>
            <w:shd w:val="clear" w:color="auto" w:fill="auto"/>
          </w:tcPr>
          <w:p w14:paraId="6A4FE604" w14:textId="5A3371CC" w:rsidR="00C814C1" w:rsidRDefault="00E44C24" w:rsidP="00C814C1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3</w:t>
            </w:r>
            <w:r w:rsidR="007E6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.</w:t>
            </w:r>
            <w:r w:rsidR="007E6908" w:rsidRPr="00B36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 </w:t>
            </w:r>
            <w:r w:rsidR="00B3672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§ 31, imm. 1, ima oqaasertaqarpoq</w:t>
            </w:r>
            <w:r w:rsidR="00B06916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:</w:t>
            </w:r>
          </w:p>
          <w:p w14:paraId="4167C7E6" w14:textId="0C0566E1" w:rsidR="007E6908" w:rsidRPr="003101AD" w:rsidRDefault="00DE2ED7" w:rsidP="00686BC0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 ”</w:t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Aningaasarsianik § 30-mi taaneqartunik pi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sartoq Kalaallit Nunaanni akileraartussaajun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naarpat, paasissutissiisussaatitap qinnuigine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qarnini malillugu § 30-mi § 30 a-milu taane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qartutuut paasissutissiissutigissavai pineqar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tup qaammatisiutit malillugit ukiup aallartin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neraniit piffissap akileraartussaajunnaarfimmi tungaanut aningaasarsiarisimasaasa, soraarne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russutisiaqarnissamut inuunermulluunniit sil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limmasiinermik aaqqissuussinermut akilersi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745F0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masaasa amerlassusii kiisalu akileraarutit A-t unerartinneqarsimasut amerlassusii</w:t>
            </w:r>
            <w:r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.”</w:t>
            </w:r>
          </w:p>
        </w:tc>
      </w:tr>
      <w:tr w:rsidR="00F91CCF" w:rsidRPr="00704A41" w14:paraId="3E7F5BF5" w14:textId="77777777" w:rsidTr="00ED4779">
        <w:tc>
          <w:tcPr>
            <w:tcW w:w="4414" w:type="dxa"/>
            <w:shd w:val="clear" w:color="auto" w:fill="auto"/>
          </w:tcPr>
          <w:p w14:paraId="51D319CF" w14:textId="6BD05D08" w:rsidR="006A4579" w:rsidRPr="006A4579" w:rsidRDefault="00B06916" w:rsidP="001128F4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§ 32</w:t>
            </w:r>
            <w:r w:rsidR="0011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.  </w:t>
            </w:r>
            <w:r w:rsidR="00FA1F7F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§ 30 aamma § 31, imm. 1 malillugu aningaasarsiaqartoq pillugu paasissutissat assilineranik aningaasarsiaqartoq tunine</w:t>
            </w:r>
            <w:r w:rsidR="00805D22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FA1F7F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qassaaq</w:t>
            </w:r>
            <w:r w:rsidR="006A4579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67F751C7" w14:textId="2AB4C7F1" w:rsidR="00C814C1" w:rsidRDefault="00E44C24" w:rsidP="00C814C1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>4</w:t>
            </w:r>
            <w:r w:rsidR="00B06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>.</w:t>
            </w:r>
            <w:r w:rsidR="00B06916" w:rsidRPr="0076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 xml:space="preserve"> </w:t>
            </w:r>
            <w:r w:rsidR="00763D5E" w:rsidRPr="00DE4A50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§ 32 ima oqaasertaqarpoq</w:t>
            </w:r>
            <w:r w:rsidR="00B06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>:</w:t>
            </w:r>
          </w:p>
          <w:p w14:paraId="2A9202BA" w14:textId="3374412A" w:rsidR="007E6908" w:rsidRPr="003101AD" w:rsidRDefault="006A4579" w:rsidP="006A4579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 ”</w:t>
            </w:r>
            <w:r w:rsidR="009350BB" w:rsidRPr="00DE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§ 32.</w:t>
            </w:r>
            <w:r w:rsidR="009350BB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 </w:t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Paasissutissat aningaasarsianik pis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sarsisumut tunngasut § 30, § 30 a aamma § 31, imm. 1 naapertorlugit paasissutissiissuti</w:t>
            </w:r>
            <w:r w:rsidR="00F52F51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gineqartut assilineqarneri aningaasarsianik pissarsisup pissavai</w:t>
            </w:r>
            <w:r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.”</w:t>
            </w:r>
          </w:p>
        </w:tc>
      </w:tr>
      <w:tr w:rsidR="00F91CCF" w:rsidRPr="00704A41" w14:paraId="29D0A3E5" w14:textId="77777777" w:rsidTr="00ED4779">
        <w:tc>
          <w:tcPr>
            <w:tcW w:w="4414" w:type="dxa"/>
            <w:shd w:val="clear" w:color="auto" w:fill="auto"/>
          </w:tcPr>
          <w:p w14:paraId="5D98C1D8" w14:textId="5A62ECBD" w:rsidR="00A26F99" w:rsidRPr="00DE4A50" w:rsidRDefault="006A4579" w:rsidP="00A26F99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DE4A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§ 33</w:t>
            </w:r>
            <w:r w:rsidR="001128F4" w:rsidRPr="00DE4A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 </w:t>
            </w:r>
            <w:r w:rsidR="00A0474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§§ 30-32 malillugit paasissutissiis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0474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sutaasussat pillugit malittarisassanik Naa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0474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lakkersuisut aalajangersaasinnaapput, taassumalu ataani paasissutissanik tunni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A0474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ussisussaatitaasut immikkoortuinut </w:t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paa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sissutissiissutaasussanut piumasaqaatit oqi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lisinnissaannut</w:t>
            </w:r>
            <w:r w:rsidR="00A26F99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 Naalakkersuisut</w:t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aamma malittarisassanik aalajangersaasinnaapput, taassuma kingorna tigusisumut isertitat A-junngitsut eqqarsaatigalugit § 30, malillugu immikkut paasissutissiisoqarsinnaanngor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lugu.</w:t>
            </w:r>
            <w:r w:rsidR="00A26F99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Akiliutigineqartut piffissap aningaa</w:t>
            </w:r>
            <w:r w:rsidR="00805D2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sarsiorfiusup naareernerani akilerneqartut ukiumi sorlermi nalunaarutigineqarnissaat </w:t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lastRenderedPageBreak/>
              <w:t xml:space="preserve">pillugu </w:t>
            </w:r>
            <w:r w:rsidR="00A26F99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Naalakkersuisut</w:t>
            </w:r>
            <w:r w:rsidR="00777601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malittarisassanik aalajangersaasinnaapput</w:t>
            </w:r>
            <w:r w:rsidR="00A26F99" w:rsidRPr="00DE4A5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  <w:p w14:paraId="3344B8B5" w14:textId="72EB404B" w:rsidR="00A26F99" w:rsidRPr="00DE4A50" w:rsidRDefault="00A26F99" w:rsidP="007E6908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</w:p>
        </w:tc>
        <w:tc>
          <w:tcPr>
            <w:tcW w:w="4646" w:type="dxa"/>
            <w:shd w:val="clear" w:color="auto" w:fill="auto"/>
          </w:tcPr>
          <w:p w14:paraId="4BF45A35" w14:textId="2021080C" w:rsidR="006A4579" w:rsidRPr="00F91CCF" w:rsidRDefault="00E44C24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 w:rsidRPr="00DE4A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lastRenderedPageBreak/>
              <w:t>5</w:t>
            </w:r>
            <w:r w:rsidR="006A4579" w:rsidRPr="00DE4A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</w:t>
            </w:r>
            <w:r w:rsidR="00763D5E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§ 33 ima oqaasertaqarpoq</w:t>
            </w:r>
            <w:r w:rsidR="00A26F99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:</w:t>
            </w:r>
          </w:p>
          <w:p w14:paraId="35676B9A" w14:textId="6F70EAE5" w:rsidR="00515106" w:rsidRPr="00F91CCF" w:rsidRDefault="0030319A" w:rsidP="00F91CCF">
            <w:pPr>
              <w:spacing w:after="0"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”</w:t>
            </w:r>
            <w:r w:rsidR="009350BB" w:rsidRPr="00F9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§ </w:t>
            </w:r>
            <w:r w:rsidR="00D32D54" w:rsidRPr="00F9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33.</w:t>
            </w:r>
            <w:r w:rsidR="00D32D54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</w:t>
            </w:r>
            <w:r w:rsidR="00515106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Paasissutissat §§-it 30-miit 32-mut, §§-it 33 a-miit 33 g-mut aamma §§-it 35-miit 39-mut naapertorlugit tunniunneqarnissaat, matumani ilanngullugit qanoq akuttutigisu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="00515106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mik tunniunneqartarnissaat aamma ilisimatit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="00515106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sisussaatitaaneq pillugit maleruagassat Naa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="00515106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lakkersuisunit aalajangersarneqarsinnaapput.</w:t>
            </w:r>
          </w:p>
          <w:p w14:paraId="5B97B33C" w14:textId="53FE06AF" w:rsidR="00515106" w:rsidRPr="00F91CCF" w:rsidRDefault="00515106" w:rsidP="00F91CCF">
            <w:pPr>
              <w:spacing w:after="0"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Imm. 2.</w:t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Paasissutissiisussaatitaasut nalunaa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ruteqartussaatitaasullu imm. 1 naapertorlugu paasissutissiinissaannut nalunaaruteqarnissaannullu piumasaqaatit qa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sukkarneqarnissaat pillugu maleruagassat </w:t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lastRenderedPageBreak/>
              <w:t>Naalakkersuisunit aalajangersarneqarsinnaap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put. </w:t>
            </w:r>
          </w:p>
          <w:p w14:paraId="65C3D8CA" w14:textId="70D7E6DA" w:rsidR="00515106" w:rsidRPr="00F91CCF" w:rsidRDefault="00515106" w:rsidP="00F91CCF">
            <w:pPr>
              <w:spacing w:after="0"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Imm. 3.</w:t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Aningaasarsiat pissarsisup aningaa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sarsiaatut A-tut isigineqanngitsut pillugit paa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sissutissat § 30 naapertorlugu immikkoortillu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git tunniunneqarnissaat pillugu maleruagassat Naalakkersuisunit aalajangersarneqarsinnaap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put. Tunniunneqartut piffissaq pisassanngor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fiat qaangiutereersoq tunniunneqartut pillugit paasissutissat ukiumi sorlermi nalunaarutigi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neqarnissaat pillugu maleruagassat Naalak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kersuisunit aalajangersarneqarsinnaapput.</w:t>
            </w:r>
          </w:p>
          <w:p w14:paraId="2560AEFA" w14:textId="11FA5B49" w:rsidR="00515106" w:rsidRPr="00F91CCF" w:rsidRDefault="00515106" w:rsidP="00F91CCF">
            <w:pPr>
              <w:spacing w:after="0"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Imm. 4.</w:t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Nalunaarutiginnittussaatitaasut paa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sissutissanik amerlanerusunik, inatsisinik pia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reersaanermi, naatsorsueqqissaarnermi ilisi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matusarnermiluunniit atorneqartussanik akile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raaruseriffimmut nassiussisarnissaat pillugu maleruagassat Naalakkersuisunit aalajanger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sarneqarsinnaapput. </w:t>
            </w:r>
          </w:p>
          <w:p w14:paraId="6E6EC035" w14:textId="67571BC9" w:rsidR="00A26F99" w:rsidRPr="00F91CCF" w:rsidRDefault="00515106" w:rsidP="00F91CCF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Imm. 5.</w:t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 Paasissutissat imm. 4 naapertorlugu nalunaarutigineqartut akileraaruseriffiup qin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nuigineqarnermigut Nunatsinni oqartussaasu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nut allanut, inatsisinik piareersaanermi, naat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sorsueqqissaarnermi ilisimatusarnermiluun</w:t>
            </w:r>
            <w:r w:rsidR="00F52F51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softHyphen/>
            </w:r>
            <w:r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niit atorneqartussatut ingerlateqqissinnaavai</w:t>
            </w:r>
            <w:r w:rsidR="001B60C0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.</w:t>
            </w:r>
            <w:r w:rsidR="0030319A" w:rsidRPr="00F91CCF">
              <w:rPr>
                <w:rFonts w:ascii="Times New Roman" w:hAnsi="Times New Roman" w:cs="Times New Roman"/>
                <w:bCs/>
                <w:sz w:val="24"/>
                <w:szCs w:val="24"/>
                <w:lang w:val="kl-GL" w:eastAsia="da-DK"/>
              </w:rPr>
              <w:t>”</w:t>
            </w:r>
          </w:p>
        </w:tc>
      </w:tr>
      <w:tr w:rsidR="00F91CCF" w:rsidRPr="009A7D31" w14:paraId="4145BBA8" w14:textId="77777777" w:rsidTr="00ED4779">
        <w:tc>
          <w:tcPr>
            <w:tcW w:w="4414" w:type="dxa"/>
            <w:shd w:val="clear" w:color="auto" w:fill="auto"/>
          </w:tcPr>
          <w:p w14:paraId="6B6A0AE3" w14:textId="77777777" w:rsidR="00686BC0" w:rsidRPr="00F91CCF" w:rsidRDefault="00651789" w:rsidP="00651789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lastRenderedPageBreak/>
              <w:t xml:space="preserve">§ 33 c. </w:t>
            </w:r>
            <w:r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</w:p>
          <w:p w14:paraId="14D310D7" w14:textId="2AD28AF3" w:rsidR="001D740C" w:rsidRPr="00F91CCF" w:rsidRDefault="00651789" w:rsidP="00651789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  </w:t>
            </w:r>
            <w:r w:rsidR="00777601" w:rsidRPr="00F9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</w:t>
            </w:r>
            <w:r w:rsidRPr="00F9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. 3. </w:t>
            </w:r>
            <w:r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Naalakkersuisut </w:t>
            </w:r>
            <w:r w:rsidR="00777601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malittarisassanik aalajangersaasinnaapput, imm. 1-imi sulinermi </w:t>
            </w:r>
            <w:r w:rsidR="009E5AEA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peqatigiiffiit taaneqartut nalunaaruteqarneq pillugu ilaasortaminnut ilisimatitsinissamut pisussaaffeqartut</w:t>
            </w:r>
            <w:r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0039B79D" w14:textId="6A294658" w:rsidR="001D740C" w:rsidRPr="001D740C" w:rsidRDefault="00E44C24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6</w:t>
            </w:r>
            <w:r w:rsidR="001D7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.</w:t>
            </w:r>
            <w:r w:rsidR="001D740C" w:rsidRPr="000101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33 c, imm. 3, atorunnaarsinneqarpoq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0E15ED84" w14:textId="77777777" w:rsidTr="00ED4779">
        <w:tc>
          <w:tcPr>
            <w:tcW w:w="4414" w:type="dxa"/>
            <w:shd w:val="clear" w:color="auto" w:fill="auto"/>
          </w:tcPr>
          <w:p w14:paraId="05B1234B" w14:textId="77777777" w:rsidR="00686BC0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33 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14:paraId="0EED7A77" w14:textId="627C7EC9" w:rsidR="001D740C" w:rsidRPr="001128F4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12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  </w:t>
            </w:r>
            <w:r w:rsidR="009E5A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112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. 2. 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Naalakkersuisut</w:t>
            </w:r>
            <w:r w:rsidR="009E5AE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malittarisassanik aalajangersaasinnaapput Kalaallit Nunaanni Namminersorlutik Oqartussat nalunaaruteqarneq pillugu ilinniagaqartumut ilisimatitsinissamut pisussaaffeqarnerat pillugu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477FD4DD" w14:textId="23C5C953" w:rsidR="001D740C" w:rsidRPr="001D740C" w:rsidRDefault="00E44C24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7</w:t>
            </w:r>
            <w:r w:rsidR="001D7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33 d,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2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7DED0595" w14:textId="77777777" w:rsidTr="00ED4779">
        <w:tc>
          <w:tcPr>
            <w:tcW w:w="4414" w:type="dxa"/>
            <w:shd w:val="clear" w:color="auto" w:fill="auto"/>
          </w:tcPr>
          <w:p w14:paraId="77D33637" w14:textId="668D6A93" w:rsidR="00686BC0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33 e.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  <w:p w14:paraId="52549197" w14:textId="480E1FAF" w:rsidR="001D740C" w:rsidRPr="001128F4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 xml:space="preserve">  </w:t>
            </w:r>
            <w:r w:rsidR="00997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112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. 3.  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Naalakkersuisut</w:t>
            </w:r>
            <w:r w:rsidR="00997DF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imm. 1 aamma 2 malillugit paasissutissanik tunniussisarneq pillugu maleruagassanik erseqqinnerusunik aalajangersaasinnaapput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116229DF" w14:textId="0029A77C" w:rsidR="001D740C" w:rsidRDefault="00E44C24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lastRenderedPageBreak/>
              <w:t>8</w:t>
            </w:r>
            <w:r w:rsidR="001D7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1D740C" w:rsidRP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33 e,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1D740C" w:rsidRP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3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1D740C" w:rsidRP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1D740C" w:rsidRP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555CF627" w14:textId="77777777" w:rsidTr="00ED4779">
        <w:tc>
          <w:tcPr>
            <w:tcW w:w="4414" w:type="dxa"/>
            <w:shd w:val="clear" w:color="auto" w:fill="auto"/>
          </w:tcPr>
          <w:p w14:paraId="6AF61491" w14:textId="77777777" w:rsidR="00686BC0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33 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</w:t>
            </w:r>
          </w:p>
          <w:p w14:paraId="2AF4E0D9" w14:textId="5A513C89" w:rsidR="001D740C" w:rsidRPr="001128F4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="00997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112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. 2. 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Naalakkersuisut</w:t>
            </w:r>
            <w:r w:rsidR="00997DF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imm. 1 malillugu paasissutissanik tunniussisarneq 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pillugu maleruagassanik erseqqinnerusunik aalajangersaasinnaapput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0F629E3B" w14:textId="43D12D4B" w:rsidR="001D740C" w:rsidRPr="001D740C" w:rsidRDefault="00E44C24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9</w:t>
            </w:r>
            <w:r w:rsidR="001D7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33 f,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2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527D16C6" w14:textId="77777777" w:rsidTr="00ED4779">
        <w:tc>
          <w:tcPr>
            <w:tcW w:w="4414" w:type="dxa"/>
            <w:shd w:val="clear" w:color="auto" w:fill="auto"/>
          </w:tcPr>
          <w:p w14:paraId="14783FDB" w14:textId="77777777" w:rsidR="00686BC0" w:rsidRDefault="001128F4" w:rsidP="00686BC0">
            <w:pPr>
              <w:spacing w:before="100" w:beforeAutospacing="1" w:after="100" w:afterAutospacing="1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33 g.</w:t>
            </w:r>
            <w:r w:rsidRPr="00407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579CD" w14:textId="7DF0A470" w:rsidR="001D740C" w:rsidRPr="001128F4" w:rsidRDefault="001128F4" w:rsidP="00686BC0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12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</w:t>
            </w:r>
            <w:r w:rsidRPr="0011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3.</w:t>
            </w:r>
            <w:r w:rsidRPr="001128F4">
              <w:rPr>
                <w:rFonts w:ascii="Times New Roman" w:hAnsi="Times New Roman" w:cs="Times New Roman"/>
                <w:sz w:val="24"/>
                <w:szCs w:val="24"/>
              </w:rPr>
              <w:t xml:space="preserve">  Naalakkersuisut </w:t>
            </w:r>
            <w:r w:rsidR="00270513">
              <w:rPr>
                <w:rFonts w:ascii="Times New Roman" w:hAnsi="Times New Roman" w:cs="Times New Roman"/>
                <w:sz w:val="24"/>
                <w:szCs w:val="24"/>
              </w:rPr>
              <w:t>imm. 1 aamma 2 naapertorlugu paasissutissanik tunniussineq pillugu malittarisassanik sukumiinerusunik aalajangersaasinnaapput</w:t>
            </w:r>
            <w:r w:rsidRPr="0011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16EE63F3" w14:textId="5D4E0D16" w:rsidR="001D740C" w:rsidRPr="001D740C" w:rsidRDefault="0058721C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1</w:t>
            </w:r>
            <w:r w:rsidR="00E44C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0</w:t>
            </w:r>
            <w:r w:rsidR="001D7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33 g,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3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1D74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55A90C59" w14:textId="77777777" w:rsidTr="00ED4779">
        <w:tc>
          <w:tcPr>
            <w:tcW w:w="4414" w:type="dxa"/>
            <w:shd w:val="clear" w:color="auto" w:fill="auto"/>
          </w:tcPr>
          <w:p w14:paraId="6CA99E87" w14:textId="77777777" w:rsidR="00686BC0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36.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  <w:p w14:paraId="732FE725" w14:textId="3A026D33" w:rsidR="00CA69D2" w:rsidRPr="001128F4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="00997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112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. 2.  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Imm. 1 malillugu paasissutissiissutigineqartussat pillugit N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aalakkersuisut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annertunerusunik malittarisassiorsinnaapput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Pr="001128F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</w:tcPr>
          <w:p w14:paraId="0FC36291" w14:textId="15046379" w:rsidR="00CA69D2" w:rsidRPr="00CA69D2" w:rsidRDefault="0058721C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1</w:t>
            </w:r>
            <w:r w:rsidR="00E44C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1</w:t>
            </w:r>
            <w:r w:rsidR="00CA69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36,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2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4A9C485C" w14:textId="77777777" w:rsidTr="00ED4779">
        <w:tc>
          <w:tcPr>
            <w:tcW w:w="4414" w:type="dxa"/>
            <w:shd w:val="clear" w:color="auto" w:fill="auto"/>
          </w:tcPr>
          <w:p w14:paraId="57E6B65D" w14:textId="77777777" w:rsidR="00686BC0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37.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14:paraId="7A569087" w14:textId="33082D9F" w:rsidR="00CA69D2" w:rsidRPr="001128F4" w:rsidRDefault="001128F4" w:rsidP="001128F4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="00997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112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. 2.  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Imm. 1 malillugu paasissutissiissutigineqartussat pillugit N</w:t>
            </w:r>
            <w:r w:rsidR="00270513"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aalakkersuisut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malittarisassanik aalajangersaasinnaapput</w:t>
            </w:r>
            <w:r w:rsidRPr="001128F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Pr="001128F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</w:tcPr>
          <w:p w14:paraId="65F38759" w14:textId="45689A08" w:rsidR="00CA69D2" w:rsidRPr="00CA69D2" w:rsidRDefault="0058721C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1</w:t>
            </w:r>
            <w:r w:rsidR="00E44C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2</w:t>
            </w:r>
            <w:r w:rsidR="00CA69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37,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2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9A7D31" w14:paraId="190EB2DD" w14:textId="77777777" w:rsidTr="00ED4779">
        <w:tc>
          <w:tcPr>
            <w:tcW w:w="4414" w:type="dxa"/>
            <w:shd w:val="clear" w:color="auto" w:fill="auto"/>
          </w:tcPr>
          <w:p w14:paraId="7A09F192" w14:textId="3F06314A" w:rsidR="00CA69D2" w:rsidRPr="003F00FC" w:rsidRDefault="003F00FC" w:rsidP="003F00FC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§ 39.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3F00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="00997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3F00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. 3. </w:t>
            </w:r>
            <w:r w:rsidRPr="003F00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Imm. 1 aamma 2 malillugu paasissutissiissutissanut malittarisassat N</w:t>
            </w:r>
            <w:r w:rsidRPr="003F00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aa</w:t>
            </w:r>
            <w:r w:rsidR="003A4AC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softHyphen/>
            </w:r>
            <w:r w:rsidRPr="003F00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lakkersuisut 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aalajangersarsinnaavaat</w:t>
            </w:r>
            <w:r w:rsidRPr="003F00F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Pr="003F00F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</w:tcPr>
          <w:p w14:paraId="6A855B5B" w14:textId="646790D2" w:rsidR="00CA69D2" w:rsidRPr="00CA69D2" w:rsidRDefault="0058721C" w:rsidP="00B06916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1</w:t>
            </w:r>
            <w:r w:rsidR="00E44C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3</w:t>
            </w:r>
            <w:r w:rsidR="00CA69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§ 39,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imm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3</w:t>
            </w:r>
            <w:r w:rsidR="000D61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010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atorunnaarsinneqarpoq</w:t>
            </w:r>
            <w:r w:rsidR="00CA69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  <w:tr w:rsidR="00F91CCF" w:rsidRPr="00704A41" w14:paraId="235EC4DF" w14:textId="77777777" w:rsidTr="00ED4779">
        <w:tc>
          <w:tcPr>
            <w:tcW w:w="4414" w:type="dxa"/>
            <w:shd w:val="clear" w:color="auto" w:fill="auto"/>
          </w:tcPr>
          <w:p w14:paraId="48A89699" w14:textId="2815A142" w:rsidR="00686BC0" w:rsidRPr="00D80059" w:rsidRDefault="00B06916" w:rsidP="00686BC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69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§ 40</w:t>
            </w:r>
            <w:r w:rsidR="003F00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.  </w:t>
            </w:r>
          </w:p>
          <w:p w14:paraId="73CCEEF5" w14:textId="364442F2" w:rsidR="00CA69D2" w:rsidRPr="00CA69D2" w:rsidRDefault="00CA69D2" w:rsidP="00CA69D2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="00270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D80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. 5.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="002705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Selskabit suliffeqarfiillu, Kaalaallit Nunaanni atortussiassat aatsitassanit pisut il.il.</w:t>
            </w:r>
            <w:r w:rsidR="008A294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inatsit, sermip erngullu avammut nioqqutissatut atorneqarnissaat pillugu inatsisartut inatsisaat naapertorlugit pisinnaatitaaffeqartut aningaasarsianit akileraarutaat, tamatumani ilaallutik iluanaarutisianit akileraarutit, landskarsip pisassarai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. </w:t>
            </w:r>
            <w:r w:rsidR="008A294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Aningaasarsianit iluanaarutisianillu akileraarutinut taamaattunut §§-it 27 aamma 43, naapertorlugit tapiliunneqartartut ernialiun</w:t>
            </w:r>
            <w:r w:rsidR="008A294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neqartartullu taamatulli landskarsimit pisassarineqarlutillu akilerneqartassapput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Pr="00D80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D800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</w:tc>
        <w:tc>
          <w:tcPr>
            <w:tcW w:w="4646" w:type="dxa"/>
            <w:shd w:val="clear" w:color="auto" w:fill="auto"/>
          </w:tcPr>
          <w:p w14:paraId="72F65597" w14:textId="77777777" w:rsidR="001C09A0" w:rsidRPr="00DE4A50" w:rsidRDefault="0058721C" w:rsidP="001C09A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lastRenderedPageBreak/>
              <w:t>1</w:t>
            </w:r>
            <w:r w:rsidR="00E44C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4</w:t>
            </w:r>
            <w:r w:rsidR="00B069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>.</w:t>
            </w:r>
            <w:r w:rsidR="00B06916" w:rsidRPr="001C09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1C09A0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40, imm. 5, ima oqaasertaqarpoq:</w:t>
            </w:r>
          </w:p>
          <w:p w14:paraId="17F81588" w14:textId="178CC7B6" w:rsidR="00CA69D2" w:rsidRPr="00DE4A50" w:rsidRDefault="001C09A0" w:rsidP="001C09A0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6070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”  </w:t>
            </w:r>
            <w:r w:rsidRPr="006070C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l-GL" w:eastAsia="da-DK"/>
              </w:rPr>
              <w:t>Imm. 5.</w:t>
            </w:r>
            <w:r w:rsidRPr="006070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</w:t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Selskabit suliffeqarfiillu, Aatsitas</w:t>
            </w:r>
            <w:r w:rsidR="00146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sat pillugit ingerlatallu tamatumunnga pi</w:t>
            </w:r>
            <w:r w:rsidR="00146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ngaarutillit pillugit Inatsisartut inatsisaat, Er</w:t>
            </w:r>
            <w:r w:rsidR="00146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ngup nukingata nukissiornermut atorneqartar</w:t>
            </w:r>
            <w:r w:rsidR="00146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nera pillugu Inatsisartut inatsisaat aamma Sermip erngullu niuernikkut iluaqutigineqar</w:t>
            </w:r>
            <w:r w:rsidR="00146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nissaat pillugu Inatsisartut inatsisaat naaper</w:t>
            </w:r>
            <w:r w:rsidR="00146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515106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torlugit akuersissummik pigisaqartut a</w:t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ningaa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sarsianit akileraarutaat, matumani ilanngullu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git iluanaarutisianit akileraarutaat Nunatta karsiata pisassarai. Tamanna aamma atuup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poq selskabit, Aningaasarsianit akileraarutit </w:t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lastRenderedPageBreak/>
              <w:t>pillugit Inatsisartut inatsisaanni kapitali 3 b-mi pineqartut iluanaarutisianit akileraarutaan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nut aamma aningaasarsianit akileraarutaan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nut. Aningaasarsianit iluanaarutisianillu aki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leraarutinut taakkununnga § 27 aamma § 43 naapertorlugit tapiliussat erniallu taamatulli aamma Nunatta karsiata pisassaralugillu aki</w:t>
            </w:r>
            <w:r w:rsidR="001467CE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515106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ligassarai</w:t>
            </w:r>
            <w:r w:rsidR="00CA69D2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.”</w:t>
            </w:r>
          </w:p>
        </w:tc>
      </w:tr>
      <w:tr w:rsidR="00F91CCF" w:rsidRPr="00704A41" w14:paraId="115C70C7" w14:textId="77777777" w:rsidTr="00ED4779">
        <w:tc>
          <w:tcPr>
            <w:tcW w:w="4414" w:type="dxa"/>
            <w:shd w:val="clear" w:color="auto" w:fill="auto"/>
          </w:tcPr>
          <w:p w14:paraId="1B8C6D0E" w14:textId="72F1FD1B" w:rsidR="00686BC0" w:rsidRPr="00F91CCF" w:rsidRDefault="009350BB" w:rsidP="00686BC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lastRenderedPageBreak/>
              <w:t>§ 40</w:t>
            </w:r>
            <w:r w:rsidR="003F00FC"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 </w:t>
            </w:r>
          </w:p>
          <w:p w14:paraId="414AD271" w14:textId="4F1E93ED" w:rsidR="009350BB" w:rsidRPr="00F91CCF" w:rsidRDefault="009350BB" w:rsidP="009350B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  </w:t>
            </w:r>
            <w:r w:rsidR="00402B3C" w:rsidRPr="00F9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</w:t>
            </w:r>
            <w:r w:rsidRPr="00F9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. 7.  </w:t>
            </w:r>
            <w:r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Selskab</w:t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it akileraarutaat landskar</w:t>
            </w:r>
            <w:r w:rsidR="00ED3A72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sip, kommunip akileraarfiusup kommunillu pisassaraat, taamaattorli tak. imm. 5 aam</w:t>
            </w:r>
            <w:r w:rsidR="00ED3A72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ma 6, aningaasarsianit akileraarutit pillugit inatsimmi § 61 naapertorlugu ukiumi ani</w:t>
            </w:r>
            <w:r w:rsidR="00ED3A72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  <w:t xml:space="preserve"> </w:t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ngaasarsiorfiusumi akileraarusiissutigine</w:t>
            </w:r>
            <w:r w:rsidR="00ED3A72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qarsimasup, aningaasarsianit akileraarutit pillugit inatsimmi § 62 naapertorlugu ukiumi aningaasarsiorfiusumi 1. januarimi innuttaasut amerlassusiat malillugu akileraarusiissutigineqarsimasup, aammalu ani</w:t>
            </w:r>
            <w:r w:rsidR="00ED3A72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  <w:t xml:space="preserve"> </w:t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ngaasarsianit akileraarutit pillugit inatsim</w:t>
            </w:r>
            <w:r w:rsidR="00ED3A72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402B3C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mi § 63 naapertorlugu ukiumi aningaasarsiorfiusumi akileraarusiissutigineqarsimasup assigiinngissutaat naapertorlugu</w:t>
            </w:r>
            <w:r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32E4C7B0" w14:textId="77777777" w:rsidR="001C09A0" w:rsidRPr="00F91CCF" w:rsidRDefault="0058721C" w:rsidP="001C09A0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1</w:t>
            </w:r>
            <w:r w:rsidR="00E44C24"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5</w:t>
            </w:r>
            <w:r w:rsidR="009350BB"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</w:t>
            </w:r>
            <w:r w:rsidR="001C09A0" w:rsidRPr="00F91C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40, imm. 7, ima oqaasertaqarpoq:</w:t>
            </w:r>
          </w:p>
          <w:p w14:paraId="6E781F7A" w14:textId="7889B511" w:rsidR="009350BB" w:rsidRPr="00F91CCF" w:rsidRDefault="001C09A0" w:rsidP="001C09A0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”  </w:t>
            </w:r>
            <w:r w:rsidRPr="00F91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Imm. 7.  </w:t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Selskabit akileraarutaat kiisalu er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nianit akileraarutit ukiumi aningaasarsiorfiu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sumi procentip akileraarusiissutip Aningaa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sarsianit akileraarutit pillugit Inatsisartut inat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sisaanni § 61 naapertorlugu angissusilerne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qartup, ukiumi aningaasarsiorfiusumi pro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centip akileraarusiissutip Aningaasarsianit akileraarutit pillugit Inatsisartut inatsisaanni § 62 naapertorlugu ullormi 1. januarimi innut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taasut amerlassusiannut naleqqiullugu angis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susilerneqartup aamma ukiumi aningaasarsi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orfiusumi procentip akileraarusiissutip Ani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ngaasarsianit akileraarutit pillugit Inatsisartut inatsisaanni § 63 naapertorlugu angissusiler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neqartup angissusii naapertorlugit Nunatta karsiata, kommunip akileraarfiusup kommu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 w:eastAsia="da-DK"/>
              </w:rPr>
              <w:t>nillu pisassaraat, taamaattorli tak. imm. 5 aamma 6</w:t>
            </w:r>
            <w:r w:rsidR="009350BB" w:rsidRPr="00F91CCF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.”</w:t>
            </w:r>
          </w:p>
        </w:tc>
      </w:tr>
      <w:tr w:rsidR="00F91CCF" w:rsidRPr="00704A41" w14:paraId="4F0BD880" w14:textId="77777777" w:rsidTr="00ED4779">
        <w:tc>
          <w:tcPr>
            <w:tcW w:w="4414" w:type="dxa"/>
            <w:shd w:val="clear" w:color="auto" w:fill="auto"/>
          </w:tcPr>
          <w:p w14:paraId="6E7DECFC" w14:textId="77777777" w:rsidR="009350BB" w:rsidRPr="00F91CCF" w:rsidRDefault="009350BB" w:rsidP="009350B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</w:p>
        </w:tc>
        <w:tc>
          <w:tcPr>
            <w:tcW w:w="4646" w:type="dxa"/>
            <w:shd w:val="clear" w:color="auto" w:fill="auto"/>
          </w:tcPr>
          <w:p w14:paraId="5502BE1B" w14:textId="77777777" w:rsidR="00783BCA" w:rsidRPr="00F91CCF" w:rsidRDefault="0058721C" w:rsidP="006B709C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bookmarkStart w:id="8" w:name="_Hlk127782506"/>
            <w:r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1</w:t>
            </w:r>
            <w:r w:rsidR="00E44C24"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6</w:t>
            </w:r>
            <w:r w:rsidR="009350BB"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</w:t>
            </w:r>
            <w:r w:rsidR="00783BCA" w:rsidRPr="00F91C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44-p kingornagut ilanngunneqarpoq:</w:t>
            </w:r>
          </w:p>
          <w:p w14:paraId="0AFC08E7" w14:textId="70F75E6E" w:rsidR="00934745" w:rsidRPr="006B709C" w:rsidRDefault="00783BCA" w:rsidP="006B709C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”  </w:t>
            </w:r>
            <w:r w:rsidRPr="006B7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44 a.</w:t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</w:t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Aningaasarsianit akileraarutit pillu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git Inatsisartut inatsisaanni § 2 naapertorlugu akileraartussaasoq iluanaarutisianik, atuisin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naanermut akiliutinik (royalty) ernianilluun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niit, Aningaasarsianit akileraarutit pillugit Inatsisartut inatsisaanni kapitali 3 b, § 36 e imaluunniit §§-it 88-imiit 92-imut malillugit, aammalu marloriaammik akileraarnissaq pin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ngitsoorniarlugu isumaqatigiissut naapertor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lugu akileraarutissaviusunit amerlanerusunik akileraaruserneqartunik pissarsisimappat, ani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ngaasat akileraaruseriffiup utertitsinissamik</w:t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qinnuteqaammik tigusaqarnerata kingorna </w:t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lastRenderedPageBreak/>
              <w:t>qaammatit 6-it qaangiutsinnagit utertinneqas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sapput. Utertitsineq piffissap taassuma ki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934745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ngorna pippat, akileraartussaasup erniat § 44, imm</w:t>
            </w:r>
            <w:r w:rsidR="00934745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. 4 naapertorlugu ernianut naapertuuttut pisassarai.</w:t>
            </w:r>
          </w:p>
          <w:p w14:paraId="01EE2FCF" w14:textId="69FB3365" w:rsidR="00934745" w:rsidRPr="006B709C" w:rsidRDefault="00934745" w:rsidP="006B709C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</w:t>
            </w:r>
            <w:r w:rsidRPr="006B709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l-GL" w:eastAsia="da-DK"/>
              </w:rPr>
              <w:t>Imm. 2.</w:t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Iluanaarutisianit akileraarutinik utertitsinissamut piumasaqaatinik naammas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sinnittoqarsimanera akileraaruseriffiup pissar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sisumut tunngasut pissutigalugit misissorsin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naanngippagu imm. 1 naapertorlugu tunnius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sinissamut piffissaliussaq kipitinneqassaaq, pissarsisumut tunngasut misissuinissamut aporfiujunnaarserlugit.</w:t>
            </w:r>
          </w:p>
          <w:p w14:paraId="6FF96E5D" w14:textId="4B8A1F92" w:rsidR="009350BB" w:rsidRPr="00F91CCF" w:rsidRDefault="00934745" w:rsidP="006B709C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</w:t>
            </w:r>
            <w:r w:rsidRPr="006B70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3.</w:t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Paasissutissat pigineqartut tunnga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vigalugit tunniussinissap annaasaqaratarsin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naanermik kinguneqarnissaa akileraaruserif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fiup nalilerpagu, tigusisussap qularnaveqqu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siinissaa akileraaruseriffiup piumasarisinnaa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vaa, akileraarutinik unerartitsinissamik piu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masaqaat isumaqatigiinngissutigineqarpat su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lilu Akileraarusiinernik aalajangiisartunit eq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qartuussivinnilluunniit inaarutaasumik aalaja</w:t>
            </w:r>
            <w:r w:rsidR="006A3219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ngiiffigineqanngippat</w:t>
            </w:r>
            <w:r w:rsidR="009350BB" w:rsidRPr="006B7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.”</w:t>
            </w:r>
            <w:bookmarkEnd w:id="8"/>
          </w:p>
        </w:tc>
      </w:tr>
      <w:tr w:rsidR="00F91CCF" w:rsidRPr="00704A41" w14:paraId="09CF4C2F" w14:textId="77777777" w:rsidTr="00ED4779">
        <w:tc>
          <w:tcPr>
            <w:tcW w:w="4414" w:type="dxa"/>
            <w:shd w:val="clear" w:color="auto" w:fill="auto"/>
          </w:tcPr>
          <w:p w14:paraId="494C83C5" w14:textId="77777777" w:rsidR="009350BB" w:rsidRPr="00F91CCF" w:rsidRDefault="009350BB" w:rsidP="009350B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bookmarkStart w:id="9" w:name="_Hlk127796132"/>
          </w:p>
        </w:tc>
        <w:tc>
          <w:tcPr>
            <w:tcW w:w="4646" w:type="dxa"/>
            <w:shd w:val="clear" w:color="auto" w:fill="auto"/>
          </w:tcPr>
          <w:p w14:paraId="47AF6B7C" w14:textId="77777777" w:rsidR="00783BCA" w:rsidRPr="00F91CCF" w:rsidRDefault="009350BB" w:rsidP="006B709C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bookmarkStart w:id="10" w:name="_Hlk127782537"/>
            <w:r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1</w:t>
            </w:r>
            <w:r w:rsidR="00E44C24"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7</w:t>
            </w:r>
            <w:r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</w:t>
            </w:r>
            <w:r w:rsidR="00783BCA" w:rsidRPr="00F91C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45-p kingornagut ilanngunneqarput:</w:t>
            </w:r>
          </w:p>
          <w:p w14:paraId="5C10708A" w14:textId="714D08F1" w:rsidR="002C530F" w:rsidRPr="00F91CCF" w:rsidRDefault="00783BCA" w:rsidP="006B709C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91C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”  </w:t>
            </w:r>
            <w:r w:rsidRPr="00F91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§ 45 a.</w:t>
            </w:r>
            <w:r w:rsidRPr="00F91C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</w:t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Piffissami pineqartumi pisassarisat erniaat 100 kr.-iuppata ikinneruppataluunniit akileraaruseriffik ernialersuinngissinnaavoq</w:t>
            </w:r>
            <w:bookmarkStart w:id="11" w:name="_Hlk128489138"/>
            <w:r w:rsidR="002C530F" w:rsidRPr="00F91CC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</w:t>
            </w:r>
          </w:p>
          <w:p w14:paraId="7DBA3C3D" w14:textId="77777777" w:rsidR="002C530F" w:rsidRPr="00F91CCF" w:rsidRDefault="002C530F" w:rsidP="002C530F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6A79EBDA" w14:textId="795E7C38" w:rsidR="0081620C" w:rsidRPr="00DE4A50" w:rsidRDefault="002C530F" w:rsidP="00C353ED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F91CC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 w:rsidRPr="00F91C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45 b.</w:t>
            </w:r>
            <w:r w:rsidRPr="00F91CC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Akileraaruseriffiup pisassarisanik ernialersuineq unitsissinnaavaa kiisalu ernia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liunneqareersimasut tamakkiisumik ilaan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nakuusumilluunniit isumakkeersinnaallugit  </w:t>
            </w:r>
          </w:p>
          <w:p w14:paraId="6259E8E7" w14:textId="20E8F1E6" w:rsidR="0081620C" w:rsidRPr="00DE4A50" w:rsidRDefault="0081620C" w:rsidP="00C353ED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1)  akileraaruseriffiup piffissami missingersu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illuni angissusiliiffigisaani paasissutissat pigi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neqartut tunngavigineqarsimasut eqqunngit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suusorinarpata, </w:t>
            </w:r>
          </w:p>
          <w:p w14:paraId="1767F283" w14:textId="1E8307A6" w:rsidR="00004C7D" w:rsidRPr="00F91CCF" w:rsidRDefault="0081620C" w:rsidP="00C353ED">
            <w:pPr>
              <w:spacing w:line="288" w:lineRule="auto"/>
              <w:contextualSpacing/>
              <w:rPr>
                <w:rFonts w:eastAsia="Calibri"/>
                <w:bCs/>
                <w:color w:val="000000"/>
                <w:lang w:val="kl-GL" w:eastAsia="da-DK"/>
              </w:rPr>
            </w:pP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2)  akileraaruseriffiup suliaq piffissaq naam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maginartumik sivisussusilik qaangiutsinnagu </w:t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lastRenderedPageBreak/>
              <w:t>aalajangiiffigisimanngippagu, naak akileraa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ruseriffiup paasissutissat uppernarsaatillu pi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sariaqartut tamaasa tigoreersimagaluarai</w:t>
            </w:r>
            <w:r w:rsidR="002C530F" w:rsidRPr="00F91CC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.”</w:t>
            </w:r>
            <w:bookmarkEnd w:id="10"/>
            <w:bookmarkEnd w:id="11"/>
          </w:p>
        </w:tc>
      </w:tr>
      <w:bookmarkEnd w:id="9"/>
      <w:tr w:rsidR="00F91CCF" w:rsidRPr="00704A41" w14:paraId="52C556A7" w14:textId="77777777" w:rsidTr="00ED4779">
        <w:tc>
          <w:tcPr>
            <w:tcW w:w="4414" w:type="dxa"/>
            <w:shd w:val="clear" w:color="auto" w:fill="auto"/>
          </w:tcPr>
          <w:p w14:paraId="13BA8B8F" w14:textId="77777777" w:rsidR="0005620E" w:rsidRPr="00C353ED" w:rsidRDefault="00FF6BC6" w:rsidP="00FF6BC6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C3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lastRenderedPageBreak/>
              <w:t xml:space="preserve">§ 59. </w:t>
            </w:r>
            <w:r w:rsidRPr="00C353ED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</w:p>
          <w:p w14:paraId="3DB08C3E" w14:textId="5C8343C1" w:rsidR="00FF6BC6" w:rsidRPr="00C353ED" w:rsidRDefault="00FF6BC6" w:rsidP="00FF6BC6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C353ED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  </w:t>
            </w:r>
            <w:r w:rsidR="008101EB" w:rsidRPr="00C35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Imm</w:t>
            </w:r>
            <w:r w:rsidRPr="00C35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. 2.  </w:t>
            </w:r>
            <w:r w:rsidR="008101EB" w:rsidRPr="00C353ED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Nalunaaruteqartussaatitaasup akileraaruseriffimmit qinnuigineqarnermigut atortut paasissutissanut nalunaarutigineqartussanut tunngaviusut nassiutissavai</w:t>
            </w:r>
            <w:r w:rsidRPr="00C353ED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. </w:t>
            </w:r>
            <w:r w:rsidRPr="00C35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  </w:t>
            </w:r>
          </w:p>
          <w:p w14:paraId="5315ABE6" w14:textId="7E569DAA" w:rsidR="009350BB" w:rsidRPr="00C353ED" w:rsidRDefault="00FF6BC6" w:rsidP="00FF6BC6">
            <w:pPr>
              <w:spacing w:before="100" w:beforeAutospacing="1" w:after="100" w:afterAutospacing="1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C35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  </w:t>
            </w:r>
          </w:p>
        </w:tc>
        <w:tc>
          <w:tcPr>
            <w:tcW w:w="4646" w:type="dxa"/>
            <w:shd w:val="clear" w:color="auto" w:fill="auto"/>
          </w:tcPr>
          <w:p w14:paraId="46EB6484" w14:textId="49BBCB34" w:rsidR="009350BB" w:rsidRPr="00C353ED" w:rsidRDefault="00004C7D" w:rsidP="009350BB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 w:rsidRPr="00C353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1</w:t>
            </w:r>
            <w:r w:rsidR="002147B8" w:rsidRPr="00C353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8</w:t>
            </w:r>
            <w:r w:rsidR="009350BB" w:rsidRPr="00C353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</w:t>
            </w:r>
            <w:r w:rsidR="002E1BB6" w:rsidRPr="00C35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59, imm. 2, ima oqaasertaqarpoq</w:t>
            </w:r>
            <w:r w:rsidR="009350BB" w:rsidRPr="00C35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:</w:t>
            </w:r>
          </w:p>
          <w:p w14:paraId="01707857" w14:textId="58DD4C2D" w:rsidR="009350BB" w:rsidRPr="00C353ED" w:rsidRDefault="009350BB" w:rsidP="009350BB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 w:rsidRPr="00C353E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”</w:t>
            </w:r>
            <w:r w:rsidR="002E1BB6" w:rsidRPr="00C353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</w:t>
            </w:r>
            <w:r w:rsidRPr="00C353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. 2.</w:t>
            </w:r>
            <w:r w:rsidRPr="00C353E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Nalunaarutiginnittussaatitaasup akileraaruseriffimmit qinnuigineqaruni ator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tussat paasissutissanut nalunaarutigineqartus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sanut tunngaviusut nassiutissavai, matumani aamma ilanngullugit paasissutissat, paasissu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tissat sorpiaat nalunaarutigineqartussaaneri</w:t>
            </w:r>
            <w:r w:rsidR="006A32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81620C" w:rsidRPr="00DE4A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nik aalajangiinissami atugassat</w:t>
            </w:r>
            <w:r w:rsidRPr="00C353E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.”</w:t>
            </w:r>
            <w:r w:rsidRPr="00C353ED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</w:p>
        </w:tc>
      </w:tr>
      <w:tr w:rsidR="00F91CCF" w:rsidRPr="00704A41" w14:paraId="38D2E5DC" w14:textId="77777777" w:rsidTr="00ED4779">
        <w:tc>
          <w:tcPr>
            <w:tcW w:w="4414" w:type="dxa"/>
            <w:shd w:val="clear" w:color="auto" w:fill="auto"/>
          </w:tcPr>
          <w:p w14:paraId="69AD56EA" w14:textId="77777777" w:rsidR="009350BB" w:rsidRPr="00C353ED" w:rsidRDefault="009350BB" w:rsidP="009350B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</w:p>
        </w:tc>
        <w:tc>
          <w:tcPr>
            <w:tcW w:w="4646" w:type="dxa"/>
            <w:shd w:val="clear" w:color="auto" w:fill="auto"/>
          </w:tcPr>
          <w:p w14:paraId="3AB977FB" w14:textId="77777777" w:rsidR="006A20F8" w:rsidRPr="00C353ED" w:rsidRDefault="002147B8" w:rsidP="00C353ED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bookmarkStart w:id="12" w:name="_Hlk127782590"/>
            <w:r w:rsidRPr="00C353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>19</w:t>
            </w:r>
            <w:r w:rsidR="009350BB" w:rsidRPr="00C353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  <w:t xml:space="preserve">. </w:t>
            </w:r>
            <w:r w:rsidR="006A20F8" w:rsidRPr="00C35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§ 68-ip kingornagut ilanngunneqarpoq:</w:t>
            </w:r>
          </w:p>
          <w:p w14:paraId="0469AC54" w14:textId="3CAFAA33" w:rsidR="00D81DE9" w:rsidRPr="00C127B1" w:rsidRDefault="006A20F8" w:rsidP="00C353ED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  <w:r w:rsidRPr="00C35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”  </w:t>
            </w:r>
            <w:r w:rsidRPr="00C35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 xml:space="preserve">§ 68 a.  </w:t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Akileraartussaasoq Aningaasarsia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nit akileraarutit pillugit Inatsisartut inatsi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saanni § 36 b, imm. 1-imi, imaluunniit imm. 4-mi pineqartoq, akit nammineq aalajanger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sarlugit nuussinerit pillugit uppernarsaatinik, Aningaasarsianit akileraarutit pillugit Inatsi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sartut inatsisaanni § 36 b, imm. 2 naapertorlu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gu piffissaagallartillugu suliaqarsimanngip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pat, akileraaruseriffik nammineerluni nalu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naarsuiffimmik tunniussinissamut piffissali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ussap § 16, imm. 1, nr. 3-miittup qaangiunne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rani, ukiumi aningaasarsiorfiusumi tassani akit nammineq aalajangersarlugit nuussinerit taakku, Aningaasarsianit akileraarutit pillugit Inatsisartut inatsisaanni § 36 a naapertorlugu ukiumut aningaasarsiorfiusumut tassunga tunngatillugu missingersuilluni angissusilii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sinnaavoq. Uppernarsaatit piffissaagallartillu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gu suliarineqarsimasutut taamaallaat isigine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="00D81DE9"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qarsinnaapput Aningaasarsianit akileraarutit pillugit Inatsisartut inatsisaanni § 36 b, imm. 2, </w:t>
            </w:r>
            <w:r w:rsidR="00D81DE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imaluunniit maleruagassiat taanna malillu</w:t>
            </w:r>
            <w:r w:rsidR="006A321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D81DE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gu atuutilersinneqartut naapertorlugit suliari</w:t>
            </w:r>
            <w:r w:rsidR="006A321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="00D81DE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neqarsimallutillu tunniunneqarsimappata.</w:t>
            </w:r>
          </w:p>
          <w:p w14:paraId="6504B821" w14:textId="412D9DFC" w:rsidR="00D81DE9" w:rsidRPr="00DE4A50" w:rsidRDefault="00D81DE9" w:rsidP="00C127B1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</w:t>
            </w:r>
            <w:r w:rsidRPr="00C127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2.</w:t>
            </w:r>
            <w:r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 xml:space="preserve">  Akileraartussaasup akileraaruserif</w:t>
            </w:r>
            <w:r w:rsidR="006A321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fiup uppernarsaatinik, Aningaasarsianit akile</w:t>
            </w:r>
            <w:r w:rsidR="006A3219"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softHyphen/>
            </w:r>
            <w:r w:rsidRPr="00C127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  <w:t>raarutit pillugit Inatsisartut</w:t>
            </w: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inatsisaanni § 36 </w:t>
            </w: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lastRenderedPageBreak/>
              <w:t>b, imm. 2 naapertorlugu misissuineranut ata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tillugu naatsorsuutinut il.il. tunngasunik § 58, imm. 1 naapertorlugu nassiusseqquneqarnini malinngippagu, imm.1 missingersuilluni angissusiliinermut tunngasoq atuutissaaq.</w:t>
            </w:r>
          </w:p>
          <w:p w14:paraId="39EC49AB" w14:textId="4FAF6E87" w:rsidR="009350BB" w:rsidRPr="00C127B1" w:rsidRDefault="00D81DE9" w:rsidP="00C127B1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l-GL" w:eastAsia="da-DK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 w:rsidRPr="00DE4A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3.</w:t>
            </w: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Imm. 2 aammattaaq atuutissaaq akileraartussaasoq uppernarsaatinik, Ani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ngaasarsianit akileraarutit pillugit Inatsisartut inatsisaanni § 36 b, imm. 4 naapertorlugu su</w:t>
            </w:r>
            <w:r w:rsidR="006A321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</w:r>
            <w:r w:rsidRPr="00DE4A50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liaqartussaanngippat</w:t>
            </w:r>
            <w:r w:rsidR="009350BB" w:rsidRPr="00C127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.”</w:t>
            </w:r>
            <w:bookmarkEnd w:id="12"/>
          </w:p>
        </w:tc>
      </w:tr>
      <w:tr w:rsidR="00F91CCF" w:rsidRPr="00704A41" w14:paraId="7CDEC72C" w14:textId="77777777" w:rsidTr="00ED4779">
        <w:tc>
          <w:tcPr>
            <w:tcW w:w="4414" w:type="dxa"/>
            <w:shd w:val="clear" w:color="auto" w:fill="auto"/>
          </w:tcPr>
          <w:p w14:paraId="0911DA3E" w14:textId="77777777" w:rsidR="009350BB" w:rsidRPr="00C127B1" w:rsidRDefault="009350BB" w:rsidP="009350B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l-GL" w:eastAsia="da-DK"/>
              </w:rPr>
            </w:pPr>
          </w:p>
        </w:tc>
        <w:tc>
          <w:tcPr>
            <w:tcW w:w="4646" w:type="dxa"/>
            <w:shd w:val="clear" w:color="auto" w:fill="auto"/>
          </w:tcPr>
          <w:p w14:paraId="0CEE3A31" w14:textId="77777777" w:rsidR="009350BB" w:rsidRPr="00DE4A50" w:rsidRDefault="009350BB" w:rsidP="009350BB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da-DK"/>
              </w:rPr>
            </w:pPr>
            <w:r w:rsidRPr="00DE4A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da-DK"/>
              </w:rPr>
              <w:t>§ 2</w:t>
            </w:r>
          </w:p>
          <w:p w14:paraId="2A3B3016" w14:textId="77777777" w:rsidR="009350BB" w:rsidRPr="00DE4A50" w:rsidRDefault="009350BB" w:rsidP="009350BB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3BB07E01" w14:textId="58D61CDF" w:rsidR="009350BB" w:rsidRPr="00DE4A50" w:rsidRDefault="006A20F8" w:rsidP="009350BB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DE4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Inatsisartut inatsisaat atortuulerpoq ulloq 1. januar 2024</w:t>
            </w:r>
            <w:r w:rsidR="009350BB" w:rsidRPr="00DE4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da-DK"/>
              </w:rPr>
              <w:t>.</w:t>
            </w:r>
          </w:p>
        </w:tc>
      </w:tr>
      <w:bookmarkEnd w:id="5"/>
    </w:tbl>
    <w:p w14:paraId="2400C379" w14:textId="7F3D8D06" w:rsidR="00C4016C" w:rsidRPr="00DE4A50" w:rsidRDefault="00C4016C" w:rsidP="000F3C47">
      <w:pPr>
        <w:spacing w:after="0" w:line="288" w:lineRule="auto"/>
        <w:rPr>
          <w:rFonts w:ascii="Times New Roman" w:hAnsi="Times New Roman" w:cs="Times New Roman"/>
          <w:sz w:val="23"/>
          <w:szCs w:val="23"/>
          <w:lang w:val="en-US"/>
        </w:rPr>
      </w:pPr>
    </w:p>
    <w:sectPr w:rsidR="00C4016C" w:rsidRPr="00DE4A50" w:rsidSect="00F679E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05D3" w14:textId="77777777" w:rsidR="00425967" w:rsidRDefault="00425967" w:rsidP="00492B08">
      <w:pPr>
        <w:spacing w:after="0" w:line="240" w:lineRule="auto"/>
      </w:pPr>
      <w:r>
        <w:separator/>
      </w:r>
    </w:p>
  </w:endnote>
  <w:endnote w:type="continuationSeparator" w:id="0">
    <w:p w14:paraId="7F4895AB" w14:textId="77777777" w:rsidR="00425967" w:rsidRDefault="00425967" w:rsidP="0049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A4FF" w14:textId="653CBEE2" w:rsidR="00562921" w:rsidRPr="00DE4A50" w:rsidRDefault="00562921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DE4A50">
      <w:rPr>
        <w:rFonts w:ascii="Times New Roman" w:hAnsi="Times New Roman" w:cs="Times New Roman"/>
        <w:sz w:val="24"/>
        <w:szCs w:val="24"/>
        <w:lang w:val="en-US"/>
      </w:rPr>
      <w:t>____________</w:t>
    </w:r>
    <w:r w:rsidR="0004252D">
      <w:rPr>
        <w:rFonts w:ascii="Times New Roman" w:hAnsi="Times New Roman" w:cs="Times New Roman"/>
        <w:sz w:val="24"/>
        <w:szCs w:val="24"/>
        <w:lang w:val="en-US"/>
      </w:rPr>
      <w:t>___</w:t>
    </w:r>
    <w:r w:rsidRPr="00DE4A50">
      <w:rPr>
        <w:rFonts w:ascii="Times New Roman" w:hAnsi="Times New Roman" w:cs="Times New Roman"/>
        <w:sz w:val="24"/>
        <w:szCs w:val="24"/>
        <w:lang w:val="en-US"/>
      </w:rPr>
      <w:t>_______</w:t>
    </w:r>
  </w:p>
  <w:p w14:paraId="42AE86DC" w14:textId="685C98A0" w:rsidR="006F19FC" w:rsidRPr="00DE4A50" w:rsidRDefault="0004252D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DE4A50">
      <w:rPr>
        <w:rFonts w:ascii="Times New Roman" w:hAnsi="Times New Roman" w:cs="Times New Roman"/>
        <w:sz w:val="24"/>
        <w:szCs w:val="24"/>
        <w:lang w:val="en-US"/>
      </w:rPr>
      <w:t>UKA</w:t>
    </w:r>
    <w:r w:rsidR="00562921" w:rsidRPr="00DE4A50">
      <w:rPr>
        <w:rFonts w:ascii="Times New Roman" w:hAnsi="Times New Roman" w:cs="Times New Roman"/>
        <w:sz w:val="24"/>
        <w:szCs w:val="24"/>
        <w:lang w:val="en-US"/>
      </w:rPr>
      <w:t xml:space="preserve"> 202</w:t>
    </w:r>
    <w:r w:rsidR="009A7D31" w:rsidRPr="00DE4A50">
      <w:rPr>
        <w:rFonts w:ascii="Times New Roman" w:hAnsi="Times New Roman" w:cs="Times New Roman"/>
        <w:sz w:val="24"/>
        <w:szCs w:val="24"/>
        <w:lang w:val="en-US"/>
      </w:rPr>
      <w:t>3</w:t>
    </w:r>
    <w:r w:rsidR="00562921" w:rsidRPr="00DE4A50">
      <w:rPr>
        <w:rFonts w:ascii="Times New Roman" w:hAnsi="Times New Roman" w:cs="Times New Roman"/>
        <w:sz w:val="24"/>
        <w:szCs w:val="24"/>
        <w:lang w:val="en-US"/>
      </w:rPr>
      <w:t>/xx</w:t>
    </w:r>
    <w:r w:rsidR="00562921" w:rsidRPr="00DE4A50">
      <w:rPr>
        <w:rFonts w:ascii="Times New Roman" w:hAnsi="Times New Roman" w:cs="Times New Roman"/>
        <w:sz w:val="24"/>
        <w:szCs w:val="24"/>
        <w:lang w:val="en-US"/>
      </w:rPr>
      <w:br/>
      <w:t xml:space="preserve">AN </w:t>
    </w:r>
    <w:r w:rsidR="00C4016C" w:rsidRPr="00DE4A50">
      <w:rPr>
        <w:rFonts w:ascii="Times New Roman" w:hAnsi="Times New Roman" w:cs="Times New Roman"/>
        <w:sz w:val="24"/>
        <w:szCs w:val="24"/>
        <w:lang w:val="en-US"/>
      </w:rPr>
      <w:t>– S</w:t>
    </w:r>
    <w:r w:rsidRPr="00DE4A50">
      <w:rPr>
        <w:rFonts w:ascii="Times New Roman" w:hAnsi="Times New Roman" w:cs="Times New Roman"/>
        <w:sz w:val="24"/>
        <w:szCs w:val="24"/>
        <w:lang w:val="en-US"/>
      </w:rPr>
      <w:t>uliap n</w:t>
    </w:r>
    <w:r w:rsidR="00562921" w:rsidRPr="00DE4A50">
      <w:rPr>
        <w:rFonts w:ascii="Times New Roman" w:hAnsi="Times New Roman" w:cs="Times New Roman"/>
        <w:sz w:val="24"/>
        <w:szCs w:val="24"/>
        <w:lang w:val="en-US"/>
      </w:rPr>
      <w:t>r.: 202</w:t>
    </w:r>
    <w:r w:rsidR="00D76206" w:rsidRPr="00DE4A50">
      <w:rPr>
        <w:rFonts w:ascii="Times New Roman" w:hAnsi="Times New Roman" w:cs="Times New Roman"/>
        <w:sz w:val="24"/>
        <w:szCs w:val="24"/>
        <w:lang w:val="en-US"/>
      </w:rPr>
      <w:t>3</w:t>
    </w:r>
    <w:r w:rsidR="00562921" w:rsidRPr="00DE4A50">
      <w:rPr>
        <w:rFonts w:ascii="Times New Roman" w:hAnsi="Times New Roman" w:cs="Times New Roman"/>
        <w:sz w:val="24"/>
        <w:szCs w:val="24"/>
        <w:lang w:val="en-US"/>
      </w:rPr>
      <w:t>-</w:t>
    </w:r>
    <w:r w:rsidR="00D76206" w:rsidRPr="00DE4A50">
      <w:rPr>
        <w:rFonts w:ascii="Times New Roman" w:hAnsi="Times New Roman" w:cs="Times New Roman"/>
        <w:sz w:val="24"/>
        <w:szCs w:val="24"/>
        <w:lang w:val="en-US"/>
      </w:rPr>
      <w:t>3507</w:t>
    </w:r>
  </w:p>
  <w:p w14:paraId="2B9373AA" w14:textId="6F30C893" w:rsidR="00562921" w:rsidRPr="00DE4A50" w:rsidRDefault="00562921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0F3C4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0F3C47">
      <w:rPr>
        <w:rFonts w:ascii="Times New Roman" w:hAnsi="Times New Roman" w:cs="Times New Roman"/>
        <w:sz w:val="24"/>
        <w:szCs w:val="24"/>
      </w:rPr>
      <w:fldChar w:fldCharType="begin"/>
    </w:r>
    <w:r w:rsidRPr="00DE4A50">
      <w:rPr>
        <w:rFonts w:ascii="Times New Roman" w:hAnsi="Times New Roman" w:cs="Times New Roman"/>
        <w:sz w:val="24"/>
        <w:szCs w:val="24"/>
        <w:lang w:val="en-US"/>
      </w:rPr>
      <w:instrText>PAGE   \* MERGEFORMAT</w:instrText>
    </w:r>
    <w:r w:rsidRPr="000F3C47">
      <w:rPr>
        <w:rFonts w:ascii="Times New Roman" w:hAnsi="Times New Roman" w:cs="Times New Roman"/>
        <w:sz w:val="24"/>
        <w:szCs w:val="24"/>
      </w:rPr>
      <w:fldChar w:fldCharType="separate"/>
    </w:r>
    <w:r w:rsidR="00104A2F" w:rsidRPr="00DE4A50">
      <w:rPr>
        <w:rFonts w:ascii="Times New Roman" w:hAnsi="Times New Roman" w:cs="Times New Roman"/>
        <w:noProof/>
        <w:sz w:val="24"/>
        <w:szCs w:val="24"/>
        <w:lang w:val="en-US"/>
      </w:rPr>
      <w:t>22</w:t>
    </w:r>
    <w:r w:rsidRPr="000F3C47">
      <w:rPr>
        <w:rFonts w:ascii="Times New Roman" w:hAnsi="Times New Roman" w:cs="Times New Roman"/>
        <w:sz w:val="24"/>
        <w:szCs w:val="24"/>
      </w:rPr>
      <w:fldChar w:fldCharType="end"/>
    </w:r>
    <w:r w:rsidRPr="000F3C47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DE4A50">
      <w:rPr>
        <w:rFonts w:ascii="Times New Roman" w:hAnsi="Times New Roman" w:cs="Times New Roman"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C1D1" w14:textId="77777777" w:rsidR="00425967" w:rsidRDefault="00425967" w:rsidP="00492B08">
      <w:pPr>
        <w:spacing w:after="0" w:line="240" w:lineRule="auto"/>
      </w:pPr>
      <w:r>
        <w:separator/>
      </w:r>
    </w:p>
  </w:footnote>
  <w:footnote w:type="continuationSeparator" w:id="0">
    <w:p w14:paraId="4E32F43C" w14:textId="77777777" w:rsidR="00425967" w:rsidRDefault="00425967" w:rsidP="0049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3311" w14:textId="22B49BFE" w:rsidR="00562921" w:rsidRPr="000F3C47" w:rsidRDefault="00283C2D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DF00E2">
      <w:rPr>
        <w:rFonts w:ascii="Times New Roman" w:hAnsi="Times New Roman" w:cs="Times New Roman"/>
        <w:sz w:val="24"/>
        <w:szCs w:val="24"/>
      </w:rPr>
      <w:t>1</w:t>
    </w:r>
    <w:r w:rsidR="00042A2F" w:rsidRPr="000F3C47">
      <w:rPr>
        <w:rFonts w:ascii="Times New Roman" w:hAnsi="Times New Roman" w:cs="Times New Roman"/>
        <w:sz w:val="24"/>
        <w:szCs w:val="24"/>
      </w:rPr>
      <w:t>-</w:t>
    </w:r>
    <w:r w:rsidR="006A0E6C">
      <w:rPr>
        <w:rFonts w:ascii="Times New Roman" w:hAnsi="Times New Roman" w:cs="Times New Roman"/>
        <w:sz w:val="24"/>
        <w:szCs w:val="24"/>
      </w:rPr>
      <w:t>0</w:t>
    </w:r>
    <w:r w:rsidR="00DF00E2">
      <w:rPr>
        <w:rFonts w:ascii="Times New Roman" w:hAnsi="Times New Roman" w:cs="Times New Roman"/>
        <w:sz w:val="24"/>
        <w:szCs w:val="24"/>
      </w:rPr>
      <w:t>5</w:t>
    </w:r>
    <w:r w:rsidR="006A0E6C">
      <w:rPr>
        <w:rFonts w:ascii="Times New Roman" w:hAnsi="Times New Roman" w:cs="Times New Roman"/>
        <w:sz w:val="24"/>
        <w:szCs w:val="24"/>
      </w:rPr>
      <w:t>-</w:t>
    </w:r>
    <w:r w:rsidR="00562921" w:rsidRPr="000F3C47">
      <w:rPr>
        <w:rFonts w:ascii="Times New Roman" w:hAnsi="Times New Roman" w:cs="Times New Roman"/>
        <w:sz w:val="24"/>
        <w:szCs w:val="24"/>
      </w:rPr>
      <w:t>202</w:t>
    </w:r>
    <w:r w:rsidR="009A7D31">
      <w:rPr>
        <w:rFonts w:ascii="Times New Roman" w:hAnsi="Times New Roman" w:cs="Times New Roman"/>
        <w:sz w:val="24"/>
        <w:szCs w:val="24"/>
      </w:rPr>
      <w:t>3</w:t>
    </w:r>
    <w:r w:rsidR="00562921" w:rsidRPr="000F3C4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562921" w:rsidRPr="000F3C47">
      <w:rPr>
        <w:rFonts w:ascii="Times New Roman" w:hAnsi="Times New Roman" w:cs="Times New Roman"/>
        <w:sz w:val="24"/>
        <w:szCs w:val="24"/>
      </w:rPr>
      <w:t xml:space="preserve"> </w:t>
    </w:r>
    <w:r w:rsidR="00562921" w:rsidRPr="000F3C47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4252D">
      <w:rPr>
        <w:rFonts w:ascii="Times New Roman" w:hAnsi="Times New Roman" w:cs="Times New Roman"/>
        <w:sz w:val="24"/>
        <w:szCs w:val="24"/>
      </w:rPr>
      <w:t>UKA</w:t>
    </w:r>
    <w:r w:rsidR="00562921" w:rsidRPr="000F3C47">
      <w:rPr>
        <w:rFonts w:ascii="Times New Roman" w:hAnsi="Times New Roman" w:cs="Times New Roman"/>
        <w:sz w:val="24"/>
        <w:szCs w:val="24"/>
      </w:rPr>
      <w:t xml:space="preserve"> 202</w:t>
    </w:r>
    <w:r w:rsidR="009A7D31">
      <w:rPr>
        <w:rFonts w:ascii="Times New Roman" w:hAnsi="Times New Roman" w:cs="Times New Roman"/>
        <w:sz w:val="24"/>
        <w:szCs w:val="24"/>
      </w:rPr>
      <w:t>3</w:t>
    </w:r>
    <w:r w:rsidR="00562921" w:rsidRPr="000F3C47">
      <w:rPr>
        <w:rFonts w:ascii="Times New Roman" w:hAnsi="Times New Roman" w:cs="Times New Roman"/>
        <w:sz w:val="24"/>
        <w:szCs w:val="24"/>
      </w:rPr>
      <w:t>/</w:t>
    </w:r>
    <w:r w:rsidR="00096CF0" w:rsidRPr="000F3C47">
      <w:rPr>
        <w:rFonts w:ascii="Times New Roman" w:hAnsi="Times New Roman" w:cs="Times New Roman"/>
        <w:sz w:val="24"/>
        <w:szCs w:val="24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3CB"/>
    <w:multiLevelType w:val="hybridMultilevel"/>
    <w:tmpl w:val="05805F4A"/>
    <w:lvl w:ilvl="0" w:tplc="046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F17C2"/>
    <w:multiLevelType w:val="hybridMultilevel"/>
    <w:tmpl w:val="59AEDF6E"/>
    <w:lvl w:ilvl="0" w:tplc="046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110"/>
    <w:multiLevelType w:val="hybridMultilevel"/>
    <w:tmpl w:val="4110579C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C04"/>
    <w:multiLevelType w:val="hybridMultilevel"/>
    <w:tmpl w:val="2228DA6E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709A"/>
    <w:multiLevelType w:val="hybridMultilevel"/>
    <w:tmpl w:val="4E5E065C"/>
    <w:lvl w:ilvl="0" w:tplc="046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C9B"/>
    <w:multiLevelType w:val="hybridMultilevel"/>
    <w:tmpl w:val="7142554E"/>
    <w:lvl w:ilvl="0" w:tplc="046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C35A4"/>
    <w:multiLevelType w:val="hybridMultilevel"/>
    <w:tmpl w:val="35E28472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808BF"/>
    <w:multiLevelType w:val="hybridMultilevel"/>
    <w:tmpl w:val="6EB6A924"/>
    <w:lvl w:ilvl="0" w:tplc="B9326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E20A0"/>
    <w:multiLevelType w:val="multilevel"/>
    <w:tmpl w:val="8C1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574FD"/>
    <w:multiLevelType w:val="hybridMultilevel"/>
    <w:tmpl w:val="643CCB8E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D5706"/>
    <w:multiLevelType w:val="hybridMultilevel"/>
    <w:tmpl w:val="CB38D228"/>
    <w:lvl w:ilvl="0" w:tplc="D898C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59E5"/>
    <w:multiLevelType w:val="hybridMultilevel"/>
    <w:tmpl w:val="21949140"/>
    <w:lvl w:ilvl="0" w:tplc="DA906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A77274"/>
    <w:multiLevelType w:val="hybridMultilevel"/>
    <w:tmpl w:val="264447F2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A31F4"/>
    <w:multiLevelType w:val="hybridMultilevel"/>
    <w:tmpl w:val="3482C694"/>
    <w:lvl w:ilvl="0" w:tplc="046F000F">
      <w:start w:val="1"/>
      <w:numFmt w:val="decimal"/>
      <w:lvlText w:val="%1.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458BC"/>
    <w:multiLevelType w:val="hybridMultilevel"/>
    <w:tmpl w:val="6EBEC958"/>
    <w:lvl w:ilvl="0" w:tplc="046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BF2EDA"/>
    <w:multiLevelType w:val="hybridMultilevel"/>
    <w:tmpl w:val="4BF0AA58"/>
    <w:lvl w:ilvl="0" w:tplc="046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A1264"/>
    <w:multiLevelType w:val="hybridMultilevel"/>
    <w:tmpl w:val="5EE046FE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16AC0"/>
    <w:multiLevelType w:val="hybridMultilevel"/>
    <w:tmpl w:val="3F9CB7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2795"/>
    <w:multiLevelType w:val="hybridMultilevel"/>
    <w:tmpl w:val="82BCF0E2"/>
    <w:lvl w:ilvl="0" w:tplc="046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D67FAF"/>
    <w:multiLevelType w:val="hybridMultilevel"/>
    <w:tmpl w:val="F2B6B880"/>
    <w:lvl w:ilvl="0" w:tplc="046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1627"/>
    <w:multiLevelType w:val="hybridMultilevel"/>
    <w:tmpl w:val="5190684C"/>
    <w:lvl w:ilvl="0" w:tplc="6E0C5E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27985">
    <w:abstractNumId w:val="12"/>
  </w:num>
  <w:num w:numId="2" w16cid:durableId="1573468700">
    <w:abstractNumId w:val="13"/>
  </w:num>
  <w:num w:numId="3" w16cid:durableId="638807518">
    <w:abstractNumId w:val="5"/>
  </w:num>
  <w:num w:numId="4" w16cid:durableId="437454016">
    <w:abstractNumId w:val="3"/>
  </w:num>
  <w:num w:numId="5" w16cid:durableId="433087808">
    <w:abstractNumId w:val="9"/>
  </w:num>
  <w:num w:numId="6" w16cid:durableId="1332029701">
    <w:abstractNumId w:val="4"/>
  </w:num>
  <w:num w:numId="7" w16cid:durableId="1237545922">
    <w:abstractNumId w:val="15"/>
  </w:num>
  <w:num w:numId="8" w16cid:durableId="2083985711">
    <w:abstractNumId w:val="1"/>
  </w:num>
  <w:num w:numId="9" w16cid:durableId="253172961">
    <w:abstractNumId w:val="19"/>
  </w:num>
  <w:num w:numId="10" w16cid:durableId="1690988358">
    <w:abstractNumId w:val="2"/>
  </w:num>
  <w:num w:numId="11" w16cid:durableId="2064324054">
    <w:abstractNumId w:val="6"/>
  </w:num>
  <w:num w:numId="12" w16cid:durableId="375391781">
    <w:abstractNumId w:val="7"/>
  </w:num>
  <w:num w:numId="13" w16cid:durableId="1705597110">
    <w:abstractNumId w:val="10"/>
  </w:num>
  <w:num w:numId="14" w16cid:durableId="322584555">
    <w:abstractNumId w:val="11"/>
  </w:num>
  <w:num w:numId="15" w16cid:durableId="354233508">
    <w:abstractNumId w:val="8"/>
  </w:num>
  <w:num w:numId="16" w16cid:durableId="1680961287">
    <w:abstractNumId w:val="17"/>
  </w:num>
  <w:num w:numId="17" w16cid:durableId="942418672">
    <w:abstractNumId w:val="18"/>
  </w:num>
  <w:num w:numId="18" w16cid:durableId="60717105">
    <w:abstractNumId w:val="16"/>
  </w:num>
  <w:num w:numId="19" w16cid:durableId="1435252117">
    <w:abstractNumId w:val="14"/>
  </w:num>
  <w:num w:numId="20" w16cid:durableId="1034424498">
    <w:abstractNumId w:val="0"/>
  </w:num>
  <w:num w:numId="21" w16cid:durableId="20016199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11"/>
    <w:rsid w:val="00004263"/>
    <w:rsid w:val="00004C7D"/>
    <w:rsid w:val="00006EF0"/>
    <w:rsid w:val="0001013F"/>
    <w:rsid w:val="0001033B"/>
    <w:rsid w:val="00014E8A"/>
    <w:rsid w:val="0001544C"/>
    <w:rsid w:val="0001786E"/>
    <w:rsid w:val="00017A7C"/>
    <w:rsid w:val="000243A4"/>
    <w:rsid w:val="00024A5F"/>
    <w:rsid w:val="00026715"/>
    <w:rsid w:val="0003028F"/>
    <w:rsid w:val="000318DD"/>
    <w:rsid w:val="000325EB"/>
    <w:rsid w:val="0003560B"/>
    <w:rsid w:val="00037086"/>
    <w:rsid w:val="00040DDE"/>
    <w:rsid w:val="0004252D"/>
    <w:rsid w:val="00042A2F"/>
    <w:rsid w:val="00042B37"/>
    <w:rsid w:val="00044EF5"/>
    <w:rsid w:val="000471F3"/>
    <w:rsid w:val="000473C6"/>
    <w:rsid w:val="00052FCF"/>
    <w:rsid w:val="0005396B"/>
    <w:rsid w:val="00054F21"/>
    <w:rsid w:val="0005531A"/>
    <w:rsid w:val="0005620E"/>
    <w:rsid w:val="000570A2"/>
    <w:rsid w:val="000576B6"/>
    <w:rsid w:val="00061DF6"/>
    <w:rsid w:val="00063B60"/>
    <w:rsid w:val="0006464E"/>
    <w:rsid w:val="00064B7A"/>
    <w:rsid w:val="00065367"/>
    <w:rsid w:val="00065853"/>
    <w:rsid w:val="00066D4C"/>
    <w:rsid w:val="00071304"/>
    <w:rsid w:val="000716CB"/>
    <w:rsid w:val="000727FE"/>
    <w:rsid w:val="00073557"/>
    <w:rsid w:val="000769D6"/>
    <w:rsid w:val="00080551"/>
    <w:rsid w:val="00080D98"/>
    <w:rsid w:val="000816CC"/>
    <w:rsid w:val="00082858"/>
    <w:rsid w:val="00083616"/>
    <w:rsid w:val="00085693"/>
    <w:rsid w:val="000856DB"/>
    <w:rsid w:val="00085AA5"/>
    <w:rsid w:val="0009031D"/>
    <w:rsid w:val="00091A1B"/>
    <w:rsid w:val="00095786"/>
    <w:rsid w:val="00096CF0"/>
    <w:rsid w:val="00097C8F"/>
    <w:rsid w:val="000A0295"/>
    <w:rsid w:val="000A27EB"/>
    <w:rsid w:val="000A45B9"/>
    <w:rsid w:val="000A6B2F"/>
    <w:rsid w:val="000B409C"/>
    <w:rsid w:val="000B6AFB"/>
    <w:rsid w:val="000B6BFE"/>
    <w:rsid w:val="000C45D9"/>
    <w:rsid w:val="000C46B2"/>
    <w:rsid w:val="000D2E45"/>
    <w:rsid w:val="000D5077"/>
    <w:rsid w:val="000D61ED"/>
    <w:rsid w:val="000D6BC8"/>
    <w:rsid w:val="000E01B4"/>
    <w:rsid w:val="000E31AD"/>
    <w:rsid w:val="000E4216"/>
    <w:rsid w:val="000E68F2"/>
    <w:rsid w:val="000E7C3D"/>
    <w:rsid w:val="000F054C"/>
    <w:rsid w:val="000F3C47"/>
    <w:rsid w:val="000F7E30"/>
    <w:rsid w:val="001009CD"/>
    <w:rsid w:val="00104A2F"/>
    <w:rsid w:val="00106861"/>
    <w:rsid w:val="00106AD0"/>
    <w:rsid w:val="00111EB2"/>
    <w:rsid w:val="001122AB"/>
    <w:rsid w:val="001128F4"/>
    <w:rsid w:val="001217A2"/>
    <w:rsid w:val="00130475"/>
    <w:rsid w:val="00130E73"/>
    <w:rsid w:val="001323E3"/>
    <w:rsid w:val="00133247"/>
    <w:rsid w:val="00136CDE"/>
    <w:rsid w:val="00140B43"/>
    <w:rsid w:val="00142D23"/>
    <w:rsid w:val="001467CE"/>
    <w:rsid w:val="00153A7A"/>
    <w:rsid w:val="00155025"/>
    <w:rsid w:val="00156C38"/>
    <w:rsid w:val="001579D5"/>
    <w:rsid w:val="001642FE"/>
    <w:rsid w:val="00172C7C"/>
    <w:rsid w:val="00174333"/>
    <w:rsid w:val="00174C03"/>
    <w:rsid w:val="00175270"/>
    <w:rsid w:val="00176B2E"/>
    <w:rsid w:val="001801F8"/>
    <w:rsid w:val="00182282"/>
    <w:rsid w:val="001832BA"/>
    <w:rsid w:val="00187074"/>
    <w:rsid w:val="00190F9F"/>
    <w:rsid w:val="00191502"/>
    <w:rsid w:val="001934E1"/>
    <w:rsid w:val="00193C6A"/>
    <w:rsid w:val="00196D8F"/>
    <w:rsid w:val="001A3D4A"/>
    <w:rsid w:val="001A69EA"/>
    <w:rsid w:val="001A7EA9"/>
    <w:rsid w:val="001B1B2C"/>
    <w:rsid w:val="001B392F"/>
    <w:rsid w:val="001B60C0"/>
    <w:rsid w:val="001C09A0"/>
    <w:rsid w:val="001C15A2"/>
    <w:rsid w:val="001C1F2D"/>
    <w:rsid w:val="001C6D4C"/>
    <w:rsid w:val="001D151D"/>
    <w:rsid w:val="001D740C"/>
    <w:rsid w:val="001E00C4"/>
    <w:rsid w:val="001E2361"/>
    <w:rsid w:val="001E26AC"/>
    <w:rsid w:val="001E2D07"/>
    <w:rsid w:val="001E306C"/>
    <w:rsid w:val="001E77FE"/>
    <w:rsid w:val="001F0AAA"/>
    <w:rsid w:val="001F3098"/>
    <w:rsid w:val="001F4011"/>
    <w:rsid w:val="001F4DFD"/>
    <w:rsid w:val="001F52D3"/>
    <w:rsid w:val="00202276"/>
    <w:rsid w:val="00203FDC"/>
    <w:rsid w:val="0020447A"/>
    <w:rsid w:val="00211BF1"/>
    <w:rsid w:val="00214159"/>
    <w:rsid w:val="002147B8"/>
    <w:rsid w:val="00216B2F"/>
    <w:rsid w:val="0021751F"/>
    <w:rsid w:val="0022256E"/>
    <w:rsid w:val="002228D2"/>
    <w:rsid w:val="00223A87"/>
    <w:rsid w:val="00232AA2"/>
    <w:rsid w:val="00237A2F"/>
    <w:rsid w:val="00240167"/>
    <w:rsid w:val="002404EE"/>
    <w:rsid w:val="00241072"/>
    <w:rsid w:val="00241509"/>
    <w:rsid w:val="0024463E"/>
    <w:rsid w:val="00245398"/>
    <w:rsid w:val="00245658"/>
    <w:rsid w:val="00245BB6"/>
    <w:rsid w:val="002519E0"/>
    <w:rsid w:val="00253AD3"/>
    <w:rsid w:val="002569D4"/>
    <w:rsid w:val="0026084F"/>
    <w:rsid w:val="00262BEA"/>
    <w:rsid w:val="0026357E"/>
    <w:rsid w:val="00270513"/>
    <w:rsid w:val="002721EE"/>
    <w:rsid w:val="00273F66"/>
    <w:rsid w:val="00274279"/>
    <w:rsid w:val="00274281"/>
    <w:rsid w:val="00274A8C"/>
    <w:rsid w:val="00275C5D"/>
    <w:rsid w:val="00276162"/>
    <w:rsid w:val="002809F8"/>
    <w:rsid w:val="00281976"/>
    <w:rsid w:val="0028370D"/>
    <w:rsid w:val="00283A53"/>
    <w:rsid w:val="00283C2D"/>
    <w:rsid w:val="00284F18"/>
    <w:rsid w:val="002870C4"/>
    <w:rsid w:val="00291860"/>
    <w:rsid w:val="00292292"/>
    <w:rsid w:val="0029367B"/>
    <w:rsid w:val="00294A5B"/>
    <w:rsid w:val="00294DD3"/>
    <w:rsid w:val="002A5561"/>
    <w:rsid w:val="002A6792"/>
    <w:rsid w:val="002A72B2"/>
    <w:rsid w:val="002B051C"/>
    <w:rsid w:val="002B7BB4"/>
    <w:rsid w:val="002B7FD2"/>
    <w:rsid w:val="002C281C"/>
    <w:rsid w:val="002C30A7"/>
    <w:rsid w:val="002C3BE4"/>
    <w:rsid w:val="002C3CB3"/>
    <w:rsid w:val="002C530F"/>
    <w:rsid w:val="002C55F0"/>
    <w:rsid w:val="002C5ABA"/>
    <w:rsid w:val="002C73BE"/>
    <w:rsid w:val="002C7C20"/>
    <w:rsid w:val="002D0AF8"/>
    <w:rsid w:val="002D1542"/>
    <w:rsid w:val="002E163A"/>
    <w:rsid w:val="002E1BB6"/>
    <w:rsid w:val="002E4748"/>
    <w:rsid w:val="002E59F0"/>
    <w:rsid w:val="002E71CD"/>
    <w:rsid w:val="002F0C4C"/>
    <w:rsid w:val="002F2566"/>
    <w:rsid w:val="002F3116"/>
    <w:rsid w:val="002F6A8C"/>
    <w:rsid w:val="002F6B91"/>
    <w:rsid w:val="002F7E50"/>
    <w:rsid w:val="0030319A"/>
    <w:rsid w:val="00304C12"/>
    <w:rsid w:val="00304EE7"/>
    <w:rsid w:val="00305095"/>
    <w:rsid w:val="00305E84"/>
    <w:rsid w:val="003101AD"/>
    <w:rsid w:val="00310529"/>
    <w:rsid w:val="00313CE5"/>
    <w:rsid w:val="0031606E"/>
    <w:rsid w:val="003164E3"/>
    <w:rsid w:val="0032408E"/>
    <w:rsid w:val="003303E0"/>
    <w:rsid w:val="00330FDD"/>
    <w:rsid w:val="00332930"/>
    <w:rsid w:val="00333E55"/>
    <w:rsid w:val="003353D2"/>
    <w:rsid w:val="00335B1F"/>
    <w:rsid w:val="003417CE"/>
    <w:rsid w:val="00341922"/>
    <w:rsid w:val="003440F7"/>
    <w:rsid w:val="00344AD9"/>
    <w:rsid w:val="00350082"/>
    <w:rsid w:val="00350109"/>
    <w:rsid w:val="003532B8"/>
    <w:rsid w:val="00353DD3"/>
    <w:rsid w:val="00353F5E"/>
    <w:rsid w:val="00354977"/>
    <w:rsid w:val="00355178"/>
    <w:rsid w:val="003559E2"/>
    <w:rsid w:val="00357DAB"/>
    <w:rsid w:val="0036355A"/>
    <w:rsid w:val="00365382"/>
    <w:rsid w:val="00365B4B"/>
    <w:rsid w:val="003660EE"/>
    <w:rsid w:val="003674B4"/>
    <w:rsid w:val="00367C36"/>
    <w:rsid w:val="00380C7A"/>
    <w:rsid w:val="0038681F"/>
    <w:rsid w:val="00386D22"/>
    <w:rsid w:val="00391478"/>
    <w:rsid w:val="0039178B"/>
    <w:rsid w:val="003922DD"/>
    <w:rsid w:val="003968C6"/>
    <w:rsid w:val="003969A7"/>
    <w:rsid w:val="00397D1E"/>
    <w:rsid w:val="003A109C"/>
    <w:rsid w:val="003A34CD"/>
    <w:rsid w:val="003A39B9"/>
    <w:rsid w:val="003A4AC1"/>
    <w:rsid w:val="003B1A1F"/>
    <w:rsid w:val="003B48B9"/>
    <w:rsid w:val="003B4F5A"/>
    <w:rsid w:val="003C1528"/>
    <w:rsid w:val="003C1ACB"/>
    <w:rsid w:val="003C1F61"/>
    <w:rsid w:val="003C20BE"/>
    <w:rsid w:val="003C2B6E"/>
    <w:rsid w:val="003C765D"/>
    <w:rsid w:val="003C7EC6"/>
    <w:rsid w:val="003D3BA9"/>
    <w:rsid w:val="003D5B2C"/>
    <w:rsid w:val="003D7538"/>
    <w:rsid w:val="003F00FC"/>
    <w:rsid w:val="003F5AAE"/>
    <w:rsid w:val="003F6597"/>
    <w:rsid w:val="003F7789"/>
    <w:rsid w:val="004026AD"/>
    <w:rsid w:val="00402B3C"/>
    <w:rsid w:val="0040350C"/>
    <w:rsid w:val="0040662D"/>
    <w:rsid w:val="004069C0"/>
    <w:rsid w:val="00407DFE"/>
    <w:rsid w:val="00410517"/>
    <w:rsid w:val="00412EE8"/>
    <w:rsid w:val="00415CBC"/>
    <w:rsid w:val="00420F55"/>
    <w:rsid w:val="00421C30"/>
    <w:rsid w:val="004238C0"/>
    <w:rsid w:val="00425967"/>
    <w:rsid w:val="0043164C"/>
    <w:rsid w:val="00433801"/>
    <w:rsid w:val="0043405D"/>
    <w:rsid w:val="0043587E"/>
    <w:rsid w:val="00436959"/>
    <w:rsid w:val="00442C0C"/>
    <w:rsid w:val="00443C72"/>
    <w:rsid w:val="0044543B"/>
    <w:rsid w:val="004468D0"/>
    <w:rsid w:val="004469D3"/>
    <w:rsid w:val="00450BFD"/>
    <w:rsid w:val="00451D94"/>
    <w:rsid w:val="004619DE"/>
    <w:rsid w:val="00461C5A"/>
    <w:rsid w:val="00462977"/>
    <w:rsid w:val="00463E08"/>
    <w:rsid w:val="00464613"/>
    <w:rsid w:val="00472DA3"/>
    <w:rsid w:val="0048324A"/>
    <w:rsid w:val="00485130"/>
    <w:rsid w:val="00490D36"/>
    <w:rsid w:val="004912F8"/>
    <w:rsid w:val="00491D32"/>
    <w:rsid w:val="004929E2"/>
    <w:rsid w:val="00492B08"/>
    <w:rsid w:val="0049373D"/>
    <w:rsid w:val="004A0013"/>
    <w:rsid w:val="004A0635"/>
    <w:rsid w:val="004A763F"/>
    <w:rsid w:val="004B4467"/>
    <w:rsid w:val="004B4BFC"/>
    <w:rsid w:val="004B6ABA"/>
    <w:rsid w:val="004B7EE1"/>
    <w:rsid w:val="004C3AFB"/>
    <w:rsid w:val="004C4298"/>
    <w:rsid w:val="004C4687"/>
    <w:rsid w:val="004C4A42"/>
    <w:rsid w:val="004C4EC0"/>
    <w:rsid w:val="004D3A4B"/>
    <w:rsid w:val="004D5F60"/>
    <w:rsid w:val="004E1DE7"/>
    <w:rsid w:val="004F057C"/>
    <w:rsid w:val="004F0C9A"/>
    <w:rsid w:val="004F264F"/>
    <w:rsid w:val="004F638B"/>
    <w:rsid w:val="00500666"/>
    <w:rsid w:val="0050086E"/>
    <w:rsid w:val="00501737"/>
    <w:rsid w:val="00502FC1"/>
    <w:rsid w:val="00503268"/>
    <w:rsid w:val="005038CC"/>
    <w:rsid w:val="00513B02"/>
    <w:rsid w:val="00515106"/>
    <w:rsid w:val="00515A51"/>
    <w:rsid w:val="00517282"/>
    <w:rsid w:val="005204A4"/>
    <w:rsid w:val="00531B48"/>
    <w:rsid w:val="00532738"/>
    <w:rsid w:val="00533A81"/>
    <w:rsid w:val="005351FE"/>
    <w:rsid w:val="005353CC"/>
    <w:rsid w:val="00544058"/>
    <w:rsid w:val="00546E3C"/>
    <w:rsid w:val="00550432"/>
    <w:rsid w:val="00551D94"/>
    <w:rsid w:val="00551E81"/>
    <w:rsid w:val="005576A7"/>
    <w:rsid w:val="005604C9"/>
    <w:rsid w:val="00562921"/>
    <w:rsid w:val="0056325B"/>
    <w:rsid w:val="00564F49"/>
    <w:rsid w:val="00571105"/>
    <w:rsid w:val="0057661B"/>
    <w:rsid w:val="00580D8A"/>
    <w:rsid w:val="00582483"/>
    <w:rsid w:val="0058721C"/>
    <w:rsid w:val="005912CB"/>
    <w:rsid w:val="00592129"/>
    <w:rsid w:val="00593EF8"/>
    <w:rsid w:val="005949CD"/>
    <w:rsid w:val="0059589E"/>
    <w:rsid w:val="005A0696"/>
    <w:rsid w:val="005A110D"/>
    <w:rsid w:val="005A60C9"/>
    <w:rsid w:val="005A637E"/>
    <w:rsid w:val="005B341E"/>
    <w:rsid w:val="005B51E9"/>
    <w:rsid w:val="005C1EDE"/>
    <w:rsid w:val="005C2B2C"/>
    <w:rsid w:val="005C488F"/>
    <w:rsid w:val="005C65DB"/>
    <w:rsid w:val="005C7820"/>
    <w:rsid w:val="005C7CDA"/>
    <w:rsid w:val="005C7D9E"/>
    <w:rsid w:val="005D18F1"/>
    <w:rsid w:val="005D7417"/>
    <w:rsid w:val="005D7EF0"/>
    <w:rsid w:val="005E27EB"/>
    <w:rsid w:val="005E4FAC"/>
    <w:rsid w:val="005E64D8"/>
    <w:rsid w:val="005E6B44"/>
    <w:rsid w:val="005E6E17"/>
    <w:rsid w:val="005E6EDA"/>
    <w:rsid w:val="005E7F61"/>
    <w:rsid w:val="005F61F9"/>
    <w:rsid w:val="00600768"/>
    <w:rsid w:val="006018E0"/>
    <w:rsid w:val="006046B5"/>
    <w:rsid w:val="00606008"/>
    <w:rsid w:val="00606AF6"/>
    <w:rsid w:val="006070C2"/>
    <w:rsid w:val="00607F92"/>
    <w:rsid w:val="00607FFE"/>
    <w:rsid w:val="00616168"/>
    <w:rsid w:val="00616959"/>
    <w:rsid w:val="00622011"/>
    <w:rsid w:val="0062254E"/>
    <w:rsid w:val="006226E9"/>
    <w:rsid w:val="0062308E"/>
    <w:rsid w:val="006232A5"/>
    <w:rsid w:val="00625085"/>
    <w:rsid w:val="00627E1C"/>
    <w:rsid w:val="00630CF4"/>
    <w:rsid w:val="0063107A"/>
    <w:rsid w:val="0063190C"/>
    <w:rsid w:val="0063659A"/>
    <w:rsid w:val="00645220"/>
    <w:rsid w:val="00647BAA"/>
    <w:rsid w:val="00647D23"/>
    <w:rsid w:val="00651789"/>
    <w:rsid w:val="0065688E"/>
    <w:rsid w:val="00663781"/>
    <w:rsid w:val="00663B44"/>
    <w:rsid w:val="00665FDE"/>
    <w:rsid w:val="0066724A"/>
    <w:rsid w:val="0066728D"/>
    <w:rsid w:val="00667F18"/>
    <w:rsid w:val="0067010E"/>
    <w:rsid w:val="0067386F"/>
    <w:rsid w:val="00673EFA"/>
    <w:rsid w:val="006740C7"/>
    <w:rsid w:val="00676BBD"/>
    <w:rsid w:val="00677A47"/>
    <w:rsid w:val="00680C47"/>
    <w:rsid w:val="00681EA7"/>
    <w:rsid w:val="00682F7B"/>
    <w:rsid w:val="00686BC0"/>
    <w:rsid w:val="0068774A"/>
    <w:rsid w:val="0069344B"/>
    <w:rsid w:val="006953B4"/>
    <w:rsid w:val="006A0E6C"/>
    <w:rsid w:val="006A20F8"/>
    <w:rsid w:val="006A3219"/>
    <w:rsid w:val="006A3D77"/>
    <w:rsid w:val="006A4579"/>
    <w:rsid w:val="006A66F5"/>
    <w:rsid w:val="006B0E76"/>
    <w:rsid w:val="006B6864"/>
    <w:rsid w:val="006B709C"/>
    <w:rsid w:val="006B7F55"/>
    <w:rsid w:val="006C04FC"/>
    <w:rsid w:val="006C2F4B"/>
    <w:rsid w:val="006C4F00"/>
    <w:rsid w:val="006C711C"/>
    <w:rsid w:val="006D7227"/>
    <w:rsid w:val="006E0ECC"/>
    <w:rsid w:val="006E4C4A"/>
    <w:rsid w:val="006E7D2E"/>
    <w:rsid w:val="006F016C"/>
    <w:rsid w:val="006F0346"/>
    <w:rsid w:val="006F0B1F"/>
    <w:rsid w:val="006F1139"/>
    <w:rsid w:val="006F19FC"/>
    <w:rsid w:val="006F3554"/>
    <w:rsid w:val="006F3D57"/>
    <w:rsid w:val="006F7772"/>
    <w:rsid w:val="006F7B8A"/>
    <w:rsid w:val="007011BC"/>
    <w:rsid w:val="007025DF"/>
    <w:rsid w:val="00704A41"/>
    <w:rsid w:val="00710940"/>
    <w:rsid w:val="00711019"/>
    <w:rsid w:val="00711358"/>
    <w:rsid w:val="00712C38"/>
    <w:rsid w:val="007135A8"/>
    <w:rsid w:val="00714693"/>
    <w:rsid w:val="00722835"/>
    <w:rsid w:val="0072318A"/>
    <w:rsid w:val="0072352A"/>
    <w:rsid w:val="007243A6"/>
    <w:rsid w:val="0072502C"/>
    <w:rsid w:val="00726AA5"/>
    <w:rsid w:val="0073152C"/>
    <w:rsid w:val="007329EF"/>
    <w:rsid w:val="00740B89"/>
    <w:rsid w:val="00743D3C"/>
    <w:rsid w:val="00744DD0"/>
    <w:rsid w:val="007455AE"/>
    <w:rsid w:val="00752004"/>
    <w:rsid w:val="00755482"/>
    <w:rsid w:val="00755F38"/>
    <w:rsid w:val="00757A21"/>
    <w:rsid w:val="00760437"/>
    <w:rsid w:val="0076146C"/>
    <w:rsid w:val="00763D5E"/>
    <w:rsid w:val="00764543"/>
    <w:rsid w:val="00765469"/>
    <w:rsid w:val="00770C88"/>
    <w:rsid w:val="00772300"/>
    <w:rsid w:val="00776660"/>
    <w:rsid w:val="00776D3E"/>
    <w:rsid w:val="00777369"/>
    <w:rsid w:val="00777601"/>
    <w:rsid w:val="00780F37"/>
    <w:rsid w:val="00783BCA"/>
    <w:rsid w:val="00786A15"/>
    <w:rsid w:val="007A4C0D"/>
    <w:rsid w:val="007A5804"/>
    <w:rsid w:val="007A6D3E"/>
    <w:rsid w:val="007A73B6"/>
    <w:rsid w:val="007B442D"/>
    <w:rsid w:val="007B4779"/>
    <w:rsid w:val="007B4FF4"/>
    <w:rsid w:val="007B5303"/>
    <w:rsid w:val="007D057B"/>
    <w:rsid w:val="007D2ECB"/>
    <w:rsid w:val="007D3AA7"/>
    <w:rsid w:val="007E44DA"/>
    <w:rsid w:val="007E46D2"/>
    <w:rsid w:val="007E4D78"/>
    <w:rsid w:val="007E5183"/>
    <w:rsid w:val="007E6590"/>
    <w:rsid w:val="007E65CA"/>
    <w:rsid w:val="007E6908"/>
    <w:rsid w:val="007F1936"/>
    <w:rsid w:val="007F2041"/>
    <w:rsid w:val="007F2367"/>
    <w:rsid w:val="007F255A"/>
    <w:rsid w:val="007F5D52"/>
    <w:rsid w:val="007F64B9"/>
    <w:rsid w:val="007F660C"/>
    <w:rsid w:val="00803D44"/>
    <w:rsid w:val="008043E8"/>
    <w:rsid w:val="00805D22"/>
    <w:rsid w:val="00807D26"/>
    <w:rsid w:val="00810181"/>
    <w:rsid w:val="008101EB"/>
    <w:rsid w:val="00812902"/>
    <w:rsid w:val="0081507D"/>
    <w:rsid w:val="0081620C"/>
    <w:rsid w:val="00817F74"/>
    <w:rsid w:val="00821E30"/>
    <w:rsid w:val="008241CE"/>
    <w:rsid w:val="00826718"/>
    <w:rsid w:val="00832E58"/>
    <w:rsid w:val="008368DD"/>
    <w:rsid w:val="0084068B"/>
    <w:rsid w:val="0084429C"/>
    <w:rsid w:val="00844982"/>
    <w:rsid w:val="00847BBF"/>
    <w:rsid w:val="0085558D"/>
    <w:rsid w:val="00856683"/>
    <w:rsid w:val="008570FE"/>
    <w:rsid w:val="00857833"/>
    <w:rsid w:val="00857C54"/>
    <w:rsid w:val="008607CA"/>
    <w:rsid w:val="0086146E"/>
    <w:rsid w:val="008629F7"/>
    <w:rsid w:val="00863730"/>
    <w:rsid w:val="00863DD6"/>
    <w:rsid w:val="00864227"/>
    <w:rsid w:val="008647DC"/>
    <w:rsid w:val="0087531E"/>
    <w:rsid w:val="008769D1"/>
    <w:rsid w:val="00877463"/>
    <w:rsid w:val="00877A8B"/>
    <w:rsid w:val="00880409"/>
    <w:rsid w:val="00882A3B"/>
    <w:rsid w:val="00892BF7"/>
    <w:rsid w:val="0089471B"/>
    <w:rsid w:val="00894B79"/>
    <w:rsid w:val="00895236"/>
    <w:rsid w:val="0089645A"/>
    <w:rsid w:val="008A0E54"/>
    <w:rsid w:val="008A1327"/>
    <w:rsid w:val="008A294B"/>
    <w:rsid w:val="008A5636"/>
    <w:rsid w:val="008A7FE4"/>
    <w:rsid w:val="008B1B98"/>
    <w:rsid w:val="008B30E6"/>
    <w:rsid w:val="008B4548"/>
    <w:rsid w:val="008B5388"/>
    <w:rsid w:val="008B77CE"/>
    <w:rsid w:val="008C0DF6"/>
    <w:rsid w:val="008C15B3"/>
    <w:rsid w:val="008D067A"/>
    <w:rsid w:val="008E09BB"/>
    <w:rsid w:val="008E5F41"/>
    <w:rsid w:val="008E7FA6"/>
    <w:rsid w:val="008F3B34"/>
    <w:rsid w:val="008F6E58"/>
    <w:rsid w:val="00901132"/>
    <w:rsid w:val="009023F8"/>
    <w:rsid w:val="00905490"/>
    <w:rsid w:val="00906201"/>
    <w:rsid w:val="009074CE"/>
    <w:rsid w:val="0091462A"/>
    <w:rsid w:val="009150E0"/>
    <w:rsid w:val="00916915"/>
    <w:rsid w:val="0092274E"/>
    <w:rsid w:val="009228B9"/>
    <w:rsid w:val="009246BB"/>
    <w:rsid w:val="00925C3E"/>
    <w:rsid w:val="0093256B"/>
    <w:rsid w:val="00934745"/>
    <w:rsid w:val="009350BB"/>
    <w:rsid w:val="00940C1F"/>
    <w:rsid w:val="00941064"/>
    <w:rsid w:val="00941AC8"/>
    <w:rsid w:val="009506CB"/>
    <w:rsid w:val="009608C0"/>
    <w:rsid w:val="009649B3"/>
    <w:rsid w:val="00972AC8"/>
    <w:rsid w:val="0097348C"/>
    <w:rsid w:val="0097623C"/>
    <w:rsid w:val="0098220C"/>
    <w:rsid w:val="00984263"/>
    <w:rsid w:val="0098547D"/>
    <w:rsid w:val="00990DD0"/>
    <w:rsid w:val="00991310"/>
    <w:rsid w:val="009949F6"/>
    <w:rsid w:val="009954BA"/>
    <w:rsid w:val="00997DFE"/>
    <w:rsid w:val="009A0E33"/>
    <w:rsid w:val="009A0E8F"/>
    <w:rsid w:val="009A2BC0"/>
    <w:rsid w:val="009A2F4F"/>
    <w:rsid w:val="009A4532"/>
    <w:rsid w:val="009A6A3D"/>
    <w:rsid w:val="009A774A"/>
    <w:rsid w:val="009A7C81"/>
    <w:rsid w:val="009A7D31"/>
    <w:rsid w:val="009B0F9A"/>
    <w:rsid w:val="009B28CB"/>
    <w:rsid w:val="009B46B7"/>
    <w:rsid w:val="009B5FE4"/>
    <w:rsid w:val="009C1408"/>
    <w:rsid w:val="009C331F"/>
    <w:rsid w:val="009C53E8"/>
    <w:rsid w:val="009C5B33"/>
    <w:rsid w:val="009C73D5"/>
    <w:rsid w:val="009D2CE7"/>
    <w:rsid w:val="009D72F6"/>
    <w:rsid w:val="009E3A48"/>
    <w:rsid w:val="009E5AEA"/>
    <w:rsid w:val="009E7DAA"/>
    <w:rsid w:val="009F1B3D"/>
    <w:rsid w:val="009F445F"/>
    <w:rsid w:val="009F6EE6"/>
    <w:rsid w:val="00A026F4"/>
    <w:rsid w:val="00A03D9D"/>
    <w:rsid w:val="00A04741"/>
    <w:rsid w:val="00A10462"/>
    <w:rsid w:val="00A11339"/>
    <w:rsid w:val="00A120C0"/>
    <w:rsid w:val="00A13359"/>
    <w:rsid w:val="00A15108"/>
    <w:rsid w:val="00A20AEB"/>
    <w:rsid w:val="00A235D9"/>
    <w:rsid w:val="00A238C9"/>
    <w:rsid w:val="00A25B37"/>
    <w:rsid w:val="00A26497"/>
    <w:rsid w:val="00A26F99"/>
    <w:rsid w:val="00A312DC"/>
    <w:rsid w:val="00A32A7E"/>
    <w:rsid w:val="00A37B0C"/>
    <w:rsid w:val="00A40199"/>
    <w:rsid w:val="00A434E9"/>
    <w:rsid w:val="00A43E6A"/>
    <w:rsid w:val="00A4477F"/>
    <w:rsid w:val="00A44F08"/>
    <w:rsid w:val="00A51606"/>
    <w:rsid w:val="00A55144"/>
    <w:rsid w:val="00A61A7E"/>
    <w:rsid w:val="00A63E70"/>
    <w:rsid w:val="00A640A8"/>
    <w:rsid w:val="00A663F8"/>
    <w:rsid w:val="00A745F0"/>
    <w:rsid w:val="00A76D95"/>
    <w:rsid w:val="00A76F66"/>
    <w:rsid w:val="00A77685"/>
    <w:rsid w:val="00A776C1"/>
    <w:rsid w:val="00A81356"/>
    <w:rsid w:val="00A85D00"/>
    <w:rsid w:val="00A862A3"/>
    <w:rsid w:val="00A86AAC"/>
    <w:rsid w:val="00A86C5C"/>
    <w:rsid w:val="00A86D07"/>
    <w:rsid w:val="00A915E7"/>
    <w:rsid w:val="00A91C8D"/>
    <w:rsid w:val="00A93534"/>
    <w:rsid w:val="00A94E59"/>
    <w:rsid w:val="00A95752"/>
    <w:rsid w:val="00A95875"/>
    <w:rsid w:val="00AA03E5"/>
    <w:rsid w:val="00AA33C6"/>
    <w:rsid w:val="00AA61D0"/>
    <w:rsid w:val="00AB1321"/>
    <w:rsid w:val="00AB1432"/>
    <w:rsid w:val="00AB29D3"/>
    <w:rsid w:val="00AB3634"/>
    <w:rsid w:val="00AB431A"/>
    <w:rsid w:val="00AB5BFB"/>
    <w:rsid w:val="00AC05FC"/>
    <w:rsid w:val="00AC0610"/>
    <w:rsid w:val="00AC2CA0"/>
    <w:rsid w:val="00AC402D"/>
    <w:rsid w:val="00AC45E3"/>
    <w:rsid w:val="00AC67DA"/>
    <w:rsid w:val="00AD5E03"/>
    <w:rsid w:val="00AE0058"/>
    <w:rsid w:val="00AE0591"/>
    <w:rsid w:val="00AE1F84"/>
    <w:rsid w:val="00AE491A"/>
    <w:rsid w:val="00AE5A9B"/>
    <w:rsid w:val="00AE7521"/>
    <w:rsid w:val="00AF0F53"/>
    <w:rsid w:val="00AF0FC9"/>
    <w:rsid w:val="00AF3809"/>
    <w:rsid w:val="00AF3FA8"/>
    <w:rsid w:val="00AF6C26"/>
    <w:rsid w:val="00B05394"/>
    <w:rsid w:val="00B06916"/>
    <w:rsid w:val="00B11D28"/>
    <w:rsid w:val="00B13485"/>
    <w:rsid w:val="00B14B00"/>
    <w:rsid w:val="00B14B63"/>
    <w:rsid w:val="00B1558B"/>
    <w:rsid w:val="00B17BC8"/>
    <w:rsid w:val="00B17DF3"/>
    <w:rsid w:val="00B21367"/>
    <w:rsid w:val="00B214D9"/>
    <w:rsid w:val="00B23E96"/>
    <w:rsid w:val="00B2442A"/>
    <w:rsid w:val="00B24831"/>
    <w:rsid w:val="00B2534E"/>
    <w:rsid w:val="00B26D3D"/>
    <w:rsid w:val="00B34334"/>
    <w:rsid w:val="00B36720"/>
    <w:rsid w:val="00B4090B"/>
    <w:rsid w:val="00B42BDD"/>
    <w:rsid w:val="00B4617E"/>
    <w:rsid w:val="00B47B15"/>
    <w:rsid w:val="00B5288B"/>
    <w:rsid w:val="00B53084"/>
    <w:rsid w:val="00B6206F"/>
    <w:rsid w:val="00B6572D"/>
    <w:rsid w:val="00B67525"/>
    <w:rsid w:val="00B737D4"/>
    <w:rsid w:val="00B73AA3"/>
    <w:rsid w:val="00B73B01"/>
    <w:rsid w:val="00B73E43"/>
    <w:rsid w:val="00B76500"/>
    <w:rsid w:val="00B76865"/>
    <w:rsid w:val="00B82D15"/>
    <w:rsid w:val="00B84497"/>
    <w:rsid w:val="00B847D6"/>
    <w:rsid w:val="00B87535"/>
    <w:rsid w:val="00B878E7"/>
    <w:rsid w:val="00B87AC0"/>
    <w:rsid w:val="00B91571"/>
    <w:rsid w:val="00B925BD"/>
    <w:rsid w:val="00B9360A"/>
    <w:rsid w:val="00B951F6"/>
    <w:rsid w:val="00B960A4"/>
    <w:rsid w:val="00B9716F"/>
    <w:rsid w:val="00B9780F"/>
    <w:rsid w:val="00BA6A67"/>
    <w:rsid w:val="00BB04B0"/>
    <w:rsid w:val="00BB2E82"/>
    <w:rsid w:val="00BB37FA"/>
    <w:rsid w:val="00BC1743"/>
    <w:rsid w:val="00BC1EAE"/>
    <w:rsid w:val="00BC2165"/>
    <w:rsid w:val="00BC32BE"/>
    <w:rsid w:val="00BC5222"/>
    <w:rsid w:val="00BC5C62"/>
    <w:rsid w:val="00BC74AF"/>
    <w:rsid w:val="00BD02D5"/>
    <w:rsid w:val="00BD0F43"/>
    <w:rsid w:val="00BD15C2"/>
    <w:rsid w:val="00BD2597"/>
    <w:rsid w:val="00BD2BC3"/>
    <w:rsid w:val="00BD3C66"/>
    <w:rsid w:val="00BD419A"/>
    <w:rsid w:val="00BD4AEE"/>
    <w:rsid w:val="00BD4E73"/>
    <w:rsid w:val="00BD6EF3"/>
    <w:rsid w:val="00BD7DB4"/>
    <w:rsid w:val="00BE377E"/>
    <w:rsid w:val="00BE7CAA"/>
    <w:rsid w:val="00BF57AC"/>
    <w:rsid w:val="00BF5E76"/>
    <w:rsid w:val="00BF79F1"/>
    <w:rsid w:val="00C0634F"/>
    <w:rsid w:val="00C0678C"/>
    <w:rsid w:val="00C07EDF"/>
    <w:rsid w:val="00C1031A"/>
    <w:rsid w:val="00C127B1"/>
    <w:rsid w:val="00C17412"/>
    <w:rsid w:val="00C21E75"/>
    <w:rsid w:val="00C2477E"/>
    <w:rsid w:val="00C24D40"/>
    <w:rsid w:val="00C25726"/>
    <w:rsid w:val="00C25AFD"/>
    <w:rsid w:val="00C25E45"/>
    <w:rsid w:val="00C25E6C"/>
    <w:rsid w:val="00C31CC1"/>
    <w:rsid w:val="00C32E5E"/>
    <w:rsid w:val="00C33488"/>
    <w:rsid w:val="00C353ED"/>
    <w:rsid w:val="00C365CD"/>
    <w:rsid w:val="00C37470"/>
    <w:rsid w:val="00C37A35"/>
    <w:rsid w:val="00C4016C"/>
    <w:rsid w:val="00C40E12"/>
    <w:rsid w:val="00C441CC"/>
    <w:rsid w:val="00C4423D"/>
    <w:rsid w:val="00C451D1"/>
    <w:rsid w:val="00C4598D"/>
    <w:rsid w:val="00C46B27"/>
    <w:rsid w:val="00C471AE"/>
    <w:rsid w:val="00C53352"/>
    <w:rsid w:val="00C54063"/>
    <w:rsid w:val="00C55574"/>
    <w:rsid w:val="00C564E6"/>
    <w:rsid w:val="00C56850"/>
    <w:rsid w:val="00C57337"/>
    <w:rsid w:val="00C65066"/>
    <w:rsid w:val="00C65A30"/>
    <w:rsid w:val="00C7449E"/>
    <w:rsid w:val="00C76311"/>
    <w:rsid w:val="00C76DB8"/>
    <w:rsid w:val="00C802EF"/>
    <w:rsid w:val="00C814C1"/>
    <w:rsid w:val="00C8169F"/>
    <w:rsid w:val="00C8300B"/>
    <w:rsid w:val="00C83A02"/>
    <w:rsid w:val="00C8479C"/>
    <w:rsid w:val="00C8721A"/>
    <w:rsid w:val="00C96DCA"/>
    <w:rsid w:val="00CA3FC0"/>
    <w:rsid w:val="00CA4D8F"/>
    <w:rsid w:val="00CA69D2"/>
    <w:rsid w:val="00CA6DA1"/>
    <w:rsid w:val="00CB0115"/>
    <w:rsid w:val="00CB1938"/>
    <w:rsid w:val="00CB2985"/>
    <w:rsid w:val="00CB2B17"/>
    <w:rsid w:val="00CB3693"/>
    <w:rsid w:val="00CB4DF6"/>
    <w:rsid w:val="00CB5AD3"/>
    <w:rsid w:val="00CC1011"/>
    <w:rsid w:val="00CC1928"/>
    <w:rsid w:val="00CC2710"/>
    <w:rsid w:val="00CC28ED"/>
    <w:rsid w:val="00CC44F9"/>
    <w:rsid w:val="00CC6352"/>
    <w:rsid w:val="00CC7CEA"/>
    <w:rsid w:val="00CC7E1E"/>
    <w:rsid w:val="00CD1F9B"/>
    <w:rsid w:val="00CD279E"/>
    <w:rsid w:val="00CD5847"/>
    <w:rsid w:val="00CE0B8E"/>
    <w:rsid w:val="00CE1C29"/>
    <w:rsid w:val="00CE3475"/>
    <w:rsid w:val="00CE7423"/>
    <w:rsid w:val="00CF2399"/>
    <w:rsid w:val="00CF356B"/>
    <w:rsid w:val="00CF4FA4"/>
    <w:rsid w:val="00CF5F14"/>
    <w:rsid w:val="00CF6991"/>
    <w:rsid w:val="00CF7E4C"/>
    <w:rsid w:val="00CF7E54"/>
    <w:rsid w:val="00D00E28"/>
    <w:rsid w:val="00D02036"/>
    <w:rsid w:val="00D05C70"/>
    <w:rsid w:val="00D05D21"/>
    <w:rsid w:val="00D0618F"/>
    <w:rsid w:val="00D13055"/>
    <w:rsid w:val="00D1492E"/>
    <w:rsid w:val="00D20709"/>
    <w:rsid w:val="00D20EF6"/>
    <w:rsid w:val="00D21215"/>
    <w:rsid w:val="00D21C5D"/>
    <w:rsid w:val="00D277D6"/>
    <w:rsid w:val="00D32D54"/>
    <w:rsid w:val="00D37EC5"/>
    <w:rsid w:val="00D4196B"/>
    <w:rsid w:val="00D43CE8"/>
    <w:rsid w:val="00D4657F"/>
    <w:rsid w:val="00D51B30"/>
    <w:rsid w:val="00D535A7"/>
    <w:rsid w:val="00D545AE"/>
    <w:rsid w:val="00D61788"/>
    <w:rsid w:val="00D61D44"/>
    <w:rsid w:val="00D62150"/>
    <w:rsid w:val="00D6447F"/>
    <w:rsid w:val="00D65397"/>
    <w:rsid w:val="00D6678B"/>
    <w:rsid w:val="00D70A48"/>
    <w:rsid w:val="00D732C1"/>
    <w:rsid w:val="00D7394B"/>
    <w:rsid w:val="00D746EE"/>
    <w:rsid w:val="00D76206"/>
    <w:rsid w:val="00D76636"/>
    <w:rsid w:val="00D807D9"/>
    <w:rsid w:val="00D81DE9"/>
    <w:rsid w:val="00D837ED"/>
    <w:rsid w:val="00D84313"/>
    <w:rsid w:val="00D86E1E"/>
    <w:rsid w:val="00D91289"/>
    <w:rsid w:val="00DA2D02"/>
    <w:rsid w:val="00DA5D76"/>
    <w:rsid w:val="00DA6CB6"/>
    <w:rsid w:val="00DB1029"/>
    <w:rsid w:val="00DB59CE"/>
    <w:rsid w:val="00DB7FB6"/>
    <w:rsid w:val="00DC4B48"/>
    <w:rsid w:val="00DC6E81"/>
    <w:rsid w:val="00DC7156"/>
    <w:rsid w:val="00DD022B"/>
    <w:rsid w:val="00DD3E95"/>
    <w:rsid w:val="00DE1CC4"/>
    <w:rsid w:val="00DE2DF5"/>
    <w:rsid w:val="00DE2ED7"/>
    <w:rsid w:val="00DE4A50"/>
    <w:rsid w:val="00DE5E03"/>
    <w:rsid w:val="00DE7FBE"/>
    <w:rsid w:val="00DF00E2"/>
    <w:rsid w:val="00DF136A"/>
    <w:rsid w:val="00E00A1F"/>
    <w:rsid w:val="00E01294"/>
    <w:rsid w:val="00E03E45"/>
    <w:rsid w:val="00E0456D"/>
    <w:rsid w:val="00E06648"/>
    <w:rsid w:val="00E06D0E"/>
    <w:rsid w:val="00E13F47"/>
    <w:rsid w:val="00E159B2"/>
    <w:rsid w:val="00E245B8"/>
    <w:rsid w:val="00E24C39"/>
    <w:rsid w:val="00E2746D"/>
    <w:rsid w:val="00E30F25"/>
    <w:rsid w:val="00E32E74"/>
    <w:rsid w:val="00E33843"/>
    <w:rsid w:val="00E33C86"/>
    <w:rsid w:val="00E34C93"/>
    <w:rsid w:val="00E36B25"/>
    <w:rsid w:val="00E379BC"/>
    <w:rsid w:val="00E42CD5"/>
    <w:rsid w:val="00E43E8D"/>
    <w:rsid w:val="00E44C24"/>
    <w:rsid w:val="00E46125"/>
    <w:rsid w:val="00E50DB9"/>
    <w:rsid w:val="00E50F70"/>
    <w:rsid w:val="00E52B24"/>
    <w:rsid w:val="00E54F62"/>
    <w:rsid w:val="00E569C0"/>
    <w:rsid w:val="00E60282"/>
    <w:rsid w:val="00E629E0"/>
    <w:rsid w:val="00E648EB"/>
    <w:rsid w:val="00E65024"/>
    <w:rsid w:val="00E7351A"/>
    <w:rsid w:val="00E73993"/>
    <w:rsid w:val="00E74F83"/>
    <w:rsid w:val="00E81DD3"/>
    <w:rsid w:val="00E81E9B"/>
    <w:rsid w:val="00E91AB2"/>
    <w:rsid w:val="00E93407"/>
    <w:rsid w:val="00EA0B0B"/>
    <w:rsid w:val="00EA1E98"/>
    <w:rsid w:val="00EA5CE2"/>
    <w:rsid w:val="00EB0C94"/>
    <w:rsid w:val="00EB599C"/>
    <w:rsid w:val="00EB6351"/>
    <w:rsid w:val="00EB65DD"/>
    <w:rsid w:val="00EC3C54"/>
    <w:rsid w:val="00EC516F"/>
    <w:rsid w:val="00ED3A72"/>
    <w:rsid w:val="00ED4779"/>
    <w:rsid w:val="00ED4D3C"/>
    <w:rsid w:val="00ED7039"/>
    <w:rsid w:val="00ED776F"/>
    <w:rsid w:val="00ED7AE2"/>
    <w:rsid w:val="00EE15A4"/>
    <w:rsid w:val="00EE4A7B"/>
    <w:rsid w:val="00EF0B61"/>
    <w:rsid w:val="00EF138D"/>
    <w:rsid w:val="00EF17A7"/>
    <w:rsid w:val="00EF1B2D"/>
    <w:rsid w:val="00EF255F"/>
    <w:rsid w:val="00EF5505"/>
    <w:rsid w:val="00EF5BB2"/>
    <w:rsid w:val="00EF71FB"/>
    <w:rsid w:val="00F01846"/>
    <w:rsid w:val="00F03E98"/>
    <w:rsid w:val="00F04D44"/>
    <w:rsid w:val="00F055FF"/>
    <w:rsid w:val="00F07603"/>
    <w:rsid w:val="00F07BE5"/>
    <w:rsid w:val="00F07E67"/>
    <w:rsid w:val="00F1272C"/>
    <w:rsid w:val="00F13439"/>
    <w:rsid w:val="00F15489"/>
    <w:rsid w:val="00F17F74"/>
    <w:rsid w:val="00F20253"/>
    <w:rsid w:val="00F215D3"/>
    <w:rsid w:val="00F235D4"/>
    <w:rsid w:val="00F23EF9"/>
    <w:rsid w:val="00F25293"/>
    <w:rsid w:val="00F30931"/>
    <w:rsid w:val="00F3105A"/>
    <w:rsid w:val="00F31529"/>
    <w:rsid w:val="00F317AA"/>
    <w:rsid w:val="00F32412"/>
    <w:rsid w:val="00F348D9"/>
    <w:rsid w:val="00F35469"/>
    <w:rsid w:val="00F36719"/>
    <w:rsid w:val="00F40E31"/>
    <w:rsid w:val="00F41338"/>
    <w:rsid w:val="00F42729"/>
    <w:rsid w:val="00F50BD7"/>
    <w:rsid w:val="00F52BF3"/>
    <w:rsid w:val="00F52F51"/>
    <w:rsid w:val="00F54AC5"/>
    <w:rsid w:val="00F564BE"/>
    <w:rsid w:val="00F571B4"/>
    <w:rsid w:val="00F6107A"/>
    <w:rsid w:val="00F645FF"/>
    <w:rsid w:val="00F679EA"/>
    <w:rsid w:val="00F71BB7"/>
    <w:rsid w:val="00F72E8B"/>
    <w:rsid w:val="00F740EA"/>
    <w:rsid w:val="00F77DAC"/>
    <w:rsid w:val="00F86BD0"/>
    <w:rsid w:val="00F87996"/>
    <w:rsid w:val="00F91636"/>
    <w:rsid w:val="00F91CCF"/>
    <w:rsid w:val="00F93A19"/>
    <w:rsid w:val="00F97EF4"/>
    <w:rsid w:val="00FA1F7F"/>
    <w:rsid w:val="00FA528B"/>
    <w:rsid w:val="00FB29DE"/>
    <w:rsid w:val="00FB309C"/>
    <w:rsid w:val="00FB598B"/>
    <w:rsid w:val="00FB7731"/>
    <w:rsid w:val="00FC0574"/>
    <w:rsid w:val="00FC46CA"/>
    <w:rsid w:val="00FC510D"/>
    <w:rsid w:val="00FD178E"/>
    <w:rsid w:val="00FD6ACE"/>
    <w:rsid w:val="00FE2196"/>
    <w:rsid w:val="00FE5A64"/>
    <w:rsid w:val="00FF0005"/>
    <w:rsid w:val="00FF068A"/>
    <w:rsid w:val="00FF5460"/>
    <w:rsid w:val="00FF6BC6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DB34A"/>
  <w15:chartTrackingRefBased/>
  <w15:docId w15:val="{C49B76C9-1FA1-430F-AC04-5898CBA0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2B08"/>
  </w:style>
  <w:style w:type="paragraph" w:styleId="Sidefod">
    <w:name w:val="footer"/>
    <w:basedOn w:val="Normal"/>
    <w:link w:val="SidefodTegn"/>
    <w:uiPriority w:val="99"/>
    <w:unhideWhenUsed/>
    <w:rsid w:val="0049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2B08"/>
  </w:style>
  <w:style w:type="paragraph" w:styleId="Listeafsnit">
    <w:name w:val="List Paragraph"/>
    <w:basedOn w:val="Normal"/>
    <w:uiPriority w:val="34"/>
    <w:qFormat/>
    <w:rsid w:val="00ED703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4405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44058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681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42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421C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21C30"/>
    <w:pPr>
      <w:spacing w:after="20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21C30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F25"/>
    <w:pPr>
      <w:spacing w:after="160"/>
    </w:pPr>
    <w:rPr>
      <w:b/>
      <w:bCs/>
      <w:lang w:val="kl-G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F25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87531E"/>
    <w:pPr>
      <w:spacing w:after="0" w:line="240" w:lineRule="auto"/>
    </w:pPr>
  </w:style>
  <w:style w:type="paragraph" w:customStyle="1" w:styleId="Default">
    <w:name w:val="Default"/>
    <w:rsid w:val="005E6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925C3E"/>
    <w:rPr>
      <w:color w:val="605E5C"/>
      <w:shd w:val="clear" w:color="auto" w:fill="E1DFDD"/>
    </w:rPr>
  </w:style>
  <w:style w:type="table" w:customStyle="1" w:styleId="Tabel-Gitter1">
    <w:name w:val="Tabel - Gitter1"/>
    <w:basedOn w:val="Tabel-Normal"/>
    <w:next w:val="Tabel-Gitter"/>
    <w:rsid w:val="0006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45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styleId="Ingenafstand">
    <w:name w:val="No Spacing"/>
    <w:uiPriority w:val="1"/>
    <w:qFormat/>
    <w:rsid w:val="00ED4779"/>
    <w:pPr>
      <w:spacing w:after="0" w:line="240" w:lineRule="auto"/>
    </w:pPr>
    <w:rPr>
      <w:lang w:val="da-DK"/>
    </w:rPr>
  </w:style>
  <w:style w:type="character" w:styleId="Fremhv">
    <w:name w:val="Emphasis"/>
    <w:basedOn w:val="Standardskrifttypeiafsnit"/>
    <w:uiPriority w:val="20"/>
    <w:qFormat/>
    <w:rsid w:val="000D5077"/>
    <w:rPr>
      <w:i/>
      <w:iCs/>
    </w:rPr>
  </w:style>
  <w:style w:type="character" w:customStyle="1" w:styleId="cf01">
    <w:name w:val="cf01"/>
    <w:basedOn w:val="Standardskrifttypeiafsnit"/>
    <w:rsid w:val="009854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l-GL" w:eastAsia="kl-GL"/>
    </w:rPr>
  </w:style>
  <w:style w:type="character" w:customStyle="1" w:styleId="cf11">
    <w:name w:val="cf11"/>
    <w:basedOn w:val="Standardskrifttypeiafsnit"/>
    <w:rsid w:val="00FC46CA"/>
    <w:rPr>
      <w:rFonts w:ascii="Segoe UI" w:hAnsi="Segoe UI" w:cs="Segoe UI" w:hint="default"/>
      <w:i/>
      <w:iCs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F000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C15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503A-C733-42C8-9221-C2102478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27</Pages>
  <Words>9044</Words>
  <Characters>51555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60479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Bergstrøm Eggersen</dc:creator>
  <cp:keywords/>
  <dc:description/>
  <cp:lastModifiedBy>Anita Post</cp:lastModifiedBy>
  <cp:revision>241</cp:revision>
  <cp:lastPrinted>2023-03-29T14:31:00Z</cp:lastPrinted>
  <dcterms:created xsi:type="dcterms:W3CDTF">2023-05-03T17:17:00Z</dcterms:created>
  <dcterms:modified xsi:type="dcterms:W3CDTF">2023-05-11T18:08:00Z</dcterms:modified>
</cp:coreProperties>
</file>